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255F" w14:textId="033A4933" w:rsidR="00DA5967" w:rsidRPr="00C82094" w:rsidRDefault="001220ED" w:rsidP="00DA5967">
      <w:pPr>
        <w:rPr>
          <w:rFonts w:ascii="Shonar Bangla" w:hAnsi="Shonar Bangla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80768" behindDoc="0" locked="0" layoutInCell="1" allowOverlap="1" wp14:anchorId="2E7FB048" wp14:editId="3182BDB4">
            <wp:simplePos x="0" y="0"/>
            <wp:positionH relativeFrom="margin">
              <wp:align>center</wp:align>
            </wp:positionH>
            <wp:positionV relativeFrom="paragraph">
              <wp:posOffset>2983865</wp:posOffset>
            </wp:positionV>
            <wp:extent cx="2542894" cy="1907311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earch_report_insights_logo_concept_4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894" cy="1907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67" w:rsidRPr="00C82094">
        <w:rPr>
          <w:rFonts w:ascii="Shonar Bangla" w:hAnsi="Shonar Bangla"/>
          <w:noProof/>
        </w:rPr>
        <w:drawing>
          <wp:anchor distT="0" distB="0" distL="114300" distR="114300" simplePos="0" relativeHeight="251679744" behindDoc="0" locked="0" layoutInCell="1" allowOverlap="1" wp14:anchorId="7026076E" wp14:editId="7DF8025D">
            <wp:simplePos x="0" y="0"/>
            <wp:positionH relativeFrom="column">
              <wp:posOffset>115570</wp:posOffset>
            </wp:positionH>
            <wp:positionV relativeFrom="paragraph">
              <wp:posOffset>0</wp:posOffset>
            </wp:positionV>
            <wp:extent cx="5353797" cy="2896004"/>
            <wp:effectExtent l="0" t="0" r="0" b="0"/>
            <wp:wrapThrough wrapText="bothSides">
              <wp:wrapPolygon edited="0">
                <wp:start x="0" y="0"/>
                <wp:lineTo x="0" y="21458"/>
                <wp:lineTo x="21521" y="21458"/>
                <wp:lineTo x="215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1A971" w14:textId="69C9F148" w:rsidR="00DA5967" w:rsidRPr="00C82094" w:rsidRDefault="00DA5967" w:rsidP="00DA5967">
      <w:pPr>
        <w:rPr>
          <w:rFonts w:ascii="Shonar Bangla" w:hAnsi="Shonar Bangla"/>
        </w:rPr>
      </w:pPr>
    </w:p>
    <w:p w14:paraId="11EE3E87" w14:textId="77777777" w:rsidR="00DA5967" w:rsidRPr="00C82094" w:rsidRDefault="00DA5967" w:rsidP="00DA5967">
      <w:pPr>
        <w:rPr>
          <w:rFonts w:ascii="Shonar Bangla" w:hAnsi="Shonar Bangla"/>
        </w:rPr>
      </w:pPr>
    </w:p>
    <w:p w14:paraId="7BE178C9" w14:textId="77777777" w:rsidR="00DA5967" w:rsidRPr="00C82094" w:rsidRDefault="00DA5967" w:rsidP="00DA5967">
      <w:pPr>
        <w:rPr>
          <w:rFonts w:ascii="Shonar Bangla" w:hAnsi="Shonar Bangla"/>
        </w:rPr>
      </w:pPr>
    </w:p>
    <w:p w14:paraId="13E3BC9F" w14:textId="77777777" w:rsidR="00DA5967" w:rsidRPr="00C82094" w:rsidRDefault="00DA5967" w:rsidP="00DA5967">
      <w:pPr>
        <w:rPr>
          <w:rFonts w:ascii="Shonar Bangla" w:hAnsi="Shonar Bangla"/>
        </w:rPr>
      </w:pPr>
    </w:p>
    <w:p w14:paraId="22C7CE25" w14:textId="77777777" w:rsidR="00DA5967" w:rsidRPr="00C82094" w:rsidRDefault="00DA5967" w:rsidP="00DA5967">
      <w:pPr>
        <w:rPr>
          <w:rFonts w:ascii="Shonar Bangla" w:hAnsi="Shonar Bangla"/>
        </w:rPr>
      </w:pPr>
    </w:p>
    <w:p w14:paraId="663C25A0" w14:textId="77777777" w:rsidR="00DA5967" w:rsidRPr="00C82094" w:rsidRDefault="00DA5967" w:rsidP="00DA5967">
      <w:pPr>
        <w:rPr>
          <w:rFonts w:ascii="Shonar Bangla" w:hAnsi="Shonar Bangla"/>
        </w:rPr>
      </w:pPr>
    </w:p>
    <w:p w14:paraId="24C78AD7" w14:textId="77777777" w:rsidR="00DA5967" w:rsidRPr="00C82094" w:rsidRDefault="00DA5967" w:rsidP="00DA5967">
      <w:pPr>
        <w:jc w:val="center"/>
        <w:rPr>
          <w:rFonts w:ascii="Shonar Bangla" w:hAnsi="Shonar Bangla" w:cs="SutonnyMJ"/>
          <w:b/>
          <w:sz w:val="48"/>
        </w:rPr>
      </w:pPr>
      <w:r w:rsidRPr="00C82094">
        <w:rPr>
          <w:rFonts w:ascii="Nirmala UI" w:hAnsi="Nirmala UI" w:cs="Nirmala UI"/>
          <w:b/>
          <w:sz w:val="48"/>
        </w:rPr>
        <w:t>গবেষণা</w:t>
      </w:r>
      <w:r w:rsidRPr="00C82094">
        <w:rPr>
          <w:rFonts w:ascii="Shonar Bangla" w:hAnsi="Shonar Bangla" w:cs="SutonnyMJ"/>
          <w:b/>
          <w:sz w:val="48"/>
        </w:rPr>
        <w:t xml:space="preserve"> </w:t>
      </w:r>
      <w:r w:rsidRPr="00C82094">
        <w:rPr>
          <w:rFonts w:ascii="Nirmala UI" w:hAnsi="Nirmala UI" w:cs="Nirmala UI"/>
          <w:b/>
          <w:sz w:val="48"/>
        </w:rPr>
        <w:t>প্রতিবেদন</w:t>
      </w:r>
    </w:p>
    <w:p w14:paraId="16262EB4" w14:textId="77777777" w:rsidR="00DA5967" w:rsidRPr="00C82094" w:rsidRDefault="00DA5967" w:rsidP="00DA5967">
      <w:pPr>
        <w:jc w:val="center"/>
        <w:rPr>
          <w:rFonts w:ascii="Shonar Bangla" w:hAnsi="Shonar Bangla" w:cs="SutonnyMJ"/>
          <w:b/>
          <w:color w:val="FF0000"/>
          <w:sz w:val="56"/>
        </w:rPr>
      </w:pPr>
      <w:r w:rsidRPr="00C82094">
        <w:rPr>
          <w:rFonts w:ascii="Nirmala UI" w:hAnsi="Nirmala UI" w:cs="Nirmala UI"/>
          <w:b/>
          <w:color w:val="FF0000"/>
          <w:sz w:val="56"/>
        </w:rPr>
        <w:t>বাংলাদেশে</w:t>
      </w:r>
      <w:r w:rsidRPr="00C82094">
        <w:rPr>
          <w:rFonts w:ascii="Shonar Bangla" w:hAnsi="Shonar Bangla" w:cs="SutonnyMJ"/>
          <w:b/>
          <w:color w:val="FF0000"/>
          <w:sz w:val="56"/>
        </w:rPr>
        <w:t xml:space="preserve"> </w:t>
      </w:r>
      <w:r w:rsidRPr="00C82094">
        <w:rPr>
          <w:rFonts w:ascii="Nirmala UI" w:hAnsi="Nirmala UI" w:cs="Nirmala UI"/>
          <w:b/>
          <w:color w:val="FF0000"/>
          <w:sz w:val="56"/>
        </w:rPr>
        <w:t>প্রযুক্তির</w:t>
      </w:r>
      <w:r w:rsidRPr="00C82094">
        <w:rPr>
          <w:rFonts w:ascii="Shonar Bangla" w:hAnsi="Shonar Bangla" w:cs="SutonnyMJ"/>
          <w:b/>
          <w:color w:val="FF0000"/>
          <w:sz w:val="56"/>
        </w:rPr>
        <w:t xml:space="preserve"> </w:t>
      </w:r>
      <w:r w:rsidRPr="00C82094">
        <w:rPr>
          <w:rFonts w:ascii="Nirmala UI" w:hAnsi="Nirmala UI" w:cs="Nirmala UI"/>
          <w:b/>
          <w:color w:val="FF0000"/>
          <w:sz w:val="56"/>
        </w:rPr>
        <w:t>অপব্যবহারের</w:t>
      </w:r>
      <w:r w:rsidRPr="00C82094">
        <w:rPr>
          <w:rFonts w:ascii="Shonar Bangla" w:hAnsi="Shonar Bangla" w:cs="SutonnyMJ"/>
          <w:b/>
          <w:color w:val="FF0000"/>
          <w:sz w:val="56"/>
        </w:rPr>
        <w:t xml:space="preserve"> </w:t>
      </w:r>
      <w:r w:rsidRPr="00C82094">
        <w:rPr>
          <w:rFonts w:ascii="Nirmala UI" w:hAnsi="Nirmala UI" w:cs="Nirmala UI"/>
          <w:b/>
          <w:color w:val="FF0000"/>
          <w:sz w:val="56"/>
        </w:rPr>
        <w:t>মাধ্যমে</w:t>
      </w:r>
      <w:r w:rsidRPr="00C82094">
        <w:rPr>
          <w:rFonts w:ascii="Shonar Bangla" w:hAnsi="Shonar Bangla" w:cs="SutonnyMJ"/>
          <w:b/>
          <w:color w:val="FF0000"/>
          <w:sz w:val="56"/>
        </w:rPr>
        <w:t xml:space="preserve"> </w:t>
      </w:r>
      <w:r w:rsidRPr="00C82094">
        <w:rPr>
          <w:rFonts w:ascii="Nirmala UI" w:hAnsi="Nirmala UI" w:cs="Nirmala UI"/>
          <w:b/>
          <w:color w:val="FF0000"/>
          <w:sz w:val="56"/>
        </w:rPr>
        <w:t>যৌন</w:t>
      </w:r>
      <w:r w:rsidRPr="00C82094">
        <w:rPr>
          <w:rFonts w:ascii="Shonar Bangla" w:hAnsi="Shonar Bangla" w:cs="SutonnyMJ"/>
          <w:b/>
          <w:color w:val="FF0000"/>
          <w:sz w:val="56"/>
        </w:rPr>
        <w:t xml:space="preserve"> </w:t>
      </w:r>
      <w:r w:rsidRPr="00C82094">
        <w:rPr>
          <w:rFonts w:ascii="Nirmala UI" w:hAnsi="Nirmala UI" w:cs="Nirmala UI"/>
          <w:b/>
          <w:color w:val="FF0000"/>
          <w:sz w:val="56"/>
        </w:rPr>
        <w:t>নিপীড়ন</w:t>
      </w:r>
    </w:p>
    <w:p w14:paraId="51DA65A3" w14:textId="77777777" w:rsidR="00DA5967" w:rsidRPr="00C82094" w:rsidRDefault="00DA5967" w:rsidP="00DA5967">
      <w:pPr>
        <w:jc w:val="center"/>
        <w:rPr>
          <w:rFonts w:ascii="Shonar Bangla" w:hAnsi="Shonar Bangla" w:cs="SutonnyMJ"/>
          <w:b/>
          <w:sz w:val="40"/>
        </w:rPr>
      </w:pPr>
    </w:p>
    <w:p w14:paraId="427A0B89" w14:textId="77777777" w:rsidR="00DA5967" w:rsidRPr="00C82094" w:rsidRDefault="00DA5967" w:rsidP="00DA5967">
      <w:pPr>
        <w:jc w:val="center"/>
        <w:rPr>
          <w:rFonts w:ascii="Shonar Bangla" w:hAnsi="Shonar Bangla" w:cs="SutonnyMJ"/>
          <w:b/>
          <w:sz w:val="48"/>
        </w:rPr>
      </w:pPr>
    </w:p>
    <w:p w14:paraId="5F196122" w14:textId="1E1838BA" w:rsidR="00DA5967" w:rsidRPr="00C82094" w:rsidRDefault="00DA5967" w:rsidP="00DA5967">
      <w:pPr>
        <w:jc w:val="center"/>
        <w:rPr>
          <w:rFonts w:ascii="Shonar Bangla" w:hAnsi="Shonar Bangla" w:cs="Shonar Bangla"/>
          <w:b/>
          <w:sz w:val="44"/>
        </w:rPr>
      </w:pPr>
      <w:r w:rsidRPr="00C82094">
        <w:rPr>
          <w:rFonts w:ascii="Nirmala UI" w:hAnsi="Nirmala UI" w:cs="Nirmala UI"/>
          <w:b/>
          <w:sz w:val="44"/>
        </w:rPr>
        <w:t>প্রকাশকা</w:t>
      </w:r>
      <w:proofErr w:type="gramStart"/>
      <w:r w:rsidRPr="00C82094">
        <w:rPr>
          <w:rFonts w:ascii="Nirmala UI" w:hAnsi="Nirmala UI" w:cs="Nirmala UI"/>
          <w:b/>
          <w:sz w:val="44"/>
        </w:rPr>
        <w:t>ল</w:t>
      </w:r>
      <w:r w:rsidRPr="00C82094">
        <w:rPr>
          <w:rFonts w:ascii="Shonar Bangla" w:hAnsi="Shonar Bangla" w:cs="SutonnyMJ"/>
          <w:b/>
          <w:sz w:val="44"/>
        </w:rPr>
        <w:t xml:space="preserve"> :</w:t>
      </w:r>
      <w:proofErr w:type="gramEnd"/>
      <w:r w:rsidRPr="00C82094">
        <w:rPr>
          <w:rFonts w:ascii="Shonar Bangla" w:hAnsi="Shonar Bangla" w:cs="SutonnyMJ"/>
          <w:b/>
          <w:sz w:val="44"/>
        </w:rPr>
        <w:t xml:space="preserve"> </w:t>
      </w:r>
      <w:r w:rsidR="00830FF7" w:rsidRPr="00C82094">
        <w:rPr>
          <w:rFonts w:ascii="Shonar Bangla" w:hAnsi="Shonar Bangla" w:cs="Shonar Bangla"/>
          <w:b/>
          <w:sz w:val="44"/>
        </w:rPr>
        <w:t>১৮</w:t>
      </w:r>
      <w:r w:rsidRPr="00C82094">
        <w:rPr>
          <w:rFonts w:ascii="Shonar Bangla" w:hAnsi="Shonar Bangla" w:cs="SutonnyMJ"/>
          <w:b/>
          <w:sz w:val="44"/>
        </w:rPr>
        <w:t xml:space="preserve"> </w:t>
      </w:r>
      <w:r w:rsidRPr="00C82094">
        <w:rPr>
          <w:rFonts w:ascii="Nirmala UI" w:hAnsi="Nirmala UI" w:cs="Nirmala UI"/>
          <w:b/>
          <w:sz w:val="44"/>
        </w:rPr>
        <w:t>এপ্রিল</w:t>
      </w:r>
      <w:r w:rsidRPr="00C82094">
        <w:rPr>
          <w:rFonts w:ascii="Shonar Bangla" w:hAnsi="Shonar Bangla" w:cs="SutonnyMJ"/>
          <w:b/>
          <w:sz w:val="44"/>
        </w:rPr>
        <w:t xml:space="preserve"> </w:t>
      </w:r>
      <w:r w:rsidRPr="00C82094">
        <w:rPr>
          <w:rFonts w:ascii="Shonar Bangla" w:hAnsi="Shonar Bangla" w:cs="Shonar Bangla"/>
          <w:b/>
          <w:sz w:val="44"/>
        </w:rPr>
        <w:t>২০২১</w:t>
      </w:r>
    </w:p>
    <w:p w14:paraId="6BB03170" w14:textId="77777777" w:rsidR="00DA5967" w:rsidRPr="00C82094" w:rsidRDefault="00DA5967" w:rsidP="00DA5967">
      <w:pPr>
        <w:jc w:val="center"/>
        <w:rPr>
          <w:rFonts w:ascii="Shonar Bangla" w:hAnsi="Shonar Bangla" w:cs="Shonar Bangla"/>
          <w:b/>
          <w:sz w:val="44"/>
        </w:rPr>
      </w:pPr>
    </w:p>
    <w:p w14:paraId="61657897" w14:textId="77777777" w:rsidR="00DA5967" w:rsidRPr="001220ED" w:rsidRDefault="00DA5967" w:rsidP="00DA5967">
      <w:pPr>
        <w:jc w:val="center"/>
        <w:rPr>
          <w:rFonts w:ascii="Shonar Bangla" w:hAnsi="Shonar Bangla" w:cs="Shonar Bangla"/>
          <w:b/>
          <w:sz w:val="52"/>
        </w:rPr>
      </w:pPr>
      <w:r w:rsidRPr="001220ED">
        <w:rPr>
          <w:rFonts w:ascii="Nirmala UI" w:hAnsi="Nirmala UI" w:cs="Nirmala UI"/>
          <w:b/>
          <w:sz w:val="52"/>
        </w:rPr>
        <w:lastRenderedPageBreak/>
        <w:t>বাংলাদেশে</w:t>
      </w:r>
      <w:r w:rsidRPr="001220ED">
        <w:rPr>
          <w:rFonts w:ascii="Shonar Bangla" w:hAnsi="Shonar Bangla" w:cs="SutonnyMJ"/>
          <w:b/>
          <w:sz w:val="52"/>
        </w:rPr>
        <w:t xml:space="preserve"> </w:t>
      </w:r>
      <w:r w:rsidRPr="001220ED">
        <w:rPr>
          <w:rFonts w:ascii="Nirmala UI" w:hAnsi="Nirmala UI" w:cs="Nirmala UI"/>
          <w:b/>
          <w:sz w:val="52"/>
        </w:rPr>
        <w:t>প্রযুক্তির</w:t>
      </w:r>
      <w:r w:rsidRPr="001220ED">
        <w:rPr>
          <w:rFonts w:ascii="Shonar Bangla" w:hAnsi="Shonar Bangla" w:cs="SutonnyMJ"/>
          <w:b/>
          <w:sz w:val="52"/>
        </w:rPr>
        <w:t xml:space="preserve"> </w:t>
      </w:r>
      <w:r w:rsidRPr="001220ED">
        <w:rPr>
          <w:rFonts w:ascii="Nirmala UI" w:hAnsi="Nirmala UI" w:cs="Nirmala UI"/>
          <w:b/>
          <w:sz w:val="52"/>
        </w:rPr>
        <w:t>অপব্যবহারের</w:t>
      </w:r>
      <w:r w:rsidRPr="001220ED">
        <w:rPr>
          <w:rFonts w:ascii="Shonar Bangla" w:hAnsi="Shonar Bangla" w:cs="SutonnyMJ"/>
          <w:b/>
          <w:sz w:val="52"/>
        </w:rPr>
        <w:t xml:space="preserve"> </w:t>
      </w:r>
      <w:r w:rsidRPr="001220ED">
        <w:rPr>
          <w:rFonts w:ascii="Nirmala UI" w:hAnsi="Nirmala UI" w:cs="Nirmala UI"/>
          <w:b/>
          <w:sz w:val="52"/>
        </w:rPr>
        <w:t>মাধ্যমে</w:t>
      </w:r>
      <w:r w:rsidRPr="001220ED">
        <w:rPr>
          <w:rFonts w:ascii="Shonar Bangla" w:hAnsi="Shonar Bangla" w:cs="SutonnyMJ"/>
          <w:b/>
          <w:sz w:val="52"/>
        </w:rPr>
        <w:t xml:space="preserve"> </w:t>
      </w:r>
      <w:r w:rsidRPr="001220ED">
        <w:rPr>
          <w:rFonts w:ascii="Nirmala UI" w:hAnsi="Nirmala UI" w:cs="Nirmala UI"/>
          <w:b/>
          <w:sz w:val="52"/>
        </w:rPr>
        <w:t>যৌন</w:t>
      </w:r>
      <w:r w:rsidRPr="001220ED">
        <w:rPr>
          <w:rFonts w:ascii="Shonar Bangla" w:hAnsi="Shonar Bangla" w:cs="SutonnyMJ"/>
          <w:b/>
          <w:sz w:val="52"/>
        </w:rPr>
        <w:t xml:space="preserve"> </w:t>
      </w:r>
      <w:r w:rsidRPr="001220ED">
        <w:rPr>
          <w:rFonts w:ascii="Nirmala UI" w:hAnsi="Nirmala UI" w:cs="Nirmala UI"/>
          <w:b/>
          <w:sz w:val="52"/>
        </w:rPr>
        <w:t>নিপীড়ন</w:t>
      </w:r>
    </w:p>
    <w:p w14:paraId="0CD03012" w14:textId="77777777" w:rsidR="00DA5967" w:rsidRPr="00C82094" w:rsidRDefault="00DA5967" w:rsidP="00DA5967">
      <w:pPr>
        <w:rPr>
          <w:rFonts w:ascii="Shonar Bangla" w:hAnsi="Shonar Bangla" w:cs="Shonar Bangla"/>
          <w:b/>
          <w:sz w:val="24"/>
        </w:rPr>
      </w:pPr>
    </w:p>
    <w:p w14:paraId="29D0D5A4" w14:textId="77777777" w:rsidR="00DA5967" w:rsidRPr="00C82094" w:rsidRDefault="00DA5967" w:rsidP="00DA5967">
      <w:pPr>
        <w:rPr>
          <w:rFonts w:ascii="Shonar Bangla" w:hAnsi="Shonar Bangla" w:cs="SutonnyMJ"/>
          <w:b/>
          <w:sz w:val="36"/>
          <w:u w:val="single"/>
        </w:rPr>
      </w:pPr>
      <w:r w:rsidRPr="00C82094">
        <w:rPr>
          <w:rFonts w:ascii="Nirmala UI" w:hAnsi="Nirmala UI" w:cs="Nirmala UI"/>
          <w:b/>
          <w:sz w:val="36"/>
          <w:u w:val="single"/>
        </w:rPr>
        <w:t>গবেষণা</w:t>
      </w:r>
      <w:r w:rsidRPr="00C82094">
        <w:rPr>
          <w:rFonts w:ascii="Shonar Bangla" w:hAnsi="Shonar Bangla" w:cs="SutonnyMJ"/>
          <w:b/>
          <w:sz w:val="36"/>
          <w:u w:val="single"/>
        </w:rPr>
        <w:t xml:space="preserve"> </w:t>
      </w:r>
      <w:r w:rsidRPr="00C82094">
        <w:rPr>
          <w:rFonts w:ascii="Nirmala UI" w:hAnsi="Nirmala UI" w:cs="Nirmala UI"/>
          <w:b/>
          <w:sz w:val="36"/>
          <w:u w:val="single"/>
        </w:rPr>
        <w:t>পর্ষদ</w:t>
      </w:r>
    </w:p>
    <w:p w14:paraId="4BA0C9C5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  <w:r w:rsidRPr="00C82094">
        <w:rPr>
          <w:rFonts w:ascii="Nirmala UI" w:hAnsi="Nirmala UI" w:cs="Nirmala UI"/>
          <w:b/>
          <w:sz w:val="24"/>
        </w:rPr>
        <w:t>কাজী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মুস্তাফিজ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</w:p>
    <w:p w14:paraId="7269788F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4"/>
        </w:rPr>
      </w:pPr>
      <w:r w:rsidRPr="00C82094">
        <w:rPr>
          <w:rFonts w:ascii="Nirmala UI" w:hAnsi="Nirmala UI" w:cs="Nirmala UI"/>
          <w:sz w:val="24"/>
        </w:rPr>
        <w:t>প্রতিষ্ঠাতা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ও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সভাপতি</w:t>
      </w:r>
    </w:p>
    <w:p w14:paraId="5342F8AA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4"/>
          <w:shd w:val="clear" w:color="auto" w:fill="FCFCFC"/>
        </w:rPr>
      </w:pPr>
      <w:r w:rsidRPr="00C82094">
        <w:rPr>
          <w:rFonts w:ascii="Nirmala UI" w:hAnsi="Nirmala UI" w:cs="Nirmala UI"/>
          <w:sz w:val="24"/>
        </w:rPr>
        <w:t>কার্যনির্বাহী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কমিটি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  <w:shd w:val="clear" w:color="auto" w:fill="FCFCFC"/>
        </w:rPr>
        <w:t>সাইবার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ক্রাইম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অ্যাওয়ারনেস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ফাউন্ডেশন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(</w:t>
      </w:r>
      <w:r w:rsidRPr="00C82094">
        <w:rPr>
          <w:rFonts w:ascii="Nirmala UI" w:hAnsi="Nirmala UI" w:cs="Nirmala UI"/>
          <w:sz w:val="24"/>
          <w:shd w:val="clear" w:color="auto" w:fill="FCFCFC"/>
        </w:rPr>
        <w:t>সিসিএ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ফাউন্ডেশন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>)</w:t>
      </w:r>
    </w:p>
    <w:p w14:paraId="4B4A6F31" w14:textId="77777777" w:rsidR="00DA5967" w:rsidRPr="00C82094" w:rsidRDefault="00DA5967" w:rsidP="00DA5967">
      <w:pPr>
        <w:rPr>
          <w:rFonts w:ascii="Shonar Bangla" w:hAnsi="Shonar Bangla" w:cs="Shonar Bangla"/>
          <w:sz w:val="24"/>
          <w:shd w:val="clear" w:color="auto" w:fill="FCFCFC"/>
        </w:rPr>
      </w:pPr>
    </w:p>
    <w:p w14:paraId="0198980D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  <w:r w:rsidRPr="00C82094">
        <w:rPr>
          <w:rFonts w:ascii="Nirmala UI" w:hAnsi="Nirmala UI" w:cs="Nirmala UI"/>
          <w:b/>
          <w:sz w:val="24"/>
        </w:rPr>
        <w:t>মনিরা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নাজমী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জাহান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</w:p>
    <w:p w14:paraId="560DD7C1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4"/>
        </w:rPr>
      </w:pPr>
      <w:r w:rsidRPr="00C82094">
        <w:rPr>
          <w:rFonts w:ascii="Nirmala UI" w:hAnsi="Nirmala UI" w:cs="Nirmala UI"/>
          <w:sz w:val="24"/>
        </w:rPr>
        <w:t>আহবায়ক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সেল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  <w:shd w:val="clear" w:color="auto" w:fill="FCFCFC"/>
        </w:rPr>
        <w:t>সাইবার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ক্রাইম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অ্যাওয়ারনেস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ফাউন্ডেশন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(</w:t>
      </w:r>
      <w:r w:rsidRPr="00C82094">
        <w:rPr>
          <w:rFonts w:ascii="Nirmala UI" w:hAnsi="Nirmala UI" w:cs="Nirmala UI"/>
          <w:sz w:val="24"/>
          <w:shd w:val="clear" w:color="auto" w:fill="FCFCFC"/>
        </w:rPr>
        <w:t>সিসিএ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sz w:val="24"/>
          <w:shd w:val="clear" w:color="auto" w:fill="FCFCFC"/>
        </w:rPr>
        <w:t>ফাউন্ডেশন</w:t>
      </w:r>
      <w:r w:rsidRPr="00C82094">
        <w:rPr>
          <w:rFonts w:ascii="Shonar Bangla" w:hAnsi="Shonar Bangla" w:cs="Shonar Bangla"/>
          <w:sz w:val="24"/>
          <w:shd w:val="clear" w:color="auto" w:fill="FCFCFC"/>
        </w:rPr>
        <w:t>)</w:t>
      </w:r>
    </w:p>
    <w:p w14:paraId="6C1AE752" w14:textId="77777777" w:rsidR="00DA5967" w:rsidRPr="00C82094" w:rsidRDefault="00DA5967" w:rsidP="00DA5967">
      <w:pPr>
        <w:rPr>
          <w:rFonts w:ascii="Shonar Bangla" w:hAnsi="Shonar Bangla" w:cs="Shonar Bangla"/>
          <w:sz w:val="24"/>
        </w:rPr>
      </w:pPr>
    </w:p>
    <w:p w14:paraId="5F2922C8" w14:textId="77777777" w:rsidR="00DA5967" w:rsidRPr="00C82094" w:rsidRDefault="00DA5967" w:rsidP="00DA5967">
      <w:pPr>
        <w:rPr>
          <w:rFonts w:ascii="Shonar Bangla" w:hAnsi="Shonar Bangla" w:cs="Shonar Bangla"/>
          <w:sz w:val="24"/>
        </w:rPr>
      </w:pPr>
    </w:p>
    <w:p w14:paraId="4828455F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  <w:r w:rsidRPr="00C82094">
        <w:rPr>
          <w:rFonts w:ascii="Nirmala UI" w:hAnsi="Nirmala UI" w:cs="Nirmala UI"/>
          <w:b/>
          <w:sz w:val="24"/>
        </w:rPr>
        <w:t>মোহাম্মদ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তানভীর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আলম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শাকিল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Nirmala UI" w:hAnsi="Nirmala UI" w:cs="Nirmala UI"/>
          <w:b/>
          <w:sz w:val="24"/>
        </w:rPr>
        <w:t>মোহাম্মদ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জাহিদ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হাসান</w:t>
      </w:r>
    </w:p>
    <w:p w14:paraId="4BFA2ADF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অ্যাসিস্ট্যান্ট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বিশ্ববিদ্যালয়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চ্যাপ্টার</w:t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অ্যাসিস্ট্যান্ট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বিশ্ববিদ্যালয়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চ্যাপ্টার</w:t>
      </w:r>
    </w:p>
    <w:p w14:paraId="574B934A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</w:p>
    <w:p w14:paraId="095E5567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  <w:r w:rsidRPr="00C82094">
        <w:rPr>
          <w:rFonts w:ascii="Nirmala UI" w:hAnsi="Nirmala UI" w:cs="Nirmala UI"/>
          <w:b/>
          <w:sz w:val="24"/>
        </w:rPr>
        <w:t>রাহাত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হোসাইন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Nirmala UI" w:hAnsi="Nirmala UI" w:cs="Nirmala UI"/>
          <w:b/>
          <w:sz w:val="24"/>
        </w:rPr>
        <w:t>আঃ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মান্নান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গোমস্তা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</w:p>
    <w:p w14:paraId="02FF09E4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অ্যাসিস্ট্যান্ট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বিশ্ববিদ্যালয়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চ্যাপ্টার</w:t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অ্যাসিস্ট্যান্ট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বিশ্ববিদ্যালয়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চ্যাপ্টার</w:t>
      </w:r>
    </w:p>
    <w:p w14:paraId="0D2B2F85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</w:p>
    <w:p w14:paraId="4CCAC3EE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  <w:r w:rsidRPr="00C82094">
        <w:rPr>
          <w:rFonts w:ascii="Nirmala UI" w:hAnsi="Nirmala UI" w:cs="Nirmala UI"/>
          <w:b/>
          <w:sz w:val="24"/>
        </w:rPr>
        <w:t>মেহেদী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হাসান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Shonar Bangla" w:hAnsi="Shonar Bangla" w:cs="Shonar Bangla"/>
          <w:b/>
          <w:sz w:val="24"/>
        </w:rPr>
        <w:tab/>
      </w:r>
      <w:r w:rsidRPr="00C82094">
        <w:rPr>
          <w:rFonts w:ascii="Nirmala UI" w:hAnsi="Nirmala UI" w:cs="Nirmala UI"/>
          <w:b/>
          <w:sz w:val="24"/>
        </w:rPr>
        <w:t>মাহফুজ</w:t>
      </w:r>
      <w:r w:rsidRPr="00C82094">
        <w:rPr>
          <w:rFonts w:ascii="Shonar Bangla" w:hAnsi="Shonar Bangla" w:cs="Shonar Bangla"/>
          <w:b/>
          <w:sz w:val="24"/>
        </w:rPr>
        <w:t xml:space="preserve"> </w:t>
      </w:r>
      <w:r w:rsidRPr="00C82094">
        <w:rPr>
          <w:rFonts w:ascii="Nirmala UI" w:hAnsi="Nirmala UI" w:cs="Nirmala UI"/>
          <w:b/>
          <w:sz w:val="24"/>
        </w:rPr>
        <w:t>বিল্লাহ</w:t>
      </w:r>
    </w:p>
    <w:p w14:paraId="19CB5E4A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অ্যাসিস্ট্যান্ট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বিশ্ববিদ্যালয়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চ্যাপ্টার</w:t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Shonar Bangla" w:hAnsi="Shonar Bangla" w:cs="Shonar Bangla"/>
          <w:sz w:val="24"/>
        </w:rPr>
        <w:tab/>
      </w:r>
      <w:r w:rsidRPr="00C82094">
        <w:rPr>
          <w:rFonts w:ascii="Nirmala UI" w:hAnsi="Nirmala UI" w:cs="Nirmala UI"/>
          <w:sz w:val="24"/>
        </w:rPr>
        <w:t>রিসার্চ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অ্যাসিস্ট্যান্ট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বিশ্ববিদ্যালয়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চ্যাপ্টার</w:t>
      </w:r>
    </w:p>
    <w:p w14:paraId="29ED0976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8"/>
        </w:rPr>
      </w:pPr>
    </w:p>
    <w:p w14:paraId="0590BFC6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</w:p>
    <w:p w14:paraId="3573626C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4"/>
        </w:rPr>
      </w:pPr>
      <w:bookmarkStart w:id="0" w:name="_GoBack"/>
      <w:bookmarkEnd w:id="0"/>
    </w:p>
    <w:p w14:paraId="269397D6" w14:textId="77777777" w:rsidR="00DA5967" w:rsidRPr="00C82094" w:rsidRDefault="00DA5967" w:rsidP="00DA5967">
      <w:pPr>
        <w:spacing w:after="0"/>
        <w:rPr>
          <w:rFonts w:ascii="Shonar Bangla" w:hAnsi="Shonar Bangla" w:cs="Shonar Bangla"/>
          <w:sz w:val="24"/>
          <w:u w:val="single"/>
        </w:rPr>
      </w:pPr>
      <w:r w:rsidRPr="00C82094">
        <w:rPr>
          <w:rFonts w:ascii="Nirmala UI" w:hAnsi="Nirmala UI" w:cs="Nirmala UI"/>
          <w:sz w:val="24"/>
          <w:u w:val="single"/>
        </w:rPr>
        <w:t>যোগাযোগ</w:t>
      </w:r>
      <w:r w:rsidRPr="00C82094">
        <w:rPr>
          <w:rFonts w:ascii="Shonar Bangla" w:hAnsi="Shonar Bangla" w:cs="Shonar Bangla"/>
          <w:sz w:val="24"/>
          <w:u w:val="single"/>
        </w:rPr>
        <w:t>:</w:t>
      </w:r>
      <w:r w:rsidRPr="00C82094">
        <w:rPr>
          <w:rFonts w:ascii="Shonar Bangla" w:hAnsi="Shonar Bangla" w:cs="Shonar Bangla"/>
          <w:b/>
          <w:noProof/>
          <w:sz w:val="28"/>
          <w:u w:val="single"/>
        </w:rPr>
        <w:t xml:space="preserve"> </w:t>
      </w:r>
    </w:p>
    <w:p w14:paraId="0734C35D" w14:textId="77777777" w:rsidR="00DA5967" w:rsidRPr="00C82094" w:rsidRDefault="00DA5967" w:rsidP="00DA5967">
      <w:pPr>
        <w:spacing w:after="0"/>
        <w:rPr>
          <w:rFonts w:ascii="Shonar Bangla" w:hAnsi="Shonar Bangla" w:cs="Shonar Bangla"/>
          <w:b/>
          <w:sz w:val="28"/>
          <w:shd w:val="clear" w:color="auto" w:fill="FCFCFC"/>
        </w:rPr>
      </w:pPr>
      <w:r w:rsidRPr="00C82094">
        <w:rPr>
          <w:rFonts w:ascii="Nirmala UI" w:hAnsi="Nirmala UI" w:cs="Nirmala UI"/>
          <w:b/>
          <w:sz w:val="28"/>
          <w:shd w:val="clear" w:color="auto" w:fill="FCFCFC"/>
        </w:rPr>
        <w:t>সাইবার</w:t>
      </w:r>
      <w:r w:rsidRPr="00C82094">
        <w:rPr>
          <w:rFonts w:ascii="Shonar Bangla" w:hAnsi="Shonar Bangla" w:cs="Shonar Bangla"/>
          <w:b/>
          <w:sz w:val="28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b/>
          <w:sz w:val="28"/>
          <w:shd w:val="clear" w:color="auto" w:fill="FCFCFC"/>
        </w:rPr>
        <w:t>ক্রাইম</w:t>
      </w:r>
      <w:r w:rsidRPr="00C82094">
        <w:rPr>
          <w:rFonts w:ascii="Shonar Bangla" w:hAnsi="Shonar Bangla" w:cs="Shonar Bangla"/>
          <w:b/>
          <w:sz w:val="28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b/>
          <w:sz w:val="28"/>
          <w:shd w:val="clear" w:color="auto" w:fill="FCFCFC"/>
        </w:rPr>
        <w:t>অ্যাওয়ারনেস</w:t>
      </w:r>
      <w:r w:rsidRPr="00C82094">
        <w:rPr>
          <w:rFonts w:ascii="Shonar Bangla" w:hAnsi="Shonar Bangla" w:cs="Shonar Bangla"/>
          <w:b/>
          <w:sz w:val="28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b/>
          <w:sz w:val="28"/>
          <w:shd w:val="clear" w:color="auto" w:fill="FCFCFC"/>
        </w:rPr>
        <w:t>ফাউন্ডেশন</w:t>
      </w:r>
      <w:r w:rsidRPr="00C82094">
        <w:rPr>
          <w:rFonts w:ascii="Shonar Bangla" w:hAnsi="Shonar Bangla" w:cs="Shonar Bangla"/>
          <w:b/>
          <w:sz w:val="28"/>
          <w:shd w:val="clear" w:color="auto" w:fill="FCFCFC"/>
        </w:rPr>
        <w:t xml:space="preserve"> (</w:t>
      </w:r>
      <w:r w:rsidRPr="00C82094">
        <w:rPr>
          <w:rFonts w:ascii="Nirmala UI" w:hAnsi="Nirmala UI" w:cs="Nirmala UI"/>
          <w:b/>
          <w:sz w:val="28"/>
          <w:shd w:val="clear" w:color="auto" w:fill="FCFCFC"/>
        </w:rPr>
        <w:t>সিসিএ</w:t>
      </w:r>
      <w:r w:rsidRPr="00C82094">
        <w:rPr>
          <w:rFonts w:ascii="Shonar Bangla" w:hAnsi="Shonar Bangla" w:cs="Shonar Bangla"/>
          <w:b/>
          <w:sz w:val="28"/>
          <w:shd w:val="clear" w:color="auto" w:fill="FCFCFC"/>
        </w:rPr>
        <w:t xml:space="preserve"> </w:t>
      </w:r>
      <w:r w:rsidRPr="00C82094">
        <w:rPr>
          <w:rFonts w:ascii="Nirmala UI" w:hAnsi="Nirmala UI" w:cs="Nirmala UI"/>
          <w:b/>
          <w:sz w:val="28"/>
          <w:shd w:val="clear" w:color="auto" w:fill="FCFCFC"/>
        </w:rPr>
        <w:t>ফাউন্ডেশন</w:t>
      </w:r>
      <w:r w:rsidRPr="00C82094">
        <w:rPr>
          <w:rFonts w:ascii="Shonar Bangla" w:hAnsi="Shonar Bangla" w:cs="Shonar Bangla"/>
          <w:b/>
          <w:sz w:val="28"/>
          <w:shd w:val="clear" w:color="auto" w:fill="FCFCFC"/>
        </w:rPr>
        <w:t>)</w:t>
      </w:r>
    </w:p>
    <w:p w14:paraId="0E37795D" w14:textId="48F3DE16" w:rsidR="00DA5967" w:rsidRPr="00C82094" w:rsidRDefault="00DA5967" w:rsidP="00271D9D">
      <w:pPr>
        <w:spacing w:after="0" w:line="240" w:lineRule="auto"/>
        <w:rPr>
          <w:rFonts w:ascii="Shonar Bangla" w:hAnsi="Shonar Bangla" w:cs="Shonar Bangla"/>
          <w:b/>
          <w:sz w:val="32"/>
          <w:u w:val="single"/>
        </w:rPr>
      </w:pPr>
      <w:r w:rsidRPr="00C82094">
        <w:rPr>
          <w:rFonts w:ascii="Shonar Bangla" w:hAnsi="Shonar Bangla"/>
          <w:noProof/>
          <w:sz w:val="24"/>
        </w:rPr>
        <w:drawing>
          <wp:inline distT="0" distB="0" distL="0" distR="0" wp14:anchorId="409FA869" wp14:editId="5DB6CD6E">
            <wp:extent cx="222885" cy="20701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094">
        <w:rPr>
          <w:rFonts w:ascii="Shonar Bangla" w:hAnsi="Shonar Bangla"/>
          <w:sz w:val="24"/>
        </w:rPr>
        <w:t xml:space="preserve">   </w:t>
      </w:r>
      <w:r w:rsidRPr="00C82094">
        <w:rPr>
          <w:rFonts w:ascii="Shonar Bangla" w:hAnsi="Shonar Bangla" w:cs="Shonar Bangla"/>
          <w:sz w:val="24"/>
        </w:rPr>
        <w:t xml:space="preserve">৫/২ </w:t>
      </w:r>
      <w:r w:rsidRPr="00C82094">
        <w:rPr>
          <w:rFonts w:ascii="Nirmala UI" w:hAnsi="Nirmala UI" w:cs="Nirmala UI"/>
          <w:sz w:val="24"/>
        </w:rPr>
        <w:t>লালমাটিয়া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ব্লক</w:t>
      </w:r>
      <w:r w:rsidRPr="00C82094">
        <w:rPr>
          <w:rFonts w:ascii="Shonar Bangla" w:hAnsi="Shonar Bangla" w:cs="Shonar Bangla"/>
          <w:sz w:val="24"/>
        </w:rPr>
        <w:t xml:space="preserve">: </w:t>
      </w:r>
      <w:r w:rsidRPr="00C82094">
        <w:rPr>
          <w:rFonts w:ascii="Nirmala UI" w:hAnsi="Nirmala UI" w:cs="Nirmala UI"/>
          <w:sz w:val="24"/>
        </w:rPr>
        <w:t>এ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ফ্ল্যাট</w:t>
      </w:r>
      <w:r w:rsidRPr="00C82094">
        <w:rPr>
          <w:rFonts w:ascii="Shonar Bangla" w:hAnsi="Shonar Bangla" w:cs="Shonar Bangla"/>
          <w:sz w:val="24"/>
        </w:rPr>
        <w:t xml:space="preserve">: </w:t>
      </w:r>
      <w:r w:rsidRPr="00C82094">
        <w:rPr>
          <w:rFonts w:ascii="Nirmala UI" w:hAnsi="Nirmala UI" w:cs="Nirmala UI"/>
          <w:sz w:val="24"/>
        </w:rPr>
        <w:t>এ</w:t>
      </w:r>
      <w:r w:rsidRPr="00C82094">
        <w:rPr>
          <w:rFonts w:ascii="Segoe UI" w:hAnsi="Segoe UI" w:cs="Segoe UI"/>
          <w:sz w:val="24"/>
        </w:rPr>
        <w:t>৪</w:t>
      </w:r>
      <w:r w:rsidRPr="00C82094">
        <w:rPr>
          <w:rFonts w:ascii="Shonar Bangla" w:hAnsi="Shonar Bangla" w:cs="Shonar Bangla"/>
          <w:sz w:val="24"/>
        </w:rPr>
        <w:t xml:space="preserve"> (</w:t>
      </w:r>
      <w:r w:rsidRPr="00C82094">
        <w:rPr>
          <w:rFonts w:ascii="Nirmala UI" w:hAnsi="Nirmala UI" w:cs="Nirmala UI"/>
          <w:sz w:val="24"/>
        </w:rPr>
        <w:t>তৃতীয়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তলা</w:t>
      </w:r>
      <w:r w:rsidRPr="00C82094">
        <w:rPr>
          <w:rFonts w:ascii="Shonar Bangla" w:hAnsi="Shonar Bangla" w:cs="Shonar Bangla"/>
          <w:sz w:val="24"/>
        </w:rPr>
        <w:t>),</w:t>
      </w:r>
      <w:r w:rsidRPr="00C82094">
        <w:rPr>
          <w:rFonts w:ascii="Shonar Bangla" w:hAnsi="Shonar Bangla" w:cs="Shonar Bangla"/>
        </w:rPr>
        <w:t xml:space="preserve"> </w:t>
      </w:r>
      <w:r w:rsidRPr="00C82094">
        <w:rPr>
          <w:rFonts w:ascii="Nirmala UI" w:hAnsi="Nirmala UI" w:cs="Nirmala UI"/>
          <w:sz w:val="24"/>
        </w:rPr>
        <w:t>মোহাম্মদপুর</w:t>
      </w:r>
      <w:r w:rsidRPr="00C82094">
        <w:rPr>
          <w:rFonts w:ascii="Shonar Bangla" w:hAnsi="Shonar Bangla" w:cs="Shonar Bangla"/>
          <w:sz w:val="24"/>
        </w:rPr>
        <w:t xml:space="preserve">, </w:t>
      </w:r>
      <w:r w:rsidRPr="00C82094">
        <w:rPr>
          <w:rFonts w:ascii="Nirmala UI" w:hAnsi="Nirmala UI" w:cs="Nirmala UI"/>
          <w:sz w:val="24"/>
        </w:rPr>
        <w:t>ঢাকা</w:t>
      </w:r>
      <w:r w:rsidRPr="00C82094">
        <w:rPr>
          <w:rFonts w:ascii="Shonar Bangla" w:hAnsi="Shonar Bangla" w:cs="Shonar Bangla"/>
          <w:sz w:val="24"/>
        </w:rPr>
        <w:t xml:space="preserve">-১২০৭, </w:t>
      </w:r>
      <w:r w:rsidRPr="00C82094">
        <w:rPr>
          <w:rFonts w:ascii="Nirmala UI" w:hAnsi="Nirmala UI" w:cs="Nirmala UI"/>
          <w:sz w:val="24"/>
        </w:rPr>
        <w:t>বাংলাদেশ</w:t>
      </w:r>
      <w:r w:rsidRPr="00C82094">
        <w:rPr>
          <w:rFonts w:ascii="Shonar Bangla" w:hAnsi="Shonar Bangla" w:cs="Shonar Bangla"/>
          <w:sz w:val="24"/>
        </w:rPr>
        <w:t xml:space="preserve"> </w:t>
      </w:r>
      <w:r w:rsidRPr="00C82094">
        <w:rPr>
          <w:rFonts w:ascii="Nirmala UI" w:hAnsi="Nirmala UI" w:cs="Nirmala UI"/>
          <w:sz w:val="24"/>
        </w:rPr>
        <w:t>।</w:t>
      </w:r>
    </w:p>
    <w:p w14:paraId="0137AF91" w14:textId="70BEFF62" w:rsidR="00DA5967" w:rsidRPr="00C82094" w:rsidRDefault="00DA5967" w:rsidP="00271D9D">
      <w:pPr>
        <w:spacing w:after="0" w:line="240" w:lineRule="auto"/>
        <w:rPr>
          <w:rFonts w:ascii="Shonar Bangla" w:hAnsi="Shonar Bangla" w:cs="Shonar Bangla"/>
          <w:sz w:val="24"/>
        </w:rPr>
      </w:pPr>
      <w:r w:rsidRPr="00C82094">
        <w:rPr>
          <w:rFonts w:ascii="Shonar Bangla" w:hAnsi="Shonar Bangla"/>
          <w:noProof/>
        </w:rPr>
        <w:drawing>
          <wp:inline distT="0" distB="0" distL="0" distR="0" wp14:anchorId="480C9F68" wp14:editId="0BE524BC">
            <wp:extent cx="222885" cy="222885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094">
        <w:rPr>
          <w:rFonts w:ascii="Shonar Bangla" w:hAnsi="Shonar Bangla" w:cs="Shonar Bangla"/>
          <w:sz w:val="24"/>
        </w:rPr>
        <w:t xml:space="preserve">   +৮৮০১৯৫৭৬১৬২৬৩</w:t>
      </w:r>
    </w:p>
    <w:p w14:paraId="50570BCA" w14:textId="3D14363E" w:rsidR="00DA5967" w:rsidRPr="00C82094" w:rsidRDefault="00DA5967" w:rsidP="00271D9D">
      <w:pPr>
        <w:spacing w:after="0" w:line="240" w:lineRule="auto"/>
        <w:rPr>
          <w:rFonts w:ascii="Shonar Bangla" w:hAnsi="Shonar Bangla"/>
          <w:sz w:val="24"/>
        </w:rPr>
      </w:pPr>
      <w:r w:rsidRPr="00C82094">
        <w:rPr>
          <w:rFonts w:ascii="Shonar Bangla" w:hAnsi="Shonar Bangla"/>
          <w:noProof/>
        </w:rPr>
        <w:drawing>
          <wp:inline distT="0" distB="0" distL="0" distR="0" wp14:anchorId="274C3BC3" wp14:editId="0E340B43">
            <wp:extent cx="214630" cy="214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5F" w:rsidRPr="00C82094">
        <w:rPr>
          <w:rFonts w:ascii="Shonar Bangla" w:hAnsi="Shonar Bangla"/>
        </w:rPr>
        <w:t xml:space="preserve">   </w:t>
      </w:r>
      <w:r w:rsidRPr="00C82094">
        <w:rPr>
          <w:rFonts w:ascii="Shonar Bangla" w:hAnsi="Shonar Bangla"/>
        </w:rPr>
        <w:t xml:space="preserve"> </w:t>
      </w:r>
      <w:hyperlink r:id="rId12" w:history="1">
        <w:r w:rsidRPr="00C82094">
          <w:rPr>
            <w:rStyle w:val="Hyperlink"/>
            <w:rFonts w:ascii="Shonar Bangla" w:hAnsi="Shonar Bangla" w:cs="Times New Roman"/>
            <w:sz w:val="24"/>
          </w:rPr>
          <w:t>info@ccabd.org</w:t>
        </w:r>
      </w:hyperlink>
      <w:r w:rsidRPr="00C82094">
        <w:rPr>
          <w:rFonts w:ascii="Shonar Bangla" w:hAnsi="Shonar Bangla" w:cs="Times New Roman"/>
          <w:sz w:val="24"/>
        </w:rPr>
        <w:t xml:space="preserve">, </w:t>
      </w:r>
      <w:hyperlink r:id="rId13" w:history="1">
        <w:r w:rsidRPr="00C82094">
          <w:rPr>
            <w:rStyle w:val="Hyperlink"/>
            <w:rFonts w:ascii="Shonar Bangla" w:hAnsi="Shonar Bangla" w:cs="Times New Roman"/>
            <w:sz w:val="24"/>
          </w:rPr>
          <w:t>aidcca@gmail.com</w:t>
        </w:r>
      </w:hyperlink>
      <w:r w:rsidRPr="00C82094">
        <w:rPr>
          <w:rFonts w:ascii="Shonar Bangla" w:hAnsi="Shonar Bangla" w:cs="Times New Roman"/>
          <w:sz w:val="24"/>
        </w:rPr>
        <w:t xml:space="preserve"> </w:t>
      </w:r>
    </w:p>
    <w:p w14:paraId="366C347A" w14:textId="0EACE1FC" w:rsidR="00DA5967" w:rsidRPr="00C82094" w:rsidRDefault="00DA5967" w:rsidP="00271D9D">
      <w:pPr>
        <w:spacing w:after="0" w:line="240" w:lineRule="auto"/>
        <w:rPr>
          <w:rFonts w:ascii="Shonar Bangla" w:hAnsi="Shonar Bangla" w:cs="Shonar Bangla"/>
          <w:sz w:val="24"/>
        </w:rPr>
      </w:pPr>
      <w:r w:rsidRPr="00C82094">
        <w:rPr>
          <w:rFonts w:ascii="Shonar Bangla" w:hAnsi="Shonar Bangla"/>
          <w:noProof/>
        </w:rPr>
        <w:drawing>
          <wp:inline distT="0" distB="0" distL="0" distR="0" wp14:anchorId="329D7FA8" wp14:editId="1613BFAC">
            <wp:extent cx="222885" cy="207010"/>
            <wp:effectExtent l="0" t="0" r="571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094">
        <w:rPr>
          <w:rFonts w:ascii="Shonar Bangla" w:hAnsi="Shonar Bangla"/>
        </w:rPr>
        <w:t xml:space="preserve">   </w:t>
      </w:r>
      <w:hyperlink r:id="rId15" w:history="1">
        <w:r w:rsidRPr="00C82094">
          <w:rPr>
            <w:rStyle w:val="Hyperlink"/>
            <w:rFonts w:ascii="Shonar Bangla" w:hAnsi="Shonar Bangla" w:cs="Times New Roman"/>
            <w:sz w:val="24"/>
          </w:rPr>
          <w:t>www.ccabd.org</w:t>
        </w:r>
      </w:hyperlink>
      <w:r w:rsidRPr="00C82094">
        <w:rPr>
          <w:rFonts w:ascii="Shonar Bangla" w:hAnsi="Shonar Bangla"/>
          <w:sz w:val="24"/>
        </w:rPr>
        <w:t xml:space="preserve"> </w:t>
      </w:r>
    </w:p>
    <w:p w14:paraId="22F30A25" w14:textId="0E27CD8C" w:rsidR="00CD3560" w:rsidRPr="00C82094" w:rsidRDefault="00CD3560">
      <w:pPr>
        <w:rPr>
          <w:rFonts w:ascii="Shonar Bangla" w:hAnsi="Shonar Bangla" w:cs="Shonar Bangla"/>
          <w:b/>
          <w:sz w:val="40"/>
          <w:szCs w:val="40"/>
        </w:rPr>
      </w:pPr>
      <w:r w:rsidRPr="00C82094">
        <w:rPr>
          <w:rFonts w:ascii="Shonar Bangla" w:hAnsi="Shonar Bangla" w:cs="Shonar Bangla"/>
          <w:b/>
          <w:sz w:val="40"/>
          <w:szCs w:val="40"/>
        </w:rPr>
        <w:lastRenderedPageBreak/>
        <w:br w:type="page"/>
      </w:r>
    </w:p>
    <w:p w14:paraId="6287EDBB" w14:textId="524FD249" w:rsidR="0042304A" w:rsidRPr="00C82094" w:rsidRDefault="00CD3560" w:rsidP="00DC345B">
      <w:pPr>
        <w:jc w:val="center"/>
        <w:rPr>
          <w:rFonts w:ascii="Shonar Bangla" w:hAnsi="Shonar Bangla" w:cs="Shonar Bangla"/>
          <w:b/>
          <w:sz w:val="40"/>
          <w:szCs w:val="40"/>
        </w:rPr>
      </w:pPr>
      <w:r w:rsidRPr="00C82094">
        <w:rPr>
          <w:rFonts w:ascii="Nirmala UI" w:hAnsi="Nirmala UI" w:cs="Nirmala UI"/>
          <w:b/>
          <w:sz w:val="40"/>
          <w:szCs w:val="40"/>
        </w:rPr>
        <w:lastRenderedPageBreak/>
        <w:t>বাংলাদেশে</w:t>
      </w:r>
      <w:r w:rsidRPr="00C82094">
        <w:rPr>
          <w:rFonts w:ascii="Shonar Bangla" w:hAnsi="Shonar Bangla" w:cs="Shonar Bangla"/>
          <w:b/>
          <w:sz w:val="40"/>
          <w:szCs w:val="40"/>
        </w:rPr>
        <w:t xml:space="preserve"> </w:t>
      </w:r>
      <w:r w:rsidR="0042304A" w:rsidRPr="00C82094">
        <w:rPr>
          <w:rFonts w:ascii="Nirmala UI" w:hAnsi="Nirmala UI" w:cs="Nirmala UI"/>
          <w:b/>
          <w:sz w:val="40"/>
          <w:szCs w:val="40"/>
        </w:rPr>
        <w:t>প্র</w:t>
      </w:r>
      <w:r w:rsidR="00476181" w:rsidRPr="00C82094">
        <w:rPr>
          <w:rFonts w:ascii="Nirmala UI" w:hAnsi="Nirmala UI" w:cs="Nirmala UI"/>
          <w:b/>
          <w:sz w:val="40"/>
          <w:szCs w:val="40"/>
        </w:rPr>
        <w:t>যুক্তির</w:t>
      </w:r>
      <w:r w:rsidR="00476181" w:rsidRPr="00C82094">
        <w:rPr>
          <w:rFonts w:ascii="Shonar Bangla" w:hAnsi="Shonar Bangla" w:cs="Shonar Bangla"/>
          <w:b/>
          <w:sz w:val="40"/>
          <w:szCs w:val="40"/>
        </w:rPr>
        <w:t xml:space="preserve"> </w:t>
      </w:r>
      <w:r w:rsidRPr="00C82094">
        <w:rPr>
          <w:rFonts w:ascii="Nirmala UI" w:hAnsi="Nirmala UI" w:cs="Nirmala UI"/>
          <w:b/>
          <w:sz w:val="40"/>
          <w:szCs w:val="40"/>
        </w:rPr>
        <w:t>অপব্যবহারের</w:t>
      </w:r>
      <w:r w:rsidR="00476181" w:rsidRPr="00C82094">
        <w:rPr>
          <w:rFonts w:ascii="Shonar Bangla" w:hAnsi="Shonar Bangla" w:cs="Shonar Bangla"/>
          <w:b/>
          <w:sz w:val="40"/>
          <w:szCs w:val="40"/>
        </w:rPr>
        <w:t xml:space="preserve"> </w:t>
      </w:r>
      <w:r w:rsidR="00476181" w:rsidRPr="00C82094">
        <w:rPr>
          <w:rFonts w:ascii="Nirmala UI" w:hAnsi="Nirmala UI" w:cs="Nirmala UI"/>
          <w:b/>
          <w:sz w:val="40"/>
          <w:szCs w:val="40"/>
        </w:rPr>
        <w:t>মাধ্যমে</w:t>
      </w:r>
      <w:r w:rsidR="00476181" w:rsidRPr="00C82094">
        <w:rPr>
          <w:rFonts w:ascii="Shonar Bangla" w:hAnsi="Shonar Bangla" w:cs="Shonar Bangla"/>
          <w:b/>
          <w:sz w:val="40"/>
          <w:szCs w:val="40"/>
        </w:rPr>
        <w:t xml:space="preserve"> </w:t>
      </w:r>
      <w:r w:rsidR="00476181" w:rsidRPr="00C82094">
        <w:rPr>
          <w:rFonts w:ascii="Nirmala UI" w:hAnsi="Nirmala UI" w:cs="Nirmala UI"/>
          <w:b/>
          <w:sz w:val="40"/>
          <w:szCs w:val="40"/>
        </w:rPr>
        <w:t>যৌন</w:t>
      </w:r>
      <w:r w:rsidR="00476181" w:rsidRPr="00C82094">
        <w:rPr>
          <w:rFonts w:ascii="Shonar Bangla" w:hAnsi="Shonar Bangla" w:cs="Shonar Bangla"/>
          <w:b/>
          <w:sz w:val="40"/>
          <w:szCs w:val="40"/>
        </w:rPr>
        <w:t xml:space="preserve"> </w:t>
      </w:r>
      <w:r w:rsidR="00476181" w:rsidRPr="00C82094">
        <w:rPr>
          <w:rFonts w:ascii="Nirmala UI" w:hAnsi="Nirmala UI" w:cs="Nirmala UI"/>
          <w:b/>
          <w:sz w:val="40"/>
          <w:szCs w:val="40"/>
        </w:rPr>
        <w:t>নিপীড়ন</w:t>
      </w:r>
    </w:p>
    <w:p w14:paraId="54C259ED" w14:textId="77777777" w:rsidR="00F814C4" w:rsidRPr="00C82094" w:rsidRDefault="00F814C4" w:rsidP="00DC345B">
      <w:pPr>
        <w:jc w:val="center"/>
        <w:rPr>
          <w:rFonts w:ascii="Shonar Bangla" w:hAnsi="Shonar Bangla" w:cs="Shonar Bangla"/>
          <w:b/>
          <w:sz w:val="40"/>
          <w:szCs w:val="40"/>
        </w:rPr>
      </w:pPr>
    </w:p>
    <w:p w14:paraId="13B7FDCC" w14:textId="77777777" w:rsidR="00194046" w:rsidRPr="00C82094" w:rsidRDefault="00BA00B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t xml:space="preserve">১.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প্রেক্ষাপট</w:t>
      </w:r>
    </w:p>
    <w:p w14:paraId="61AD2B02" w14:textId="38F538C8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সময়ের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বিবর্তনে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প্রতিনিয়ত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বাড়ছে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প্রযুক্তি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নির্ভরতা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আশীর্বাদ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স্বরূপ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আবির্ভূত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প্রযুক্তি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এখন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পরিণত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হচ্ছে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আমাদের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নিত্য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অভ্যাসে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গতিশীল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জীবনপ্রবাহে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প্রযুক্তির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ইতিবাচকতা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অস্বীকার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কোনো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অবকাশ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তবে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এতসব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ইতিবাচকতার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মাঝেই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মানব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মস্তিষ্ক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নিয়ন্ত্রিত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প্রযুক্তির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নেতিবাচক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প্রভাব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কিংবা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প্রয়োগের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ফলাফল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হিসেবে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পুরো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পৃথিবীব্যাপী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প্রতিদিন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চলেছে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মতো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ঘৃণিত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সব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ঘটনা</w:t>
      </w:r>
      <w:r w:rsidR="00382566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অপরাধজগতের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ব্যাপক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বিস্তৃতির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অংশজুড়ে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রয়েছে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অনলাইনে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হয়রানি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কিংবা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সহিংসতার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মতো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বাংলাদেশের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মতো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তৃতীয়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বিশ্বের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দেশে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ধরনের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অপরাধগুলো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সময়ের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আবর্তনে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আশঙ্কাজনক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হারে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বৃদ্ধি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পাচ্ছে।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প্রতিদিনের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খবরের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কাগজগুলোর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পাতায়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চোখ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রাখলেই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দেখতে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এরকম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অসংখ্য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ঘৃণ্য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বর্বরোচিত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বাস্তবতার।</w:t>
      </w:r>
      <w:r w:rsidRPr="00C82094">
        <w:rPr>
          <w:rFonts w:ascii="Shonar Bangla" w:hAnsi="Shonar Bangla" w:cs="Shonar Bangla"/>
          <w:sz w:val="28"/>
          <w:szCs w:val="28"/>
        </w:rPr>
        <w:t xml:space="preserve">  </w:t>
      </w:r>
    </w:p>
    <w:p w14:paraId="03B5C129" w14:textId="0A2AF77C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নিয়ন্ত্রক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সংস্থা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বাংলাদেশ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টেলিরেগুলেটরি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কমিশনের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(</w:t>
      </w:r>
      <w:r w:rsidRPr="00C82094">
        <w:rPr>
          <w:rFonts w:ascii="Nirmala UI" w:hAnsi="Nirmala UI" w:cs="Nirmala UI"/>
          <w:sz w:val="28"/>
          <w:szCs w:val="28"/>
        </w:rPr>
        <w:t>বিটিআরসি</w:t>
      </w:r>
      <w:r w:rsidRPr="00C82094">
        <w:rPr>
          <w:rFonts w:ascii="Shonar Bangla" w:hAnsi="Shonar Bangla" w:cs="Shonar Bangla"/>
          <w:sz w:val="28"/>
          <w:szCs w:val="28"/>
        </w:rPr>
        <w:t xml:space="preserve">) </w:t>
      </w:r>
      <w:r w:rsidRPr="00C82094">
        <w:rPr>
          <w:rFonts w:ascii="Nirmala UI" w:hAnsi="Nirmala UI" w:cs="Nirmala UI"/>
          <w:sz w:val="28"/>
          <w:szCs w:val="28"/>
        </w:rPr>
        <w:t>পরিসংখ্যান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অনুযায়ী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দেশে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এপ্রিল</w:t>
      </w:r>
      <w:r w:rsidRPr="00C82094">
        <w:rPr>
          <w:rFonts w:ascii="Shonar Bangla" w:hAnsi="Shonar Bangla" w:cs="Shonar Bangla"/>
          <w:sz w:val="28"/>
          <w:szCs w:val="28"/>
        </w:rPr>
        <w:t xml:space="preserve"> ২০২০ </w:t>
      </w:r>
      <w:r w:rsidRPr="00C82094">
        <w:rPr>
          <w:rFonts w:ascii="Nirmala UI" w:hAnsi="Nirmala UI" w:cs="Nirmala UI"/>
          <w:sz w:val="28"/>
          <w:szCs w:val="28"/>
        </w:rPr>
        <w:t>পর্যন্ত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ব্যবহারকারীর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মোট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সংখ্যা</w:t>
      </w:r>
      <w:r w:rsidRPr="00C82094">
        <w:rPr>
          <w:rFonts w:ascii="Shonar Bangla" w:hAnsi="Shonar Bangla" w:cs="Shonar Bangla"/>
          <w:sz w:val="28"/>
          <w:szCs w:val="28"/>
        </w:rPr>
        <w:t xml:space="preserve"> ১০ </w:t>
      </w:r>
      <w:r w:rsidRPr="00C82094">
        <w:rPr>
          <w:rFonts w:ascii="Nirmala UI" w:hAnsi="Nirmala UI" w:cs="Nirmala UI"/>
          <w:sz w:val="28"/>
          <w:szCs w:val="28"/>
        </w:rPr>
        <w:t>কোটি</w:t>
      </w:r>
      <w:r w:rsidRPr="00C82094">
        <w:rPr>
          <w:rFonts w:ascii="Shonar Bangla" w:hAnsi="Shonar Bangla" w:cs="Shonar Bangla"/>
          <w:sz w:val="28"/>
          <w:szCs w:val="28"/>
        </w:rPr>
        <w:t xml:space="preserve"> ১১ </w:t>
      </w:r>
      <w:r w:rsidRPr="00C82094">
        <w:rPr>
          <w:rFonts w:ascii="Nirmala UI" w:hAnsi="Nirmala UI" w:cs="Nirmala UI"/>
          <w:sz w:val="28"/>
          <w:szCs w:val="28"/>
        </w:rPr>
        <w:t>লাখ</w:t>
      </w:r>
      <w:r w:rsidRPr="00C82094">
        <w:rPr>
          <w:rFonts w:ascii="Shonar Bangla" w:hAnsi="Shonar Bangla" w:cs="Shonar Bangla"/>
          <w:sz w:val="28"/>
          <w:szCs w:val="28"/>
        </w:rPr>
        <w:t xml:space="preserve"> ৮৬ </w:t>
      </w:r>
      <w:r w:rsidRPr="00C82094">
        <w:rPr>
          <w:rFonts w:ascii="Nirmala UI" w:hAnsi="Nirmala UI" w:cs="Nirmala UI"/>
          <w:sz w:val="28"/>
          <w:szCs w:val="28"/>
        </w:rPr>
        <w:t>হাজার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মধ্যে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মোবাইল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ফোনে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সুবিধা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ভোগ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করছেন</w:t>
      </w:r>
      <w:r w:rsidRPr="00C82094">
        <w:rPr>
          <w:rFonts w:ascii="Shonar Bangla" w:hAnsi="Shonar Bangla" w:cs="Shonar Bangla"/>
          <w:sz w:val="28"/>
          <w:szCs w:val="28"/>
        </w:rPr>
        <w:t xml:space="preserve"> ৯ </w:t>
      </w:r>
      <w:r w:rsidRPr="00C82094">
        <w:rPr>
          <w:rFonts w:ascii="Nirmala UI" w:hAnsi="Nirmala UI" w:cs="Nirmala UI"/>
          <w:sz w:val="28"/>
          <w:szCs w:val="28"/>
        </w:rPr>
        <w:t>কোটি</w:t>
      </w:r>
      <w:r w:rsidRPr="00C82094">
        <w:rPr>
          <w:rFonts w:ascii="Shonar Bangla" w:hAnsi="Shonar Bangla" w:cs="Shonar Bangla"/>
          <w:sz w:val="28"/>
          <w:szCs w:val="28"/>
        </w:rPr>
        <w:t xml:space="preserve"> ৩১ </w:t>
      </w:r>
      <w:r w:rsidRPr="00C82094">
        <w:rPr>
          <w:rFonts w:ascii="Nirmala UI" w:hAnsi="Nirmala UI" w:cs="Nirmala UI"/>
          <w:sz w:val="28"/>
          <w:szCs w:val="28"/>
        </w:rPr>
        <w:t>লাখ</w:t>
      </w:r>
      <w:r w:rsidRPr="00C82094">
        <w:rPr>
          <w:rFonts w:ascii="Shonar Bangla" w:hAnsi="Shonar Bangla" w:cs="Shonar Bangla"/>
          <w:sz w:val="28"/>
          <w:szCs w:val="28"/>
        </w:rPr>
        <w:t xml:space="preserve"> ১ </w:t>
      </w:r>
      <w:r w:rsidRPr="00C82094">
        <w:rPr>
          <w:rFonts w:ascii="Nirmala UI" w:hAnsi="Nirmala UI" w:cs="Nirmala UI"/>
          <w:sz w:val="28"/>
          <w:szCs w:val="28"/>
        </w:rPr>
        <w:t>হাজার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জন</w:t>
      </w:r>
      <w:r w:rsidR="008C6D9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ব্রডব্যান্ড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সুবিধাভোগীর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সংখ্যা</w:t>
      </w:r>
      <w:r w:rsidRPr="00C82094">
        <w:rPr>
          <w:rFonts w:ascii="Shonar Bangla" w:hAnsi="Shonar Bangla" w:cs="Shonar Bangla"/>
          <w:sz w:val="28"/>
          <w:szCs w:val="28"/>
        </w:rPr>
        <w:t xml:space="preserve"> ৮০ </w:t>
      </w:r>
      <w:r w:rsidRPr="00C82094">
        <w:rPr>
          <w:rFonts w:ascii="Nirmala UI" w:hAnsi="Nirmala UI" w:cs="Nirmala UI"/>
          <w:sz w:val="28"/>
          <w:szCs w:val="28"/>
        </w:rPr>
        <w:t>লাখ</w:t>
      </w:r>
      <w:r w:rsidRPr="00C82094">
        <w:rPr>
          <w:rFonts w:ascii="Shonar Bangla" w:hAnsi="Shonar Bangla" w:cs="Shonar Bangla"/>
          <w:sz w:val="28"/>
          <w:szCs w:val="28"/>
        </w:rPr>
        <w:t xml:space="preserve"> ৮৪ </w:t>
      </w:r>
      <w:r w:rsidRPr="00C82094">
        <w:rPr>
          <w:rFonts w:ascii="Nirmala UI" w:hAnsi="Nirmala UI" w:cs="Nirmala UI"/>
          <w:sz w:val="28"/>
          <w:szCs w:val="28"/>
        </w:rPr>
        <w:t>হাজার</w:t>
      </w:r>
      <w:r w:rsidR="00382566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ওয়াইম্যাক্স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সুবিধাভোগী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রয়েছেন</w:t>
      </w:r>
      <w:r w:rsidRPr="00C82094">
        <w:rPr>
          <w:rFonts w:ascii="Shonar Bangla" w:hAnsi="Shonar Bangla" w:cs="Shonar Bangla"/>
          <w:sz w:val="28"/>
          <w:szCs w:val="28"/>
        </w:rPr>
        <w:t xml:space="preserve"> ২ </w:t>
      </w:r>
      <w:r w:rsidRPr="00C82094">
        <w:rPr>
          <w:rFonts w:ascii="Nirmala UI" w:hAnsi="Nirmala UI" w:cs="Nirmala UI"/>
          <w:sz w:val="28"/>
          <w:szCs w:val="28"/>
        </w:rPr>
        <w:t>হাজার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জন</w:t>
      </w:r>
      <w:r w:rsidR="00382566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২০১৭ </w:t>
      </w:r>
      <w:r w:rsidRPr="00C82094">
        <w:rPr>
          <w:rFonts w:ascii="Nirmala UI" w:hAnsi="Nirmala UI" w:cs="Nirmala UI"/>
          <w:sz w:val="28"/>
          <w:szCs w:val="28"/>
        </w:rPr>
        <w:t>সালের</w:t>
      </w:r>
      <w:r w:rsidRPr="00C82094">
        <w:rPr>
          <w:rFonts w:ascii="Shonar Bangla" w:hAnsi="Shonar Bangla" w:cs="Shonar Bangla"/>
          <w:sz w:val="28"/>
          <w:szCs w:val="28"/>
        </w:rPr>
        <w:t xml:space="preserve"> ৬ </w:t>
      </w:r>
      <w:r w:rsidRPr="00C82094">
        <w:rPr>
          <w:rFonts w:ascii="Nirmala UI" w:hAnsi="Nirmala UI" w:cs="Nirmala UI"/>
          <w:sz w:val="28"/>
          <w:szCs w:val="28"/>
        </w:rPr>
        <w:t>জানুয়ারি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অপটিক্যাল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ফাইবার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সাবমেরিন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ক্যাবল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যোগাযোগ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ব্যবস্থার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কনসোর্টিয়ামে</w:t>
      </w:r>
      <w:r w:rsidRPr="00C82094">
        <w:rPr>
          <w:rFonts w:ascii="Shonar Bangla" w:hAnsi="Shonar Bangla" w:cs="Shonar Bangla"/>
          <w:sz w:val="28"/>
          <w:szCs w:val="28"/>
        </w:rPr>
        <w:t xml:space="preserve"> (</w:t>
      </w:r>
      <w:r w:rsidRPr="00C82094">
        <w:rPr>
          <w:rFonts w:ascii="Nirmala UI" w:hAnsi="Nirmala UI" w:cs="Nirmala UI"/>
          <w:sz w:val="28"/>
          <w:szCs w:val="28"/>
        </w:rPr>
        <w:t>সি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মি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উই</w:t>
      </w:r>
      <w:r w:rsidRPr="00C82094">
        <w:rPr>
          <w:rFonts w:ascii="Shonar Bangla" w:hAnsi="Shonar Bangla" w:cs="Shonar Bangla"/>
          <w:sz w:val="28"/>
          <w:szCs w:val="28"/>
        </w:rPr>
        <w:t xml:space="preserve"> ৫) </w:t>
      </w:r>
      <w:r w:rsidRPr="00C82094">
        <w:rPr>
          <w:rFonts w:ascii="Nirmala UI" w:hAnsi="Nirmala UI" w:cs="Nirmala UI"/>
          <w:sz w:val="28"/>
          <w:szCs w:val="28"/>
        </w:rPr>
        <w:t>যোগদানের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ফলে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গতি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বহুগুণে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বেড়েছে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="00382566"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24590F01" w14:textId="782925E5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সমাজের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সর্বস্তরের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মানুষ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প্রতিদিন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নেটওয়ার্কের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সঙ্গে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যুক্ত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হচ্ছেন</w:t>
      </w:r>
      <w:r w:rsidR="00382566" w:rsidRPr="00C82094">
        <w:rPr>
          <w:rFonts w:ascii="Shonar Bangla" w:hAnsi="Shonar Bangla" w:cs="Shonar Bangla"/>
          <w:sz w:val="28"/>
          <w:szCs w:val="28"/>
        </w:rPr>
        <w:t>,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ভোগ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করছেন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নানা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সুবিধা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বিপুল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ব্যবহারকারীর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বৃহত্তর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অংশ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এখনো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সংযোগ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ব্যাপারে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সচেতন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বাস্তবতার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আড়ালে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গড়ে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ওঠা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ভার্চুয়াল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জগতের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অংশ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পরিচালিত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অসচেতন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কিংবা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অতিউৎসাহী</w:t>
      </w:r>
      <w:r w:rsidRPr="00C82094">
        <w:rPr>
          <w:rFonts w:ascii="Shonar Bangla" w:hAnsi="Shonar Bangla" w:cs="Shonar Bangla"/>
          <w:sz w:val="28"/>
          <w:szCs w:val="28"/>
        </w:rPr>
        <w:t xml:space="preserve">  </w:t>
      </w:r>
      <w:r w:rsidRPr="00C82094">
        <w:rPr>
          <w:rFonts w:ascii="Nirmala UI" w:hAnsi="Nirmala UI" w:cs="Nirmala UI"/>
          <w:sz w:val="28"/>
          <w:szCs w:val="28"/>
        </w:rPr>
        <w:t>জনগোষ্ঠীকে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সঙ্গে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নিয়েই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প্রযুক্তির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নিত্য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সহজলভ্যতাকে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বিকৃত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চক্রান্তকারী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মহল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তাদের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অপরাধমূলক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ঘৃণ্য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কর্মকাণ্ডের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হাতিয়ার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হিসেবে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প্রতিনিয়ত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অপরাধগুলোর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হচ্ছেন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নারীসমাজের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অংশ।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হয়রানি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বিকৃত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lastRenderedPageBreak/>
        <w:t>যৌনাচার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মতো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অসংখ্য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ঘটনা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ছড়িয়ে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দেয়া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হচ্ছে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অবাধ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দুনিয়ায়।</w:t>
      </w:r>
    </w:p>
    <w:p w14:paraId="535D1196" w14:textId="6BCE00BF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প্রযুক্তি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প্রয়োজন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সচেতনতামূলক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জ্ঞান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এবং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ব্যক্তিগত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জবাবদিহিতা</w:t>
      </w:r>
      <w:r w:rsidR="000D60F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="000D60F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এছাড়াও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উৎকৃষ্ট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নিরাপত্তার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চর্চায়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প্রযুক্তির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যথাযথ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নিয়ন্ত্রিত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ও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ডিজিটাল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তথ্য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সুরক্ষা</w:t>
      </w:r>
      <w:r w:rsidRPr="00C82094">
        <w:rPr>
          <w:rFonts w:ascii="Shonar Bangla" w:hAnsi="Shonar Bangla" w:cs="Shonar Bangla"/>
          <w:sz w:val="28"/>
          <w:szCs w:val="28"/>
        </w:rPr>
        <w:t xml:space="preserve"> (</w:t>
      </w:r>
      <w:r w:rsidRPr="00C82094">
        <w:rPr>
          <w:rFonts w:ascii="Nirmala UI" w:hAnsi="Nirmala UI" w:cs="Nirmala UI"/>
          <w:sz w:val="28"/>
          <w:szCs w:val="28"/>
        </w:rPr>
        <w:t>প্রাইভেসি</w:t>
      </w:r>
      <w:r w:rsidRPr="00C82094">
        <w:rPr>
          <w:rFonts w:ascii="Shonar Bangla" w:hAnsi="Shonar Bangla" w:cs="Shonar Bangla"/>
          <w:sz w:val="28"/>
          <w:szCs w:val="28"/>
        </w:rPr>
        <w:t xml:space="preserve">) </w:t>
      </w:r>
      <w:r w:rsidRPr="00C82094">
        <w:rPr>
          <w:rFonts w:ascii="Nirmala UI" w:hAnsi="Nirmala UI" w:cs="Nirmala UI"/>
          <w:sz w:val="28"/>
          <w:szCs w:val="28"/>
        </w:rPr>
        <w:t>এবং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নিরাপদ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স্পেস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নিশ্চিত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অগ্রাধিকার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ভিত্তিতে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জনসচেতনতা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গড়ে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তোলার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কোনো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বিকল্প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এক্ষেত্রে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বৃহত্তর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জাতীয়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স্বার্থ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বিবেচনায়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নানাবিধ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কর্মপরিকল্পনার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আঙ্গিকে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পুরো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দেশজুড়ে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সচেতনতা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গড়ে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তোলার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পাশাপাশি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সংশ্লিষ্ট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ক্ষেত্রগুলোর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তীক্ষ্ণ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পর্যবেক্ষণ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জরিপ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প্রায়োগিক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ও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তত্ত্বীয়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গবেষণার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আগামীর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করণীয়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নির্ধারণে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কাজ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যাচ্ছে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ক্রাইম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অ্যাওয়ারনেস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ফাউন্ডেশন</w:t>
      </w:r>
      <w:r w:rsidRPr="00C82094">
        <w:rPr>
          <w:rFonts w:ascii="Shonar Bangla" w:hAnsi="Shonar Bangla" w:cs="Shonar Bangla"/>
          <w:sz w:val="28"/>
          <w:szCs w:val="28"/>
        </w:rPr>
        <w:t xml:space="preserve"> (</w:t>
      </w:r>
      <w:r w:rsidRPr="00C82094">
        <w:rPr>
          <w:rFonts w:ascii="Nirmala UI" w:hAnsi="Nirmala UI" w:cs="Nirmala UI"/>
          <w:sz w:val="28"/>
          <w:szCs w:val="28"/>
        </w:rPr>
        <w:t>সিসিএ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ফাউন্ডেশন</w:t>
      </w:r>
      <w:r w:rsidRPr="00C82094">
        <w:rPr>
          <w:rFonts w:ascii="Shonar Bangla" w:hAnsi="Shonar Bangla" w:cs="Shonar Bangla"/>
          <w:sz w:val="28"/>
          <w:szCs w:val="28"/>
        </w:rPr>
        <w:t xml:space="preserve">) </w:t>
      </w:r>
      <w:r w:rsidRPr="00C82094">
        <w:rPr>
          <w:rFonts w:ascii="Nirmala UI" w:hAnsi="Nirmala UI" w:cs="Nirmala UI"/>
          <w:sz w:val="28"/>
          <w:szCs w:val="28"/>
        </w:rPr>
        <w:t>।</w:t>
      </w:r>
    </w:p>
    <w:p w14:paraId="05544DE3" w14:textId="43BDE958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প্রবণতার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অংশজুড়ে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বিস্তৃত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স্পেসে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হয়রানি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কিংবা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নিপীড়নমূলক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হুমকির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ঘটনাপ্রবাহের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প্রতিচিত্র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বিশ্লেষণ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এবং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থেকে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পরিত্রাণের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ক্ষেত্রে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আশু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করণীয়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পদক্ষেপগুলো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তুলে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ধরার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প্রয়াসেই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রচিত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হয়েছে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প্রতিবেদন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</w:p>
    <w:p w14:paraId="7F3341B2" w14:textId="2A45AF13" w:rsidR="00F92D87" w:rsidRPr="00C82094" w:rsidRDefault="00BA00B5" w:rsidP="001B083D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t xml:space="preserve">২. </w:t>
      </w:r>
      <w:r w:rsidRPr="00C82094">
        <w:rPr>
          <w:rFonts w:ascii="Nirmala UI" w:hAnsi="Nirmala UI" w:cs="Nirmala UI"/>
          <w:b/>
          <w:sz w:val="32"/>
          <w:szCs w:val="32"/>
        </w:rPr>
        <w:t>গবেষণার</w:t>
      </w:r>
      <w:r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Pr="00C82094">
        <w:rPr>
          <w:rFonts w:ascii="Nirmala UI" w:hAnsi="Nirmala UI" w:cs="Nirmala UI"/>
          <w:b/>
          <w:sz w:val="32"/>
          <w:szCs w:val="32"/>
        </w:rPr>
        <w:t>উদ্দেশ্য</w:t>
      </w:r>
    </w:p>
    <w:p w14:paraId="0C37EBB6" w14:textId="66165E0D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Nirmala UI" w:hAnsi="Nirmala UI" w:cs="Nirmala UI"/>
          <w:sz w:val="28"/>
          <w:szCs w:val="32"/>
        </w:rPr>
        <w:t>স্বাধীনতার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সুবর্ণজয়ন্তির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এই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মহেন্দ্রক্ষণে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একুশ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শতকের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সব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বাধা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মোকাবেলা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করে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স্বপ্নের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সোনার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বাংলা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ডিজিটাল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বাংলাদেশ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প্রত্যয়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বাস্তবায়নে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সহায়ক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হিসেবে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প্রযুক্তির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মাধ্যমে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যৌন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নির্যাতনের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প্রকৃত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অবস্থা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নিরূপণ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এর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থেকে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পরিত্রাণের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সম্ভাব্য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উপায়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নির্ধারণ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ছিল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গবেষণার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মূল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উদ্দেশ্য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সুনির্দিষ্ট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উদ্দেশ্যগুলো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হল</w:t>
      </w:r>
      <w:proofErr w:type="gramStart"/>
      <w:r w:rsidRPr="00C82094">
        <w:rPr>
          <w:rFonts w:ascii="Nirmala UI" w:hAnsi="Nirmala UI" w:cs="Nirmala UI"/>
          <w:sz w:val="28"/>
          <w:szCs w:val="32"/>
        </w:rPr>
        <w:t>ো</w:t>
      </w:r>
      <w:r w:rsidRPr="00C82094">
        <w:rPr>
          <w:rFonts w:ascii="Shonar Bangla" w:hAnsi="Shonar Bangla" w:cs="Shonar Bangla"/>
          <w:sz w:val="28"/>
          <w:szCs w:val="32"/>
        </w:rPr>
        <w:t xml:space="preserve"> :</w:t>
      </w:r>
      <w:proofErr w:type="gramEnd"/>
    </w:p>
    <w:p w14:paraId="1D72CBFB" w14:textId="1196E778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t xml:space="preserve">১. </w:t>
      </w:r>
      <w:r w:rsidRPr="00C82094">
        <w:rPr>
          <w:rFonts w:ascii="Nirmala UI" w:hAnsi="Nirmala UI" w:cs="Nirmala UI"/>
          <w:sz w:val="28"/>
          <w:szCs w:val="32"/>
        </w:rPr>
        <w:t>প্রযুক্তির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মাধ্যমে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যৌন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নিপীড়ন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প্রকৃতি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ধরন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চিহ্নিত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করা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47C39E46" w14:textId="1BE141F4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t xml:space="preserve">২. </w:t>
      </w:r>
      <w:r w:rsidRPr="00C82094">
        <w:rPr>
          <w:rFonts w:ascii="Nirmala UI" w:hAnsi="Nirmala UI" w:cs="Nirmala UI"/>
          <w:sz w:val="28"/>
          <w:szCs w:val="32"/>
        </w:rPr>
        <w:t>প্রযুক্তির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মাধ্যমে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যৌন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নিপীড়ন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সম্পর্কে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অংশীজনের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ধারণা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সুস্পষ্টকরণ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তথ্যচিত্র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উপস্থাপন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108D882C" w14:textId="56AD1815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t xml:space="preserve">৩. </w:t>
      </w:r>
      <w:r w:rsidRPr="00C82094">
        <w:rPr>
          <w:rFonts w:ascii="Nirmala UI" w:hAnsi="Nirmala UI" w:cs="Nirmala UI"/>
          <w:sz w:val="28"/>
          <w:szCs w:val="32"/>
        </w:rPr>
        <w:t>ভুক্তভোগীদের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আাইনি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সহায়তা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প্রাপ্তিতে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সমস্যা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চিহ্নিতকরণ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430404F4" w14:textId="595B4EF9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t xml:space="preserve">৪. </w:t>
      </w:r>
      <w:r w:rsidRPr="00C82094">
        <w:rPr>
          <w:rFonts w:ascii="Nirmala UI" w:hAnsi="Nirmala UI" w:cs="Nirmala UI"/>
          <w:sz w:val="28"/>
          <w:szCs w:val="32"/>
        </w:rPr>
        <w:t>প্রযুক্তির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মাধ্যমে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যৌন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নিপীড়ন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নিয়ন্ত্রণ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প্রতিকারের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সুনির্দিষ্ট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উপায়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করা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61FE30F5" w14:textId="04F07359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t xml:space="preserve">৫. </w:t>
      </w:r>
      <w:r w:rsidRPr="00C82094">
        <w:rPr>
          <w:rFonts w:ascii="Nirmala UI" w:hAnsi="Nirmala UI" w:cs="Nirmala UI"/>
          <w:sz w:val="28"/>
          <w:szCs w:val="32"/>
        </w:rPr>
        <w:t>পরবর্তী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গবেষণার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দ্বার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উন্মোচন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4626FB60" w14:textId="23157A65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t xml:space="preserve">৬. </w:t>
      </w:r>
      <w:r w:rsidRPr="00C82094">
        <w:rPr>
          <w:rFonts w:ascii="Nirmala UI" w:hAnsi="Nirmala UI" w:cs="Nirmala UI"/>
          <w:sz w:val="28"/>
          <w:szCs w:val="32"/>
        </w:rPr>
        <w:t>প্রযুক্তির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নিরাপদ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ব্যবহার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নিশ্চিতকরণে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সুপারিশ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প্রদান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60867202" w14:textId="3E2B1B45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Shonar Bangla" w:hAnsi="Shonar Bangla" w:cs="Shonar Bangla"/>
          <w:sz w:val="28"/>
          <w:szCs w:val="32"/>
        </w:rPr>
        <w:lastRenderedPageBreak/>
        <w:t xml:space="preserve">৭. </w:t>
      </w:r>
      <w:r w:rsidRPr="00C82094">
        <w:rPr>
          <w:rFonts w:ascii="Nirmala UI" w:hAnsi="Nirmala UI" w:cs="Nirmala UI"/>
          <w:sz w:val="28"/>
          <w:szCs w:val="32"/>
        </w:rPr>
        <w:t>নীতি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প্রণয়ন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বাস্তবায়নে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সুপারিশ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প্রদানের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মাধ্যমে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প্রযুক্তির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মাধ্যমে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যৌন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নিপীড়ন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নিয়ন্ত্রণ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প্রশমনে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সরকার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ভুক্তভোগীদের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পাশে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দাঁড়ানো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</w:p>
    <w:p w14:paraId="397A1F3A" w14:textId="77777777" w:rsidR="001B083D" w:rsidRPr="00C82094" w:rsidRDefault="001B083D" w:rsidP="001B083D">
      <w:pPr>
        <w:jc w:val="both"/>
        <w:rPr>
          <w:rFonts w:ascii="Shonar Bangla" w:hAnsi="Shonar Bangla" w:cs="Shonar Bangla"/>
          <w:sz w:val="28"/>
          <w:szCs w:val="32"/>
        </w:rPr>
      </w:pPr>
    </w:p>
    <w:p w14:paraId="5A1DEBDE" w14:textId="0BB6132C" w:rsidR="00BA00B5" w:rsidRPr="00C82094" w:rsidRDefault="00BA00B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t xml:space="preserve">৩. </w:t>
      </w:r>
      <w:r w:rsidR="002520AB" w:rsidRPr="00C82094">
        <w:rPr>
          <w:rFonts w:ascii="Nirmala UI" w:hAnsi="Nirmala UI" w:cs="Nirmala UI"/>
          <w:b/>
          <w:sz w:val="32"/>
          <w:szCs w:val="32"/>
        </w:rPr>
        <w:t>গবেষণা</w:t>
      </w:r>
      <w:r w:rsidR="002520AB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2520AB" w:rsidRPr="00C82094">
        <w:rPr>
          <w:rFonts w:ascii="Nirmala UI" w:hAnsi="Nirmala UI" w:cs="Nirmala UI"/>
          <w:b/>
          <w:sz w:val="32"/>
          <w:szCs w:val="32"/>
        </w:rPr>
        <w:t>পদ্ধতি</w:t>
      </w:r>
      <w:r w:rsidR="002520AB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2520AB" w:rsidRPr="00C82094">
        <w:rPr>
          <w:rFonts w:ascii="Nirmala UI" w:hAnsi="Nirmala UI" w:cs="Nirmala UI"/>
          <w:b/>
          <w:sz w:val="32"/>
          <w:szCs w:val="32"/>
        </w:rPr>
        <w:t>ও</w:t>
      </w:r>
      <w:r w:rsidR="002520AB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2520AB" w:rsidRPr="00C82094">
        <w:rPr>
          <w:rFonts w:ascii="Nirmala UI" w:hAnsi="Nirmala UI" w:cs="Nirmala UI"/>
          <w:b/>
          <w:sz w:val="32"/>
          <w:szCs w:val="32"/>
        </w:rPr>
        <w:t>ধরন</w:t>
      </w:r>
    </w:p>
    <w:p w14:paraId="28E9235D" w14:textId="392F5C63" w:rsidR="009B26BB" w:rsidRPr="00C82094" w:rsidRDefault="002520AB" w:rsidP="001E449D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Nirmala UI" w:hAnsi="Nirmala UI" w:cs="Nirmala UI"/>
          <w:sz w:val="28"/>
          <w:szCs w:val="32"/>
        </w:rPr>
        <w:t>মিশ্র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পদ্ধতি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কাঠামো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অনুযায়ী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এই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গবেষণাটি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পরিচালনা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করা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হয়েছে</w:t>
      </w:r>
      <w:r w:rsidR="009B26BB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।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এখানে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পরিমাণগত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বিশ্লেষণ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এবং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কন্টেন্ট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বিশ্লেষণের</w:t>
      </w:r>
      <w:r w:rsidR="008B2B67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8B2B67" w:rsidRPr="00C82094">
        <w:rPr>
          <w:rFonts w:ascii="Nirmala UI" w:hAnsi="Nirmala UI" w:cs="Nirmala UI"/>
          <w:sz w:val="28"/>
          <w:szCs w:val="32"/>
        </w:rPr>
        <w:t>সম্মিলিত</w:t>
      </w:r>
      <w:r w:rsidR="008B2B67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মাধ্যমে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গবেষণাটি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সম্পাদনা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করা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হয়েছে</w:t>
      </w:r>
      <w:r w:rsidR="009B26BB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।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গবেষণার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জন্য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সেকেন্ডারি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ডাটা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থেকে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তথ্য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সংগ্রহ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করা</w:t>
      </w:r>
      <w:r w:rsidR="006A7429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হয়েছে</w:t>
      </w:r>
      <w:r w:rsidR="008B2B67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6A7429" w:rsidRPr="00C82094">
        <w:rPr>
          <w:rFonts w:ascii="Nirmala UI" w:hAnsi="Nirmala UI" w:cs="Nirmala UI"/>
          <w:sz w:val="28"/>
          <w:szCs w:val="32"/>
        </w:rPr>
        <w:t>।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গবেষণা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প্রতিবেদনটি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তৈরি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করার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জন্য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গত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এক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বছর</w:t>
      </w:r>
      <w:r w:rsidR="00CF2F67" w:rsidRPr="00C82094">
        <w:rPr>
          <w:rFonts w:ascii="Shonar Bangla" w:hAnsi="Shonar Bangla" w:cs="Shonar Bangla"/>
          <w:sz w:val="28"/>
          <w:szCs w:val="32"/>
        </w:rPr>
        <w:t>,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২০২০ </w:t>
      </w:r>
      <w:r w:rsidR="00E5253F" w:rsidRPr="00C82094">
        <w:rPr>
          <w:rFonts w:ascii="Nirmala UI" w:hAnsi="Nirmala UI" w:cs="Nirmala UI"/>
          <w:sz w:val="28"/>
          <w:szCs w:val="32"/>
        </w:rPr>
        <w:t>সালের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জাতীয়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এবং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আঞ্চলিক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মোট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১৬ </w:t>
      </w:r>
      <w:r w:rsidR="00E5253F" w:rsidRPr="00C82094">
        <w:rPr>
          <w:rFonts w:ascii="Nirmala UI" w:hAnsi="Nirmala UI" w:cs="Nirmala UI"/>
          <w:sz w:val="28"/>
          <w:szCs w:val="32"/>
        </w:rPr>
        <w:t>টি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দৈনিক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পত্রিকা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অধ্যয়ন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করা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E5253F" w:rsidRPr="00C82094">
        <w:rPr>
          <w:rFonts w:ascii="Nirmala UI" w:hAnsi="Nirmala UI" w:cs="Nirmala UI"/>
          <w:sz w:val="28"/>
          <w:szCs w:val="32"/>
        </w:rPr>
        <w:t>হয়েছে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="000F7B9E" w:rsidRPr="00C82094">
        <w:rPr>
          <w:rFonts w:ascii="Nirmala UI" w:hAnsi="Nirmala UI" w:cs="Nirmala UI"/>
          <w:sz w:val="28"/>
          <w:szCs w:val="32"/>
        </w:rPr>
        <w:t>যার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মধ্যে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১০ </w:t>
      </w:r>
      <w:r w:rsidR="000F7B9E" w:rsidRPr="00C82094">
        <w:rPr>
          <w:rFonts w:ascii="Nirmala UI" w:hAnsi="Nirmala UI" w:cs="Nirmala UI"/>
          <w:sz w:val="28"/>
          <w:szCs w:val="32"/>
        </w:rPr>
        <w:t>টি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জাতীয়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দৈনিক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পত্রিকা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এবং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৬ </w:t>
      </w:r>
      <w:r w:rsidR="000F7B9E" w:rsidRPr="00C82094">
        <w:rPr>
          <w:rFonts w:ascii="Nirmala UI" w:hAnsi="Nirmala UI" w:cs="Nirmala UI"/>
          <w:sz w:val="28"/>
          <w:szCs w:val="32"/>
        </w:rPr>
        <w:t>টি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আঞ্চলিক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দৈনিক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পত্রিকা</w:t>
      </w:r>
      <w:r w:rsidR="009B26BB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0F7B9E" w:rsidRPr="00C82094">
        <w:rPr>
          <w:rFonts w:ascii="Nirmala UI" w:hAnsi="Nirmala UI" w:cs="Nirmala UI"/>
          <w:sz w:val="28"/>
          <w:szCs w:val="32"/>
        </w:rPr>
        <w:t>।</w:t>
      </w:r>
      <w:r w:rsidR="000F7B9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দৈনিক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পত্রিকাগুলোর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প্রযুক্তির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মাধ্যমে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বিভিন্ন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ধরণের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যৌন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নিপীড়নের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খবরগুলোর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তথ্য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যাচাই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বাছাই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করে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মোট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১৫৪ </w:t>
      </w:r>
      <w:r w:rsidR="001E449D" w:rsidRPr="00C82094">
        <w:rPr>
          <w:rFonts w:ascii="Nirmala UI" w:hAnsi="Nirmala UI" w:cs="Nirmala UI"/>
          <w:sz w:val="28"/>
          <w:szCs w:val="32"/>
        </w:rPr>
        <w:t>টি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যৌন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নিপীড়নের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ঘটনাকে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গবেষণার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জন্য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বাছাই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করা</w:t>
      </w:r>
      <w:r w:rsidR="001E449D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হয়েছে</w:t>
      </w:r>
      <w:r w:rsidR="009B26BB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1E449D" w:rsidRPr="00C82094">
        <w:rPr>
          <w:rFonts w:ascii="Nirmala UI" w:hAnsi="Nirmala UI" w:cs="Nirmala UI"/>
          <w:sz w:val="28"/>
          <w:szCs w:val="32"/>
        </w:rPr>
        <w:t>।</w:t>
      </w:r>
    </w:p>
    <w:p w14:paraId="68F8246B" w14:textId="77777777" w:rsidR="001B083D" w:rsidRPr="00C82094" w:rsidRDefault="001B083D" w:rsidP="001E449D">
      <w:pPr>
        <w:jc w:val="both"/>
        <w:rPr>
          <w:rFonts w:ascii="Shonar Bangla" w:hAnsi="Shonar Bangla" w:cs="Shonar Bangla"/>
          <w:sz w:val="28"/>
          <w:szCs w:val="32"/>
        </w:rPr>
      </w:pPr>
    </w:p>
    <w:p w14:paraId="7F933E9D" w14:textId="77777777" w:rsidR="00BA00B5" w:rsidRPr="00C82094" w:rsidRDefault="00BA00B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t xml:space="preserve">৪. </w:t>
      </w:r>
      <w:r w:rsidRPr="00C82094">
        <w:rPr>
          <w:rFonts w:ascii="Nirmala UI" w:hAnsi="Nirmala UI" w:cs="Nirmala UI"/>
          <w:b/>
          <w:sz w:val="32"/>
          <w:szCs w:val="32"/>
        </w:rPr>
        <w:t>বিশ্লেষণ</w:t>
      </w:r>
      <w:r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Pr="00C82094">
        <w:rPr>
          <w:rFonts w:ascii="Nirmala UI" w:hAnsi="Nirmala UI" w:cs="Nirmala UI"/>
          <w:b/>
          <w:sz w:val="32"/>
          <w:szCs w:val="32"/>
        </w:rPr>
        <w:t>কাঠামো</w:t>
      </w:r>
      <w:r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</w:p>
    <w:p w14:paraId="4ED6103C" w14:textId="19D094EA" w:rsidR="00370D45" w:rsidRPr="00C82094" w:rsidRDefault="00F65289" w:rsidP="00DC345B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Nirmala UI" w:hAnsi="Nirmala UI" w:cs="Nirmala UI"/>
          <w:sz w:val="28"/>
          <w:szCs w:val="32"/>
        </w:rPr>
        <w:t>গবেষণার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উদ্দেশ্য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সমূহের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সাথে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সংগতি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রেখে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কিছু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নির্দেশকের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ভিত্তিতে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গবেষণায়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প্রাপ্ত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ফলাফলগুলো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বিশ্লেষণ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করা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হয়েছে</w:t>
      </w:r>
      <w:r w:rsidR="009B26BB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সংগৃহীত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তথ্যগুলো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থেকে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অপরাধ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সংঘটনের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কারণ</w:t>
      </w:r>
      <w:r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Pr="00C82094">
        <w:rPr>
          <w:rFonts w:ascii="Nirmala UI" w:hAnsi="Nirmala UI" w:cs="Nirmala UI"/>
          <w:sz w:val="28"/>
          <w:szCs w:val="32"/>
        </w:rPr>
        <w:t>ভুক্তভোগীর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জেন্ডার</w:t>
      </w:r>
      <w:r w:rsidRPr="00C82094">
        <w:rPr>
          <w:rFonts w:ascii="Shonar Bangla" w:hAnsi="Shonar Bangla" w:cs="Shonar Bangla"/>
          <w:sz w:val="28"/>
          <w:szCs w:val="32"/>
        </w:rPr>
        <w:t>/</w:t>
      </w:r>
      <w:r w:rsidRPr="00C82094">
        <w:rPr>
          <w:rFonts w:ascii="Nirmala UI" w:hAnsi="Nirmala UI" w:cs="Nirmala UI"/>
          <w:sz w:val="28"/>
          <w:szCs w:val="32"/>
        </w:rPr>
        <w:t>লিঙ্গ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বয়স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কাঠামো</w:t>
      </w:r>
      <w:r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Pr="00C82094">
        <w:rPr>
          <w:rFonts w:ascii="Nirmala UI" w:hAnsi="Nirmala UI" w:cs="Nirmala UI"/>
          <w:sz w:val="28"/>
          <w:szCs w:val="32"/>
        </w:rPr>
        <w:t>অভিযুক্তের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সাথে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সম্পর্ক</w:t>
      </w:r>
      <w:r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="002708BE" w:rsidRPr="00C82094">
        <w:rPr>
          <w:rFonts w:ascii="Nirmala UI" w:hAnsi="Nirmala UI" w:cs="Nirmala UI"/>
          <w:sz w:val="28"/>
          <w:szCs w:val="32"/>
        </w:rPr>
        <w:t>আইনি</w:t>
      </w:r>
      <w:r w:rsidR="002708B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2708BE" w:rsidRPr="00C82094">
        <w:rPr>
          <w:rFonts w:ascii="Nirmala UI" w:hAnsi="Nirmala UI" w:cs="Nirmala UI"/>
          <w:sz w:val="28"/>
          <w:szCs w:val="32"/>
        </w:rPr>
        <w:t>পদক্ষেপের</w:t>
      </w:r>
      <w:r w:rsidR="002708BE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="002708BE" w:rsidRPr="00C82094">
        <w:rPr>
          <w:rFonts w:ascii="Nirmala UI" w:hAnsi="Nirmala UI" w:cs="Nirmala UI"/>
          <w:sz w:val="28"/>
          <w:szCs w:val="32"/>
        </w:rPr>
        <w:t>ধরন</w:t>
      </w:r>
      <w:r w:rsidR="002708BE"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="002708BE" w:rsidRPr="00C82094">
        <w:rPr>
          <w:rFonts w:ascii="Nirmala UI" w:hAnsi="Nirmala UI" w:cs="Nirmala UI"/>
          <w:sz w:val="28"/>
          <w:szCs w:val="32"/>
        </w:rPr>
        <w:t>কন্টেন্টের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ধরন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ও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সংগ্রহের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প্রক্রিয়া</w:t>
      </w:r>
      <w:r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Pr="00C82094">
        <w:rPr>
          <w:rFonts w:ascii="Nirmala UI" w:hAnsi="Nirmala UI" w:cs="Nirmala UI"/>
          <w:sz w:val="28"/>
          <w:szCs w:val="32"/>
        </w:rPr>
        <w:t>কন্টেন্ট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ছড়ানোর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প্রক্রিয়া</w:t>
      </w:r>
      <w:r w:rsidRPr="00C82094">
        <w:rPr>
          <w:rFonts w:ascii="Shonar Bangla" w:hAnsi="Shonar Bangla" w:cs="Shonar Bangla"/>
          <w:sz w:val="28"/>
          <w:szCs w:val="32"/>
        </w:rPr>
        <w:t xml:space="preserve">, </w:t>
      </w:r>
      <w:r w:rsidRPr="00C82094">
        <w:rPr>
          <w:rFonts w:ascii="Nirmala UI" w:hAnsi="Nirmala UI" w:cs="Nirmala UI"/>
          <w:sz w:val="28"/>
          <w:szCs w:val="32"/>
        </w:rPr>
        <w:t>অপরাধের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ফলাফল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ইত্যাদি</w:t>
      </w:r>
      <w:r w:rsidR="00E5253F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নির্দেশক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হিসেবে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বিবেচনা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করে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ফলাফল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বিশ্লেষণ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করা</w:t>
      </w:r>
      <w:r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হয়েছে</w:t>
      </w:r>
      <w:r w:rsidR="009B26BB" w:rsidRPr="00C82094">
        <w:rPr>
          <w:rFonts w:ascii="Shonar Bangla" w:hAnsi="Shonar Bangla" w:cs="Shonar Bangla"/>
          <w:sz w:val="28"/>
          <w:szCs w:val="32"/>
        </w:rPr>
        <w:t xml:space="preserve"> </w:t>
      </w:r>
      <w:r w:rsidRPr="00C82094">
        <w:rPr>
          <w:rFonts w:ascii="Nirmala UI" w:hAnsi="Nirmala UI" w:cs="Nirmala UI"/>
          <w:sz w:val="28"/>
          <w:szCs w:val="32"/>
        </w:rPr>
        <w:t>।</w:t>
      </w:r>
    </w:p>
    <w:p w14:paraId="00D6947D" w14:textId="7D79EC91" w:rsidR="00F814C4" w:rsidRPr="00C82094" w:rsidRDefault="00F814C4" w:rsidP="00DC345B">
      <w:pPr>
        <w:jc w:val="both"/>
        <w:rPr>
          <w:rFonts w:ascii="Shonar Bangla" w:hAnsi="Shonar Bangla" w:cs="Shonar Bangla"/>
          <w:sz w:val="28"/>
          <w:szCs w:val="32"/>
        </w:rPr>
      </w:pPr>
    </w:p>
    <w:p w14:paraId="5911089B" w14:textId="5BE6260C" w:rsidR="001B083D" w:rsidRPr="00C82094" w:rsidRDefault="001B083D" w:rsidP="00DC345B">
      <w:pPr>
        <w:jc w:val="both"/>
        <w:rPr>
          <w:rFonts w:ascii="Shonar Bangla" w:hAnsi="Shonar Bangla" w:cs="Shonar Bangla"/>
          <w:sz w:val="28"/>
          <w:szCs w:val="32"/>
        </w:rPr>
      </w:pPr>
    </w:p>
    <w:p w14:paraId="0539A9BD" w14:textId="77777777" w:rsidR="00BA00B5" w:rsidRPr="00C82094" w:rsidRDefault="00BA00B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t xml:space="preserve">৫. </w:t>
      </w:r>
      <w:r w:rsidRPr="00C82094">
        <w:rPr>
          <w:rFonts w:ascii="Nirmala UI" w:hAnsi="Nirmala UI" w:cs="Nirmala UI"/>
          <w:b/>
          <w:sz w:val="32"/>
          <w:szCs w:val="32"/>
        </w:rPr>
        <w:t>ফলাফল</w:t>
      </w:r>
    </w:p>
    <w:p w14:paraId="10316645" w14:textId="77777777" w:rsidR="00F92D87" w:rsidRPr="00C82094" w:rsidRDefault="00F92D87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প্রযুক্তির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অপপ্রয়োগের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দ্বারা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0A5F" w:rsidRPr="00C82094">
        <w:rPr>
          <w:rFonts w:ascii="Nirmala UI" w:hAnsi="Nirmala UI" w:cs="Nirmala UI"/>
          <w:sz w:val="28"/>
          <w:szCs w:val="28"/>
        </w:rPr>
        <w:t>সাইবার</w:t>
      </w:r>
      <w:r w:rsidR="00450A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0A5F" w:rsidRPr="00C82094">
        <w:rPr>
          <w:rFonts w:ascii="Nirmala UI" w:hAnsi="Nirmala UI" w:cs="Nirmala UI"/>
          <w:sz w:val="28"/>
          <w:szCs w:val="28"/>
        </w:rPr>
        <w:t>স্পেসে</w:t>
      </w:r>
      <w:r w:rsidR="00450A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0A5F" w:rsidRPr="00C82094">
        <w:rPr>
          <w:rFonts w:ascii="Nirmala UI" w:hAnsi="Nirmala UI" w:cs="Nirmala UI"/>
          <w:sz w:val="28"/>
          <w:szCs w:val="28"/>
        </w:rPr>
        <w:t>যৌন</w:t>
      </w:r>
      <w:r w:rsidR="00450A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0A5F" w:rsidRPr="00C82094">
        <w:rPr>
          <w:rFonts w:ascii="Nirmala UI" w:hAnsi="Nirmala UI" w:cs="Nirmala UI"/>
          <w:sz w:val="28"/>
          <w:szCs w:val="28"/>
        </w:rPr>
        <w:t>হয়রানি</w:t>
      </w:r>
      <w:r w:rsidR="00450A5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450A5F" w:rsidRPr="00C82094">
        <w:rPr>
          <w:rFonts w:ascii="Nirmala UI" w:hAnsi="Nirmala UI" w:cs="Nirmala UI"/>
          <w:sz w:val="28"/>
          <w:szCs w:val="28"/>
        </w:rPr>
        <w:t>যৌন</w:t>
      </w:r>
      <w:r w:rsidR="00450A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0A5F" w:rsidRPr="00C82094">
        <w:rPr>
          <w:rFonts w:ascii="Nirmala UI" w:hAnsi="Nirmala UI" w:cs="Nirmala UI"/>
          <w:sz w:val="28"/>
          <w:szCs w:val="28"/>
        </w:rPr>
        <w:t>নির্যাতন</w:t>
      </w:r>
      <w:r w:rsidR="00450A5F" w:rsidRPr="00C82094">
        <w:rPr>
          <w:rFonts w:ascii="Shonar Bangla" w:hAnsi="Shonar Bangla" w:cs="Shonar Bangla"/>
          <w:sz w:val="28"/>
          <w:szCs w:val="28"/>
        </w:rPr>
        <w:t>-</w:t>
      </w:r>
      <w:r w:rsidR="00450A5F" w:rsidRPr="00C82094">
        <w:rPr>
          <w:rFonts w:ascii="Nirmala UI" w:hAnsi="Nirmala UI" w:cs="Nirmala UI"/>
          <w:sz w:val="28"/>
          <w:szCs w:val="28"/>
        </w:rPr>
        <w:t>নিপীড়ন</w:t>
      </w:r>
      <w:r w:rsidR="00450A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ক্রমশ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বেড়েই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চলেছে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।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২৪ </w:t>
      </w:r>
      <w:r w:rsidR="006B125F" w:rsidRPr="00C82094">
        <w:rPr>
          <w:rFonts w:ascii="Nirmala UI" w:hAnsi="Nirmala UI" w:cs="Nirmala UI"/>
          <w:sz w:val="28"/>
          <w:szCs w:val="28"/>
        </w:rPr>
        <w:t>সেপ্টেম্বর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, ২০১৯- </w:t>
      </w:r>
      <w:r w:rsidR="006B125F" w:rsidRPr="00C82094">
        <w:rPr>
          <w:rFonts w:ascii="Nirmala UI" w:hAnsi="Nirmala UI" w:cs="Nirmala UI"/>
          <w:sz w:val="28"/>
          <w:szCs w:val="28"/>
        </w:rPr>
        <w:t>এ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ঢাকা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ট্রিবিউনের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একটি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প্রতিবেদনে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উঠে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আসে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B125F" w:rsidRPr="00C82094">
        <w:rPr>
          <w:rFonts w:ascii="Nirmala UI" w:hAnsi="Nirmala UI" w:cs="Nirmala UI"/>
          <w:sz w:val="28"/>
          <w:szCs w:val="28"/>
        </w:rPr>
        <w:t>ঢাকা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মহানগর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পুলিশের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(</w:t>
      </w:r>
      <w:r w:rsidR="006B125F" w:rsidRPr="00C82094">
        <w:rPr>
          <w:rFonts w:ascii="Nirmala UI" w:hAnsi="Nirmala UI" w:cs="Nirmala UI"/>
          <w:sz w:val="28"/>
          <w:szCs w:val="28"/>
        </w:rPr>
        <w:t>ডিএমপি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) </w:t>
      </w:r>
      <w:r w:rsidR="00615D9A" w:rsidRPr="00C82094">
        <w:rPr>
          <w:rFonts w:ascii="Nirmala UI" w:hAnsi="Nirmala UI" w:cs="Nirmala UI"/>
          <w:sz w:val="28"/>
          <w:szCs w:val="28"/>
        </w:rPr>
        <w:t>সাইবার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নিরাপত্তা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ও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অপরাধ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বিভাগের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অতিরিক্ত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উপকমিশনার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মিশুক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চাকমার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ভাষ্য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অনুযায়ী</w:t>
      </w:r>
      <w:r w:rsidR="00615D9A" w:rsidRPr="00C82094">
        <w:rPr>
          <w:rFonts w:ascii="Shonar Bangla" w:hAnsi="Shonar Bangla" w:cs="Shonar Bangla"/>
          <w:sz w:val="28"/>
          <w:szCs w:val="28"/>
        </w:rPr>
        <w:t>,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অনলাইনে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যৌন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হয়রানির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শিকার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রাজধানীতে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বসবাসরত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নারীদের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lastRenderedPageBreak/>
        <w:t>বেশিরভাগেরই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বয়স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১৫ </w:t>
      </w:r>
      <w:r w:rsidR="006B125F" w:rsidRPr="00C82094">
        <w:rPr>
          <w:rFonts w:ascii="Nirmala UI" w:hAnsi="Nirmala UI" w:cs="Nirmala UI"/>
          <w:sz w:val="28"/>
          <w:szCs w:val="28"/>
        </w:rPr>
        <w:t>থেকে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২৫ </w:t>
      </w:r>
      <w:r w:rsidR="006B125F" w:rsidRPr="00C82094">
        <w:rPr>
          <w:rFonts w:ascii="Nirmala UI" w:hAnsi="Nirmala UI" w:cs="Nirmala UI"/>
          <w:sz w:val="28"/>
          <w:szCs w:val="28"/>
        </w:rPr>
        <w:t>বছরের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মধ্যে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।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এসব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নারীর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মধ্যে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বেশিরভাগ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যৌন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হয়রানি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B125F" w:rsidRPr="00C82094">
        <w:rPr>
          <w:rFonts w:ascii="Nirmala UI" w:hAnsi="Nirmala UI" w:cs="Nirmala UI"/>
          <w:sz w:val="28"/>
          <w:szCs w:val="28"/>
        </w:rPr>
        <w:t>হ্যাকিং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B125F" w:rsidRPr="00C82094">
        <w:rPr>
          <w:rFonts w:ascii="Nirmala UI" w:hAnsi="Nirmala UI" w:cs="Nirmala UI"/>
          <w:sz w:val="28"/>
          <w:szCs w:val="28"/>
        </w:rPr>
        <w:t>সাইবার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পর্ণগ্রাফি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ও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ব্ল্যাকমেইলিংয়ের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শিকার</w:t>
      </w:r>
      <w:r w:rsidR="006B125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B125F" w:rsidRPr="00C82094">
        <w:rPr>
          <w:rFonts w:ascii="Nirmala UI" w:hAnsi="Nirmala UI" w:cs="Nirmala UI"/>
          <w:sz w:val="28"/>
          <w:szCs w:val="28"/>
        </w:rPr>
        <w:t>হন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15D9A" w:rsidRPr="00C82094">
        <w:rPr>
          <w:rFonts w:ascii="Nirmala UI" w:hAnsi="Nirmala UI" w:cs="Nirmala UI"/>
          <w:sz w:val="28"/>
          <w:szCs w:val="28"/>
        </w:rPr>
        <w:t>।</w:t>
      </w:r>
      <w:r w:rsidR="00615D9A"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522D17CB" w14:textId="3CD1A827" w:rsidR="00615D9A" w:rsidRPr="00C82094" w:rsidRDefault="00615D9A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প্রতিবেদনে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আমরা</w:t>
      </w:r>
      <w:r w:rsidR="00DC345B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DC345B" w:rsidRPr="00C82094">
        <w:rPr>
          <w:rFonts w:ascii="Nirmala UI" w:hAnsi="Nirmala UI" w:cs="Nirmala UI"/>
          <w:sz w:val="28"/>
          <w:szCs w:val="28"/>
        </w:rPr>
        <w:t>দেশব্যাপী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জনপ্রিয়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জাতীয়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দৈনিক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পত্রিকাগুলোর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পাশাপাশি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স্থানীয়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উল্লেখযোগ্য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পত্রিকার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পাতাগুলোতে</w:t>
      </w:r>
      <w:r w:rsidRPr="00C82094">
        <w:rPr>
          <w:rFonts w:ascii="Shonar Bangla" w:hAnsi="Shonar Bangla" w:cs="Shonar Bangla"/>
          <w:sz w:val="28"/>
          <w:szCs w:val="28"/>
        </w:rPr>
        <w:t xml:space="preserve"> ২০২০ </w:t>
      </w:r>
      <w:r w:rsidRPr="00C82094">
        <w:rPr>
          <w:rFonts w:ascii="Nirmala UI" w:hAnsi="Nirmala UI" w:cs="Nirmala UI"/>
          <w:sz w:val="28"/>
          <w:szCs w:val="28"/>
        </w:rPr>
        <w:t>সালে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প্রকাশিত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হওয়া</w:t>
      </w:r>
      <w:r w:rsidR="0062500D" w:rsidRPr="00C82094">
        <w:rPr>
          <w:rFonts w:ascii="Shonar Bangla" w:hAnsi="Shonar Bangla" w:cs="Shonar Bangla"/>
          <w:sz w:val="28"/>
          <w:szCs w:val="28"/>
        </w:rPr>
        <w:t xml:space="preserve"> “</w:t>
      </w:r>
      <w:r w:rsidRPr="00C82094">
        <w:rPr>
          <w:rFonts w:ascii="Nirmala UI" w:hAnsi="Nirmala UI" w:cs="Nirmala UI"/>
          <w:sz w:val="28"/>
          <w:szCs w:val="28"/>
        </w:rPr>
        <w:t>অনলাইন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সেক্সচুয়াল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অ্যাবিউজ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তথা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স্পেসে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সম্পর্কিত</w:t>
      </w:r>
      <w:r w:rsidR="0062500D" w:rsidRPr="00C82094">
        <w:rPr>
          <w:rFonts w:ascii="Shonar Bangla" w:hAnsi="Shonar Bangla" w:cs="Shonar Bangla"/>
          <w:sz w:val="28"/>
          <w:szCs w:val="28"/>
        </w:rPr>
        <w:t>”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খবরগুলোকে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বিশ্লেষণ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বছরের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সামগ্রিক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পরিস্থিতি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সম্পর্কে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ধারনা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অর্জনে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সক্ষম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হয়েছি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।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যেখান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থেকে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গত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এক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বছরে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পুরো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দেশব্যাপী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এ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ধরনের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অপরাধপ্রবনতা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9B7153" w:rsidRPr="00C82094">
        <w:rPr>
          <w:rFonts w:ascii="Nirmala UI" w:hAnsi="Nirmala UI" w:cs="Nirmala UI"/>
          <w:sz w:val="28"/>
          <w:szCs w:val="28"/>
        </w:rPr>
        <w:t>অপরাধীর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আদ্যোপান্ত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9B7153" w:rsidRPr="00C82094">
        <w:rPr>
          <w:rFonts w:ascii="Nirmala UI" w:hAnsi="Nirmala UI" w:cs="Nirmala UI"/>
          <w:sz w:val="28"/>
          <w:szCs w:val="28"/>
        </w:rPr>
        <w:t>ভুক্তভোগীর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অবস্থান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ও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হয়রানির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মাত্রা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এবং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সামগ্রিক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অর্থে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সাইবার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স্পেসে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ব্যক্তির</w:t>
      </w:r>
      <w:r w:rsidR="009B7153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9B7153" w:rsidRPr="00C82094">
        <w:rPr>
          <w:rFonts w:ascii="Nirmala UI" w:hAnsi="Nirmala UI" w:cs="Nirmala UI"/>
          <w:sz w:val="28"/>
          <w:szCs w:val="28"/>
        </w:rPr>
        <w:t>নিরাপত্তা</w:t>
      </w:r>
      <w:r w:rsidR="00BC3BAF" w:rsidRPr="00C82094">
        <w:rPr>
          <w:rFonts w:ascii="Nirmala UI" w:hAnsi="Nirmala UI" w:cs="Nirmala UI"/>
          <w:sz w:val="28"/>
          <w:szCs w:val="28"/>
        </w:rPr>
        <w:t>র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মতো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বিষয়গুলোকে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সামনে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আনা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সম্ভব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হয়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।</w:t>
      </w:r>
      <w:r w:rsidR="00DC345B"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1505D763" w14:textId="521B3EE8" w:rsidR="00F814C4" w:rsidRPr="00C82094" w:rsidRDefault="00F814C4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26F69F77" w14:textId="77777777" w:rsidR="00BC3BAF" w:rsidRPr="00C82094" w:rsidRDefault="00BC3BAF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C82094">
        <w:rPr>
          <w:rFonts w:ascii="Shonar Bangla" w:hAnsi="Shonar Bangla" w:cs="Shonar Bangla"/>
          <w:b/>
          <w:sz w:val="28"/>
          <w:szCs w:val="28"/>
        </w:rPr>
        <w:t xml:space="preserve">৫.১ </w:t>
      </w:r>
      <w:r w:rsidRPr="00C82094">
        <w:rPr>
          <w:rFonts w:ascii="Nirmala UI" w:hAnsi="Nirmala UI" w:cs="Nirmala UI"/>
          <w:b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C82094">
        <w:rPr>
          <w:rFonts w:ascii="Nirmala UI" w:hAnsi="Nirmala UI" w:cs="Nirmala UI"/>
          <w:b/>
          <w:sz w:val="28"/>
          <w:szCs w:val="28"/>
        </w:rPr>
        <w:t>পরিসংখ্যান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</w:p>
    <w:p w14:paraId="5E504E1A" w14:textId="77777777" w:rsidR="00BC3BAF" w:rsidRPr="00C82094" w:rsidRDefault="00BC3BAF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বিশ্লেষণকৃত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উপাত্তের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আলোকে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দেখা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স্পেসে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ক্ষেত্রে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মোট</w:t>
      </w:r>
      <w:r w:rsidRPr="00C82094">
        <w:rPr>
          <w:rFonts w:ascii="Shonar Bangla" w:hAnsi="Shonar Bangla" w:cs="Shonar Bangla"/>
          <w:sz w:val="28"/>
          <w:szCs w:val="28"/>
        </w:rPr>
        <w:t xml:space="preserve"> ১৫৪ </w:t>
      </w:r>
      <w:r w:rsidRPr="00C82094">
        <w:rPr>
          <w:rFonts w:ascii="Nirmala UI" w:hAnsi="Nirmala UI" w:cs="Nirmala UI"/>
          <w:sz w:val="28"/>
          <w:szCs w:val="28"/>
        </w:rPr>
        <w:t>জন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মধ্যে</w:t>
      </w:r>
      <w:r w:rsidRPr="00C82094">
        <w:rPr>
          <w:rFonts w:ascii="Shonar Bangla" w:hAnsi="Shonar Bangla" w:cs="Shonar Bangla"/>
          <w:sz w:val="28"/>
          <w:szCs w:val="28"/>
        </w:rPr>
        <w:t xml:space="preserve"> ৯২.২০ </w:t>
      </w:r>
      <w:r w:rsidRPr="00C82094">
        <w:rPr>
          <w:rFonts w:ascii="Nirmala UI" w:hAnsi="Nirmala UI" w:cs="Nirmala UI"/>
          <w:sz w:val="28"/>
          <w:szCs w:val="28"/>
        </w:rPr>
        <w:t>শতাংশ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নারী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789CDB7C" w14:textId="5F35923E" w:rsidR="00D030F6" w:rsidRPr="00C82094" w:rsidRDefault="00D030F6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0B92DC47" w14:textId="01D2FCC6" w:rsidR="00D030F6" w:rsidRPr="00C82094" w:rsidRDefault="00F814C4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58240" behindDoc="1" locked="0" layoutInCell="1" allowOverlap="1" wp14:anchorId="57F44910" wp14:editId="17986657">
            <wp:simplePos x="0" y="0"/>
            <wp:positionH relativeFrom="column">
              <wp:posOffset>419100</wp:posOffset>
            </wp:positionH>
            <wp:positionV relativeFrom="paragraph">
              <wp:posOffset>250825</wp:posOffset>
            </wp:positionV>
            <wp:extent cx="489585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16" y="21452"/>
                <wp:lineTo x="21516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95494" w14:textId="6979D450" w:rsidR="00D030F6" w:rsidRPr="00C82094" w:rsidRDefault="00D030F6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12CE81DE" w14:textId="77777777" w:rsidR="00D030F6" w:rsidRPr="00C82094" w:rsidRDefault="00D030F6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1758DBCC" w14:textId="21B9EE39" w:rsidR="00D030F6" w:rsidRPr="00C82094" w:rsidRDefault="00D030F6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74F4D18D" w14:textId="57D913E9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3DDDC2C9" w14:textId="411A3194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24ECE46B" w14:textId="64AA1D90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6D3D0EAD" w14:textId="001923AA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5F79F325" w14:textId="77777777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46F4D2C9" w14:textId="77777777" w:rsidR="00DC4B1D" w:rsidRPr="00C82094" w:rsidRDefault="00DC4B1D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258EDCE1" w14:textId="32C14576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F2D1FAB" wp14:editId="4347FC25">
            <wp:simplePos x="0" y="0"/>
            <wp:positionH relativeFrom="column">
              <wp:posOffset>295275</wp:posOffset>
            </wp:positionH>
            <wp:positionV relativeFrom="paragraph">
              <wp:posOffset>4148455</wp:posOffset>
            </wp:positionV>
            <wp:extent cx="5191126" cy="3362325"/>
            <wp:effectExtent l="0" t="0" r="0" b="0"/>
            <wp:wrapTight wrapText="bothSides">
              <wp:wrapPolygon edited="0">
                <wp:start x="0" y="0"/>
                <wp:lineTo x="0" y="21416"/>
                <wp:lineTo x="21481" y="21416"/>
                <wp:lineTo x="21481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59264" behindDoc="1" locked="0" layoutInCell="1" allowOverlap="1" wp14:anchorId="152EB026" wp14:editId="715ACEA9">
            <wp:simplePos x="0" y="0"/>
            <wp:positionH relativeFrom="column">
              <wp:posOffset>295275</wp:posOffset>
            </wp:positionH>
            <wp:positionV relativeFrom="paragraph">
              <wp:posOffset>904875</wp:posOffset>
            </wp:positionV>
            <wp:extent cx="5191125" cy="3019425"/>
            <wp:effectExtent l="0" t="0" r="0" b="0"/>
            <wp:wrapTight wrapText="bothSides">
              <wp:wrapPolygon edited="0">
                <wp:start x="0" y="0"/>
                <wp:lineTo x="0" y="21396"/>
                <wp:lineTo x="21481" y="21396"/>
                <wp:lineTo x="2148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BAF" w:rsidRPr="00C82094">
        <w:rPr>
          <w:rFonts w:ascii="Nirmala UI" w:hAnsi="Nirmala UI" w:cs="Nirmala UI"/>
          <w:sz w:val="28"/>
          <w:szCs w:val="28"/>
        </w:rPr>
        <w:t>বয়স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অনুযায়ী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ভুক্তভোগীর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সংখ্যা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বিশ্লেষণ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করলে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দেখা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যায়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, ১৮ </w:t>
      </w:r>
      <w:r w:rsidR="00BC3BAF" w:rsidRPr="00C82094">
        <w:rPr>
          <w:rFonts w:ascii="Nirmala UI" w:hAnsi="Nirmala UI" w:cs="Nirmala UI"/>
          <w:sz w:val="28"/>
          <w:szCs w:val="28"/>
        </w:rPr>
        <w:t>থেকে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৩০ </w:t>
      </w:r>
      <w:r w:rsidR="00BC3BAF" w:rsidRPr="00C82094">
        <w:rPr>
          <w:rFonts w:ascii="Nirmala UI" w:hAnsi="Nirmala UI" w:cs="Nirmala UI"/>
          <w:sz w:val="28"/>
          <w:szCs w:val="28"/>
        </w:rPr>
        <w:t>বছর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বয়স্ক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ভুক্তভোগীর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সংখ্যা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সবচেয়ে</w:t>
      </w:r>
      <w:r w:rsidR="00BC3BA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BC3BAF" w:rsidRPr="00C82094">
        <w:rPr>
          <w:rFonts w:ascii="Nirmala UI" w:hAnsi="Nirmala UI" w:cs="Nirmala UI"/>
          <w:sz w:val="28"/>
          <w:szCs w:val="28"/>
        </w:rPr>
        <w:t>বেশি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8C3AF2" w:rsidRPr="00C82094">
        <w:rPr>
          <w:rFonts w:ascii="Nirmala UI" w:hAnsi="Nirmala UI" w:cs="Nirmala UI"/>
          <w:sz w:val="28"/>
          <w:szCs w:val="28"/>
        </w:rPr>
        <w:t>যা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প্রায়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৫৬</w:t>
      </w:r>
      <w:r w:rsidR="00465CF1" w:rsidRPr="00C82094">
        <w:rPr>
          <w:rFonts w:ascii="Shonar Bangla" w:hAnsi="Shonar Bangla" w:cs="Shonar Bangla"/>
          <w:sz w:val="28"/>
          <w:szCs w:val="28"/>
        </w:rPr>
        <w:t xml:space="preserve">.৪৯ </w:t>
      </w:r>
      <w:r w:rsidR="00465CF1" w:rsidRPr="00C82094">
        <w:rPr>
          <w:rFonts w:ascii="Nirmala UI" w:hAnsi="Nirmala UI" w:cs="Nirmala UI"/>
          <w:sz w:val="28"/>
          <w:szCs w:val="28"/>
        </w:rPr>
        <w:t>শতাংশ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।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দুর্ভাগ্যজনক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হলেও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বাস্তব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যে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8C3AF2" w:rsidRPr="00C82094">
        <w:rPr>
          <w:rFonts w:ascii="Nirmala UI" w:hAnsi="Nirmala UI" w:cs="Nirmala UI"/>
          <w:sz w:val="28"/>
          <w:szCs w:val="28"/>
        </w:rPr>
        <w:t>প্রাপ্ত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ভুক্তভোগীর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সংখ্যার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প্রায়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৩২</w:t>
      </w:r>
      <w:r w:rsidR="00465CF1" w:rsidRPr="00C82094">
        <w:rPr>
          <w:rFonts w:ascii="Shonar Bangla" w:hAnsi="Shonar Bangla" w:cs="Shonar Bangla"/>
          <w:sz w:val="28"/>
          <w:szCs w:val="28"/>
        </w:rPr>
        <w:t xml:space="preserve">.৪৭ </w:t>
      </w:r>
      <w:r w:rsidR="008C3AF2" w:rsidRPr="00C82094">
        <w:rPr>
          <w:rFonts w:ascii="Nirmala UI" w:hAnsi="Nirmala UI" w:cs="Nirmala UI"/>
          <w:sz w:val="28"/>
          <w:szCs w:val="28"/>
        </w:rPr>
        <w:t>শতাংশ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অপ্রাপ্তবয়স্ক</w:t>
      </w:r>
      <w:r w:rsidR="00196E56" w:rsidRPr="00C82094">
        <w:rPr>
          <w:rFonts w:ascii="Shonar Bangla" w:hAnsi="Shonar Bangla" w:cs="Shonar Bangla"/>
          <w:sz w:val="28"/>
          <w:szCs w:val="28"/>
        </w:rPr>
        <w:t xml:space="preserve"> (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১৮ </w:t>
      </w:r>
      <w:r w:rsidR="008C3AF2" w:rsidRPr="00C82094">
        <w:rPr>
          <w:rFonts w:ascii="Nirmala UI" w:hAnsi="Nirmala UI" w:cs="Nirmala UI"/>
          <w:sz w:val="28"/>
          <w:szCs w:val="28"/>
        </w:rPr>
        <w:t>বছরের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C3AF2" w:rsidRPr="00C82094">
        <w:rPr>
          <w:rFonts w:ascii="Nirmala UI" w:hAnsi="Nirmala UI" w:cs="Nirmala UI"/>
          <w:sz w:val="28"/>
          <w:szCs w:val="28"/>
        </w:rPr>
        <w:t>নিচে</w:t>
      </w:r>
      <w:r w:rsidR="008C3AF2" w:rsidRPr="00C82094">
        <w:rPr>
          <w:rFonts w:ascii="Shonar Bangla" w:hAnsi="Shonar Bangla" w:cs="Shonar Bangla"/>
          <w:sz w:val="28"/>
          <w:szCs w:val="28"/>
        </w:rPr>
        <w:t xml:space="preserve">) </w:t>
      </w:r>
      <w:r w:rsidR="00465CF1" w:rsidRPr="00C82094">
        <w:rPr>
          <w:rFonts w:ascii="Nirmala UI" w:hAnsi="Nirmala UI" w:cs="Nirmala UI"/>
          <w:sz w:val="28"/>
          <w:szCs w:val="28"/>
        </w:rPr>
        <w:t>।</w:t>
      </w:r>
    </w:p>
    <w:p w14:paraId="01236A3D" w14:textId="2085F8E8" w:rsidR="00805687" w:rsidRPr="00C82094" w:rsidRDefault="00805687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1C5FA357" w14:textId="3CC5A064" w:rsidR="00805687" w:rsidRPr="00C82094" w:rsidRDefault="00587B5D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lastRenderedPageBreak/>
        <w:t>উল্লেখ্য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জেন্ডারভিত্তিক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বয়স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বিশ্লেষণে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লক্ষণীয়</w:t>
      </w:r>
      <w:r w:rsidRPr="00C82094">
        <w:rPr>
          <w:rFonts w:ascii="Shonar Bangla" w:hAnsi="Shonar Bangla" w:cs="Shonar Bangla"/>
          <w:sz w:val="28"/>
          <w:szCs w:val="28"/>
        </w:rPr>
        <w:t xml:space="preserve"> ১৮ </w:t>
      </w:r>
      <w:r w:rsidRPr="00C82094">
        <w:rPr>
          <w:rFonts w:ascii="Nirmala UI" w:hAnsi="Nirmala UI" w:cs="Nirmala UI"/>
          <w:sz w:val="28"/>
          <w:szCs w:val="28"/>
        </w:rPr>
        <w:t>থেকে</w:t>
      </w:r>
      <w:r w:rsidRPr="00C82094">
        <w:rPr>
          <w:rFonts w:ascii="Shonar Bangla" w:hAnsi="Shonar Bangla" w:cs="Shonar Bangla"/>
          <w:sz w:val="28"/>
          <w:szCs w:val="28"/>
        </w:rPr>
        <w:t xml:space="preserve"> ৩০ </w:t>
      </w:r>
      <w:r w:rsidRPr="00C82094">
        <w:rPr>
          <w:rFonts w:ascii="Nirmala UI" w:hAnsi="Nirmala UI" w:cs="Nirmala UI"/>
          <w:sz w:val="28"/>
          <w:szCs w:val="28"/>
        </w:rPr>
        <w:t>বছর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এবং</w:t>
      </w:r>
      <w:r w:rsidRPr="00C82094">
        <w:rPr>
          <w:rFonts w:ascii="Shonar Bangla" w:hAnsi="Shonar Bangla" w:cs="Shonar Bangla"/>
          <w:sz w:val="28"/>
          <w:szCs w:val="28"/>
        </w:rPr>
        <w:t xml:space="preserve"> ১৮ </w:t>
      </w:r>
      <w:r w:rsidRPr="00C82094">
        <w:rPr>
          <w:rFonts w:ascii="Nirmala UI" w:hAnsi="Nirmala UI" w:cs="Nirmala UI"/>
          <w:sz w:val="28"/>
          <w:szCs w:val="28"/>
        </w:rPr>
        <w:t>বছরের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নিচে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নারী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পুরুষের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তুলনায়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অনেক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বেশি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কিন্তু</w:t>
      </w:r>
      <w:r w:rsidRPr="00C82094">
        <w:rPr>
          <w:rFonts w:ascii="Shonar Bangla" w:hAnsi="Shonar Bangla" w:cs="Shonar Bangla"/>
          <w:sz w:val="28"/>
          <w:szCs w:val="28"/>
        </w:rPr>
        <w:t xml:space="preserve"> ৩০ </w:t>
      </w:r>
      <w:r w:rsidRPr="00C82094">
        <w:rPr>
          <w:rFonts w:ascii="Nirmala UI" w:hAnsi="Nirmala UI" w:cs="Nirmala UI"/>
          <w:sz w:val="28"/>
          <w:szCs w:val="28"/>
        </w:rPr>
        <w:t>বছরের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অধিক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বয়স্ক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ক্ষেত্রে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পুরুষের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অধিক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2480B495" w14:textId="574F6842" w:rsidR="008621B3" w:rsidRPr="00C82094" w:rsidRDefault="00465CF1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C82094">
        <w:rPr>
          <w:rFonts w:ascii="Shonar Bangla" w:hAnsi="Shonar Bangla" w:cs="Shonar Bangla"/>
          <w:b/>
          <w:sz w:val="28"/>
          <w:szCs w:val="28"/>
        </w:rPr>
        <w:t xml:space="preserve">৫.২ </w:t>
      </w:r>
      <w:r w:rsidR="0015237F" w:rsidRPr="00C82094">
        <w:rPr>
          <w:rFonts w:ascii="Nirmala UI" w:hAnsi="Nirmala UI" w:cs="Nirmala UI"/>
          <w:b/>
          <w:sz w:val="28"/>
          <w:szCs w:val="28"/>
        </w:rPr>
        <w:t>অঞ্চলভেদে</w:t>
      </w:r>
      <w:r w:rsidR="0015237F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102F92" w:rsidRPr="00C82094">
        <w:rPr>
          <w:rFonts w:ascii="Nirmala UI" w:hAnsi="Nirmala UI" w:cs="Nirmala UI"/>
          <w:b/>
          <w:sz w:val="28"/>
          <w:szCs w:val="28"/>
        </w:rPr>
        <w:t>ভুক্তভোগীর</w:t>
      </w:r>
      <w:r w:rsidR="00102F92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102F92" w:rsidRPr="00C82094">
        <w:rPr>
          <w:rFonts w:ascii="Nirmala UI" w:hAnsi="Nirmala UI" w:cs="Nirmala UI"/>
          <w:b/>
          <w:sz w:val="28"/>
          <w:szCs w:val="28"/>
        </w:rPr>
        <w:t>সংখ্যা</w:t>
      </w:r>
      <w:r w:rsidR="00102F92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</w:p>
    <w:p w14:paraId="789C6E39" w14:textId="1555CE52" w:rsidR="00DC4B1D" w:rsidRPr="00C82094" w:rsidRDefault="00D07443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তথ্য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7F7096" w:rsidRPr="00C82094">
        <w:rPr>
          <w:rFonts w:ascii="Nirmala UI" w:hAnsi="Nirmala UI" w:cs="Nirmala UI"/>
          <w:sz w:val="28"/>
          <w:szCs w:val="28"/>
        </w:rPr>
        <w:t>উপাত্ত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বিশ্লেষণ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দেখা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সবচেয়ে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বেশি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নিপীড়নের</w:t>
      </w:r>
      <w:r w:rsidR="00131970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31970" w:rsidRPr="00C82094">
        <w:rPr>
          <w:rFonts w:ascii="Nirmala UI" w:hAnsi="Nirmala UI" w:cs="Nirmala UI"/>
          <w:sz w:val="28"/>
          <w:szCs w:val="28"/>
        </w:rPr>
        <w:t>সংবাদ</w:t>
      </w:r>
      <w:r w:rsidR="00131970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31970" w:rsidRPr="00C82094">
        <w:rPr>
          <w:rFonts w:ascii="Nirmala UI" w:hAnsi="Nirmala UI" w:cs="Nirmala UI"/>
          <w:sz w:val="28"/>
          <w:szCs w:val="28"/>
        </w:rPr>
        <w:t>পাওয়া</w:t>
      </w:r>
      <w:r w:rsidR="00131970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31970" w:rsidRPr="00C82094">
        <w:rPr>
          <w:rFonts w:ascii="Nirmala UI" w:hAnsi="Nirmala UI" w:cs="Nirmala UI"/>
          <w:sz w:val="28"/>
          <w:szCs w:val="28"/>
        </w:rPr>
        <w:t>গিয়েছে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ঢাকা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বিভাগে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যার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পরিমাণ</w:t>
      </w:r>
      <w:r w:rsidRPr="00C82094">
        <w:rPr>
          <w:rFonts w:ascii="Shonar Bangla" w:hAnsi="Shonar Bangla" w:cs="Shonar Bangla"/>
          <w:sz w:val="28"/>
          <w:szCs w:val="28"/>
        </w:rPr>
        <w:t xml:space="preserve"> ৩৩.১২%, </w:t>
      </w:r>
      <w:r w:rsidRPr="00C82094">
        <w:rPr>
          <w:rFonts w:ascii="Nirmala UI" w:hAnsi="Nirmala UI" w:cs="Nirmala UI"/>
          <w:sz w:val="28"/>
          <w:szCs w:val="28"/>
        </w:rPr>
        <w:t>এর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পরেই</w:t>
      </w:r>
      <w:r w:rsidRPr="00C82094">
        <w:rPr>
          <w:rFonts w:ascii="Shonar Bangla" w:hAnsi="Shonar Bangla" w:cs="Shonar Bangla"/>
          <w:sz w:val="28"/>
          <w:szCs w:val="28"/>
        </w:rPr>
        <w:t xml:space="preserve"> ১৬.৮৮% </w:t>
      </w:r>
      <w:r w:rsidRPr="00C82094">
        <w:rPr>
          <w:rFonts w:ascii="Nirmala UI" w:hAnsi="Nirmala UI" w:cs="Nirmala UI"/>
          <w:sz w:val="28"/>
          <w:szCs w:val="28"/>
        </w:rPr>
        <w:t>নিয়েই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অবস্থান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চট্টগ্রাম</w:t>
      </w:r>
      <w:r w:rsidR="00DC345B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এছাড়া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জেলা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অনুযায়ী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তথ্য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বিশ্লেষণ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করলে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দেখা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অধিকাংশ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ঘটনাগুলো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বিভাগীয়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শহরে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ঘটছে।</w:t>
      </w:r>
    </w:p>
    <w:p w14:paraId="77260148" w14:textId="29D075CC" w:rsidR="00131970" w:rsidRPr="00C82094" w:rsidRDefault="00BC1CFB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61312" behindDoc="1" locked="0" layoutInCell="1" allowOverlap="1" wp14:anchorId="6DFAA136" wp14:editId="3BABE024">
            <wp:simplePos x="0" y="0"/>
            <wp:positionH relativeFrom="column">
              <wp:posOffset>230505</wp:posOffset>
            </wp:positionH>
            <wp:positionV relativeFrom="paragraph">
              <wp:posOffset>575945</wp:posOffset>
            </wp:positionV>
            <wp:extent cx="5305425" cy="5676900"/>
            <wp:effectExtent l="0" t="0" r="0" b="0"/>
            <wp:wrapThrough wrapText="bothSides">
              <wp:wrapPolygon edited="0">
                <wp:start x="78" y="0"/>
                <wp:lineTo x="0" y="217"/>
                <wp:lineTo x="0" y="21383"/>
                <wp:lineTo x="78" y="21528"/>
                <wp:lineTo x="21406" y="21528"/>
                <wp:lineTo x="21484" y="21383"/>
                <wp:lineTo x="21484" y="217"/>
                <wp:lineTo x="21406" y="0"/>
                <wp:lineTo x="78" y="0"/>
              </wp:wrapPolygon>
            </wp:wrapThrough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7A32" w14:textId="1F736AAF" w:rsidR="00131970" w:rsidRPr="00C82094" w:rsidRDefault="00131970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62A9CBC4" w14:textId="77777777" w:rsidR="00805687" w:rsidRPr="00C82094" w:rsidRDefault="00805687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16109F2A" w14:textId="77777777" w:rsidR="00805687" w:rsidRPr="00C82094" w:rsidRDefault="00805687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402C0E9E" w14:textId="40676011" w:rsidR="00805687" w:rsidRPr="00C82094" w:rsidRDefault="00805687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</w:p>
    <w:p w14:paraId="243D8675" w14:textId="635B12E7" w:rsidR="006E4499" w:rsidRPr="00C82094" w:rsidRDefault="006E4499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 w:cs="Shonar Bangla"/>
          <w:b/>
          <w:sz w:val="28"/>
          <w:szCs w:val="28"/>
        </w:rPr>
        <w:t xml:space="preserve">৫.৩ </w:t>
      </w:r>
      <w:r w:rsidRPr="00C82094">
        <w:rPr>
          <w:rFonts w:ascii="Nirmala UI" w:hAnsi="Nirmala UI" w:cs="Nirmala UI"/>
          <w:b/>
          <w:sz w:val="28"/>
          <w:szCs w:val="28"/>
        </w:rPr>
        <w:t>যৌন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C82094">
        <w:rPr>
          <w:rFonts w:ascii="Nirmala UI" w:hAnsi="Nirmala UI" w:cs="Nirmala UI"/>
          <w:b/>
          <w:sz w:val="28"/>
          <w:szCs w:val="28"/>
        </w:rPr>
        <w:t>নিপীড়নের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C82094">
        <w:rPr>
          <w:rFonts w:ascii="Nirmala UI" w:hAnsi="Nirmala UI" w:cs="Nirmala UI"/>
          <w:b/>
          <w:sz w:val="28"/>
          <w:szCs w:val="28"/>
        </w:rPr>
        <w:t>ধরন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E51C8C" w:rsidRPr="00C82094">
        <w:rPr>
          <w:rFonts w:ascii="Nirmala UI" w:hAnsi="Nirmala UI" w:cs="Nirmala UI"/>
          <w:b/>
          <w:sz w:val="28"/>
          <w:szCs w:val="28"/>
        </w:rPr>
        <w:t>ও</w:t>
      </w:r>
      <w:r w:rsidR="00E51C8C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8D5085" w:rsidRPr="00C82094">
        <w:rPr>
          <w:rFonts w:ascii="Nirmala UI" w:hAnsi="Nirmala UI" w:cs="Nirmala UI"/>
          <w:b/>
          <w:sz w:val="28"/>
          <w:szCs w:val="28"/>
        </w:rPr>
        <w:t>পরিণতি</w:t>
      </w:r>
    </w:p>
    <w:p w14:paraId="51CC9A7E" w14:textId="3D864AC8" w:rsidR="00112702" w:rsidRPr="00C82094" w:rsidRDefault="00112702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74624" behindDoc="1" locked="0" layoutInCell="1" allowOverlap="1" wp14:anchorId="236CD561" wp14:editId="03CE6DB1">
            <wp:simplePos x="0" y="0"/>
            <wp:positionH relativeFrom="column">
              <wp:posOffset>8890</wp:posOffset>
            </wp:positionH>
            <wp:positionV relativeFrom="paragraph">
              <wp:posOffset>4993640</wp:posOffset>
            </wp:positionV>
            <wp:extent cx="5695315" cy="3429000"/>
            <wp:effectExtent l="0" t="0" r="635" b="0"/>
            <wp:wrapTight wrapText="bothSides">
              <wp:wrapPolygon edited="0">
                <wp:start x="0" y="0"/>
                <wp:lineTo x="0" y="21480"/>
                <wp:lineTo x="21530" y="21480"/>
                <wp:lineTo x="21530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73600" behindDoc="1" locked="0" layoutInCell="1" allowOverlap="1" wp14:anchorId="7FFA5AE2" wp14:editId="6F9655C0">
            <wp:simplePos x="0" y="0"/>
            <wp:positionH relativeFrom="column">
              <wp:posOffset>9525</wp:posOffset>
            </wp:positionH>
            <wp:positionV relativeFrom="paragraph">
              <wp:posOffset>1059815</wp:posOffset>
            </wp:positionV>
            <wp:extent cx="5695315" cy="3552825"/>
            <wp:effectExtent l="0" t="0" r="635" b="0"/>
            <wp:wrapTight wrapText="bothSides">
              <wp:wrapPolygon edited="0">
                <wp:start x="0" y="0"/>
                <wp:lineTo x="0" y="21426"/>
                <wp:lineTo x="21530" y="21426"/>
                <wp:lineTo x="21530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499" w:rsidRPr="00C82094">
        <w:rPr>
          <w:rFonts w:ascii="Nirmala UI" w:hAnsi="Nirmala UI" w:cs="Nirmala UI"/>
          <w:sz w:val="28"/>
          <w:szCs w:val="28"/>
        </w:rPr>
        <w:t>যৌন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E4499" w:rsidRPr="00C82094">
        <w:rPr>
          <w:rFonts w:ascii="Nirmala UI" w:hAnsi="Nirmala UI" w:cs="Nirmala UI"/>
          <w:sz w:val="28"/>
          <w:szCs w:val="28"/>
        </w:rPr>
        <w:t>নিপীড়নমূলক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E4499" w:rsidRPr="00C82094">
        <w:rPr>
          <w:rFonts w:ascii="Nirmala UI" w:hAnsi="Nirmala UI" w:cs="Nirmala UI"/>
          <w:sz w:val="28"/>
          <w:szCs w:val="28"/>
        </w:rPr>
        <w:t>অপরাধপ্রবনতার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E4499" w:rsidRPr="00C82094">
        <w:rPr>
          <w:rFonts w:ascii="Nirmala UI" w:hAnsi="Nirmala UI" w:cs="Nirmala UI"/>
          <w:sz w:val="28"/>
          <w:szCs w:val="28"/>
        </w:rPr>
        <w:t>মধ্যে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E4499" w:rsidRPr="00C82094">
        <w:rPr>
          <w:rFonts w:ascii="Nirmala UI" w:hAnsi="Nirmala UI" w:cs="Nirmala UI"/>
          <w:sz w:val="28"/>
          <w:szCs w:val="28"/>
        </w:rPr>
        <w:t>যৌন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E4499" w:rsidRPr="00C82094">
        <w:rPr>
          <w:rFonts w:ascii="Nirmala UI" w:hAnsi="Nirmala UI" w:cs="Nirmala UI"/>
          <w:sz w:val="28"/>
          <w:szCs w:val="28"/>
        </w:rPr>
        <w:t>হয়রানি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E4499" w:rsidRPr="00C82094">
        <w:rPr>
          <w:rFonts w:ascii="Nirmala UI" w:hAnsi="Nirmala UI" w:cs="Nirmala UI"/>
          <w:sz w:val="28"/>
          <w:szCs w:val="28"/>
        </w:rPr>
        <w:t>ধর্ষণ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E4499" w:rsidRPr="00C82094">
        <w:rPr>
          <w:rFonts w:ascii="Nirmala UI" w:hAnsi="Nirmala UI" w:cs="Nirmala UI"/>
          <w:sz w:val="28"/>
          <w:szCs w:val="28"/>
        </w:rPr>
        <w:t>আত্মহত্যা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E4499" w:rsidRPr="00C82094">
        <w:rPr>
          <w:rFonts w:ascii="Nirmala UI" w:hAnsi="Nirmala UI" w:cs="Nirmala UI"/>
          <w:sz w:val="28"/>
          <w:szCs w:val="28"/>
        </w:rPr>
        <w:t>আত্মহত্যার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6E4499" w:rsidRPr="00C82094">
        <w:rPr>
          <w:rFonts w:ascii="Nirmala UI" w:hAnsi="Nirmala UI" w:cs="Nirmala UI"/>
          <w:sz w:val="28"/>
          <w:szCs w:val="28"/>
        </w:rPr>
        <w:t>চেষ্টা</w:t>
      </w:r>
      <w:r w:rsidR="006E4499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6E4499" w:rsidRPr="00C82094">
        <w:rPr>
          <w:rFonts w:ascii="Nirmala UI" w:hAnsi="Nirmala UI" w:cs="Nirmala UI"/>
          <w:sz w:val="28"/>
          <w:szCs w:val="28"/>
        </w:rPr>
        <w:t>যৌনপণ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454E0F" w:rsidRPr="00C82094">
        <w:rPr>
          <w:rFonts w:ascii="Nirmala UI" w:hAnsi="Nirmala UI" w:cs="Nirmala UI"/>
          <w:sz w:val="28"/>
          <w:szCs w:val="28"/>
        </w:rPr>
        <w:t>হত্যা</w:t>
      </w:r>
      <w:r w:rsidR="00454E0F" w:rsidRPr="00C82094">
        <w:rPr>
          <w:rFonts w:ascii="Shonar Bangla" w:hAnsi="Shonar Bangla" w:cs="Shonar Bangla"/>
          <w:sz w:val="28"/>
          <w:szCs w:val="28"/>
        </w:rPr>
        <w:t>-</w:t>
      </w:r>
      <w:r w:rsidR="00454E0F" w:rsidRPr="00C82094">
        <w:rPr>
          <w:rFonts w:ascii="Nirmala UI" w:hAnsi="Nirmala UI" w:cs="Nirmala UI"/>
          <w:sz w:val="28"/>
          <w:szCs w:val="28"/>
        </w:rPr>
        <w:t>চেষ্টার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মতো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ঘটনাগুলোকে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পরিসংখ্যানমূলক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বিশ্লেষণ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করলে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দেখা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যায়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454E0F" w:rsidRPr="00C82094">
        <w:rPr>
          <w:rFonts w:ascii="Nirmala UI" w:hAnsi="Nirmala UI" w:cs="Nirmala UI"/>
          <w:sz w:val="28"/>
          <w:szCs w:val="28"/>
        </w:rPr>
        <w:t>হয়রানিমূলক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যৌন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নিপীড়নের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সংখ্যা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শতকরা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৬২.৯৯ </w:t>
      </w:r>
      <w:r w:rsidR="00454E0F" w:rsidRPr="00C82094">
        <w:rPr>
          <w:rFonts w:ascii="Nirmala UI" w:hAnsi="Nirmala UI" w:cs="Nirmala UI"/>
          <w:sz w:val="28"/>
          <w:szCs w:val="28"/>
        </w:rPr>
        <w:t>শতাংশ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454E0F" w:rsidRPr="00C82094">
        <w:rPr>
          <w:rFonts w:ascii="Nirmala UI" w:hAnsi="Nirmala UI" w:cs="Nirmala UI"/>
          <w:sz w:val="28"/>
          <w:szCs w:val="28"/>
        </w:rPr>
        <w:t>যা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সর্বাপেক্ষা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বেশি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।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064F1" w:rsidRPr="00C82094">
        <w:rPr>
          <w:rFonts w:ascii="Nirmala UI" w:hAnsi="Nirmala UI" w:cs="Nirmala UI"/>
          <w:sz w:val="28"/>
          <w:szCs w:val="28"/>
        </w:rPr>
        <w:t>অন্যদিকে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454E0F" w:rsidRPr="00C82094">
        <w:rPr>
          <w:rFonts w:ascii="Nirmala UI" w:hAnsi="Nirmala UI" w:cs="Nirmala UI"/>
          <w:sz w:val="28"/>
          <w:szCs w:val="28"/>
        </w:rPr>
        <w:t>ধর্ষণের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শিকার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এমন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ভুক্তভোগীর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সংখ্যা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lastRenderedPageBreak/>
        <w:t>শতকরা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১৫.৫৮ </w:t>
      </w:r>
      <w:r w:rsidR="00454E0F" w:rsidRPr="00C82094">
        <w:rPr>
          <w:rFonts w:ascii="Nirmala UI" w:hAnsi="Nirmala UI" w:cs="Nirmala UI"/>
          <w:sz w:val="28"/>
          <w:szCs w:val="28"/>
        </w:rPr>
        <w:t>শতাংশ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454E0F" w:rsidRPr="00C82094">
        <w:rPr>
          <w:rFonts w:ascii="Nirmala UI" w:hAnsi="Nirmala UI" w:cs="Nirmala UI"/>
          <w:sz w:val="28"/>
          <w:szCs w:val="28"/>
        </w:rPr>
        <w:t>যৌনপন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১৩.৬৪ %, </w:t>
      </w:r>
      <w:r w:rsidR="00454E0F" w:rsidRPr="00C82094">
        <w:rPr>
          <w:rFonts w:ascii="Nirmala UI" w:hAnsi="Nirmala UI" w:cs="Nirmala UI"/>
          <w:sz w:val="28"/>
          <w:szCs w:val="28"/>
        </w:rPr>
        <w:t>আত্মহত্যা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৩.২৫ %, </w:t>
      </w:r>
      <w:r w:rsidR="00454E0F" w:rsidRPr="00C82094">
        <w:rPr>
          <w:rFonts w:ascii="Nirmala UI" w:hAnsi="Nirmala UI" w:cs="Nirmala UI"/>
          <w:sz w:val="28"/>
          <w:szCs w:val="28"/>
        </w:rPr>
        <w:t>আত্মহত্যার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চেষ্টা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১.৯৫ %, </w:t>
      </w:r>
      <w:r w:rsidR="00454E0F" w:rsidRPr="00C82094">
        <w:rPr>
          <w:rFonts w:ascii="Nirmala UI" w:hAnsi="Nirmala UI" w:cs="Nirmala UI"/>
          <w:sz w:val="28"/>
          <w:szCs w:val="28"/>
        </w:rPr>
        <w:t>খুনের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454E0F" w:rsidRPr="00C82094">
        <w:rPr>
          <w:rFonts w:ascii="Nirmala UI" w:hAnsi="Nirmala UI" w:cs="Nirmala UI"/>
          <w:sz w:val="28"/>
          <w:szCs w:val="28"/>
        </w:rPr>
        <w:t>চেষ্টা</w:t>
      </w:r>
      <w:r w:rsidR="00454E0F" w:rsidRPr="00C82094">
        <w:rPr>
          <w:rFonts w:ascii="Shonar Bangla" w:hAnsi="Shonar Bangla" w:cs="Shonar Bangla"/>
          <w:sz w:val="28"/>
          <w:szCs w:val="28"/>
        </w:rPr>
        <w:t xml:space="preserve"> ০.৬৫</w:t>
      </w:r>
      <w:r w:rsidR="008064F1" w:rsidRPr="00C82094">
        <w:rPr>
          <w:rFonts w:ascii="Shonar Bangla" w:hAnsi="Shonar Bangla" w:cs="Shonar Bangla"/>
          <w:sz w:val="28"/>
          <w:szCs w:val="28"/>
        </w:rPr>
        <w:t xml:space="preserve"> % </w:t>
      </w:r>
      <w:r w:rsidR="008064F1" w:rsidRPr="00C82094">
        <w:rPr>
          <w:rFonts w:ascii="Nirmala UI" w:hAnsi="Nirmala UI" w:cs="Nirmala UI"/>
          <w:sz w:val="28"/>
          <w:szCs w:val="28"/>
        </w:rPr>
        <w:t>এবং</w:t>
      </w:r>
      <w:r w:rsidR="008064F1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064F1" w:rsidRPr="00C82094">
        <w:rPr>
          <w:rFonts w:ascii="Nirmala UI" w:hAnsi="Nirmala UI" w:cs="Nirmala UI"/>
          <w:sz w:val="28"/>
          <w:szCs w:val="28"/>
        </w:rPr>
        <w:t>অন্যান্য</w:t>
      </w:r>
      <w:r w:rsidR="008064F1" w:rsidRPr="00C82094">
        <w:rPr>
          <w:rFonts w:ascii="Shonar Bangla" w:hAnsi="Shonar Bangla" w:cs="Shonar Bangla"/>
          <w:sz w:val="28"/>
          <w:szCs w:val="28"/>
        </w:rPr>
        <w:t xml:space="preserve"> ১.৯৫ % </w:t>
      </w:r>
      <w:r w:rsidR="008064F1" w:rsidRPr="00C82094">
        <w:rPr>
          <w:rFonts w:ascii="Nirmala UI" w:hAnsi="Nirmala UI" w:cs="Nirmala UI"/>
          <w:sz w:val="28"/>
          <w:szCs w:val="28"/>
        </w:rPr>
        <w:t>।</w:t>
      </w:r>
      <w:r w:rsidR="008064F1"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3E7A8770" w14:textId="4E3E942F" w:rsidR="005323D8" w:rsidRPr="00C82094" w:rsidRDefault="00830FF7" w:rsidP="00DC345B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C82094">
        <w:rPr>
          <w:rFonts w:ascii="Shonar Bangla" w:hAnsi="Shonar Bangla" w:cs="Shonar Bangla"/>
          <w:b/>
          <w:sz w:val="28"/>
          <w:szCs w:val="28"/>
        </w:rPr>
        <w:t xml:space="preserve">৫.৪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সাইবার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স্পেসে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যৌন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নিপীড়নমূলক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অপরাধগুলো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ছড়িয়ে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দেয়ার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BC7D85" w:rsidRPr="00C82094">
        <w:rPr>
          <w:rFonts w:ascii="Nirmala UI" w:hAnsi="Nirmala UI" w:cs="Nirmala UI"/>
          <w:b/>
          <w:sz w:val="28"/>
          <w:szCs w:val="28"/>
        </w:rPr>
        <w:t>মাধ্যম</w:t>
      </w:r>
      <w:r w:rsidR="00BC7D85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</w:p>
    <w:p w14:paraId="7DAAB491" w14:textId="3086FF05" w:rsidR="00557FC2" w:rsidRPr="00C82094" w:rsidRDefault="00E00B8A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66432" behindDoc="0" locked="0" layoutInCell="1" allowOverlap="1" wp14:anchorId="7283622D" wp14:editId="0A40C6BA">
            <wp:simplePos x="0" y="0"/>
            <wp:positionH relativeFrom="column">
              <wp:posOffset>581025</wp:posOffset>
            </wp:positionH>
            <wp:positionV relativeFrom="paragraph">
              <wp:posOffset>1336040</wp:posOffset>
            </wp:positionV>
            <wp:extent cx="4714875" cy="3133725"/>
            <wp:effectExtent l="0" t="0" r="0" b="0"/>
            <wp:wrapThrough wrapText="bothSides">
              <wp:wrapPolygon edited="0">
                <wp:start x="0" y="0"/>
                <wp:lineTo x="0" y="21403"/>
                <wp:lineTo x="21469" y="21403"/>
                <wp:lineTo x="21469" y="0"/>
                <wp:lineTo x="0" y="0"/>
              </wp:wrapPolygon>
            </wp:wrapThrough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D45" w:rsidRPr="00C82094">
        <w:rPr>
          <w:rFonts w:ascii="Nirmala UI" w:hAnsi="Nirmala UI" w:cs="Nirmala UI"/>
          <w:sz w:val="28"/>
          <w:szCs w:val="28"/>
        </w:rPr>
        <w:t>সাইবার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স্পেসে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যৌন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নিপীড়নমূলক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অপরাধগুলো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ছড়িয়ে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দেওয়ার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ক্ষেত্রে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এবং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ভুক্তভোগীকে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নিষ্ক্রিয়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কিংবা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হয়রানিমূলক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পরিস্থিতিতে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ফেলতে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নিপীড়নকারী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গোপনে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="00370D45" w:rsidRPr="00C82094">
        <w:rPr>
          <w:rFonts w:ascii="Nirmala UI" w:hAnsi="Nirmala UI" w:cs="Nirmala UI"/>
          <w:sz w:val="28"/>
          <w:szCs w:val="28"/>
        </w:rPr>
        <w:t>চাপ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প্রয়োগ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করে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কিংবা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D5085" w:rsidRPr="00C82094">
        <w:rPr>
          <w:rFonts w:ascii="Nirmala UI" w:hAnsi="Nirmala UI" w:cs="Nirmala UI"/>
          <w:sz w:val="28"/>
          <w:szCs w:val="28"/>
        </w:rPr>
        <w:t>প্রতারণা</w:t>
      </w:r>
      <w:r w:rsidR="00370D45" w:rsidRPr="00C82094">
        <w:rPr>
          <w:rFonts w:ascii="Shonar Bangla" w:hAnsi="Shonar Bangla" w:cs="Shonar Bangla"/>
          <w:sz w:val="28"/>
          <w:szCs w:val="28"/>
        </w:rPr>
        <w:t>-</w:t>
      </w:r>
      <w:r w:rsidR="007F7096" w:rsidRPr="00C82094">
        <w:rPr>
          <w:rFonts w:ascii="Nirmala UI" w:hAnsi="Nirmala UI" w:cs="Nirmala UI"/>
          <w:sz w:val="28"/>
          <w:szCs w:val="28"/>
        </w:rPr>
        <w:t>প্রলোভনের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আশ্রয়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370D45" w:rsidRPr="00C82094">
        <w:rPr>
          <w:rFonts w:ascii="Nirmala UI" w:hAnsi="Nirmala UI" w:cs="Nirmala UI"/>
          <w:sz w:val="28"/>
          <w:szCs w:val="28"/>
        </w:rPr>
        <w:t>নিয়ে</w:t>
      </w:r>
      <w:r w:rsidR="00370D4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বিভিন্ন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আপত্তিকর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বিকৃত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কন্টেন্ট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সংগ্রহ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করতে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যে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মাধ্যমগুলো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হাতিয়ার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হিসাবে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ব্যাবহার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করে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তার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বিশ্লেষণমূলক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D5085" w:rsidRPr="00C82094">
        <w:rPr>
          <w:rFonts w:ascii="Nirmala UI" w:hAnsi="Nirmala UI" w:cs="Nirmala UI"/>
          <w:sz w:val="28"/>
          <w:szCs w:val="28"/>
        </w:rPr>
        <w:t>পরিসংখ্যান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তুলে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ধরলে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দেখা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যায়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যে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ভিডিও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এবং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স্থির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B11A4" w:rsidRPr="00C82094">
        <w:rPr>
          <w:rFonts w:ascii="Nirmala UI" w:hAnsi="Nirmala UI" w:cs="Nirmala UI"/>
          <w:sz w:val="28"/>
          <w:szCs w:val="28"/>
        </w:rPr>
        <w:t>চিত্র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আকারে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ধারনকৃত</w:t>
      </w:r>
      <w:r w:rsidR="00557FC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57FC2" w:rsidRPr="00C82094">
        <w:rPr>
          <w:rFonts w:ascii="Nirmala UI" w:hAnsi="Nirmala UI" w:cs="Nirmala UI"/>
          <w:sz w:val="28"/>
          <w:szCs w:val="28"/>
        </w:rPr>
        <w:t>কন্টেন্টের</w:t>
      </w:r>
      <w:r w:rsidR="005B11A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B11A4" w:rsidRPr="00C82094">
        <w:rPr>
          <w:rFonts w:ascii="Nirmala UI" w:hAnsi="Nirmala UI" w:cs="Nirmala UI"/>
          <w:sz w:val="28"/>
          <w:szCs w:val="28"/>
        </w:rPr>
        <w:t>সংখ্যা</w:t>
      </w:r>
      <w:r w:rsidR="005B11A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5B11A4" w:rsidRPr="00C82094">
        <w:rPr>
          <w:rFonts w:ascii="Nirmala UI" w:hAnsi="Nirmala UI" w:cs="Nirmala UI"/>
          <w:sz w:val="28"/>
          <w:szCs w:val="28"/>
        </w:rPr>
        <w:t>যথাক্রমে</w:t>
      </w:r>
      <w:r w:rsidR="005B11A4" w:rsidRPr="00C82094">
        <w:rPr>
          <w:rFonts w:ascii="Shonar Bangla" w:hAnsi="Shonar Bangla" w:cs="Shonar Bangla"/>
          <w:sz w:val="28"/>
          <w:szCs w:val="28"/>
        </w:rPr>
        <w:t xml:space="preserve"> ৫১.৯১% </w:t>
      </w:r>
      <w:r w:rsidR="005B11A4" w:rsidRPr="00C82094">
        <w:rPr>
          <w:rFonts w:ascii="Nirmala UI" w:hAnsi="Nirmala UI" w:cs="Nirmala UI"/>
          <w:sz w:val="28"/>
          <w:szCs w:val="28"/>
        </w:rPr>
        <w:t>এবং</w:t>
      </w:r>
      <w:r w:rsidR="005B11A4" w:rsidRPr="00C82094">
        <w:rPr>
          <w:rFonts w:ascii="Shonar Bangla" w:hAnsi="Shonar Bangla" w:cs="Shonar Bangla"/>
          <w:sz w:val="28"/>
          <w:szCs w:val="28"/>
        </w:rPr>
        <w:t xml:space="preserve"> ৩৫.৫২%, </w:t>
      </w:r>
      <w:r w:rsidR="005B11A4" w:rsidRPr="00C82094">
        <w:rPr>
          <w:rFonts w:ascii="Nirmala UI" w:hAnsi="Nirmala UI" w:cs="Nirmala UI"/>
          <w:sz w:val="28"/>
          <w:szCs w:val="28"/>
        </w:rPr>
        <w:t>যা</w:t>
      </w:r>
      <w:r w:rsidR="005B11A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অন্যান্য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মাধ্যমের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বিবেচনায়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তুলনামূলক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সর্বাধিক</w:t>
      </w:r>
      <w:r w:rsidR="008D508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।</w:t>
      </w:r>
    </w:p>
    <w:p w14:paraId="18DE1990" w14:textId="26364E42" w:rsidR="00C91751" w:rsidRPr="00C82094" w:rsidRDefault="00C91751" w:rsidP="00DC345B">
      <w:pPr>
        <w:jc w:val="both"/>
        <w:rPr>
          <w:rFonts w:ascii="Shonar Bangla" w:hAnsi="Shonar Bangla" w:cs="Shonar Bangla"/>
          <w:sz w:val="28"/>
          <w:szCs w:val="28"/>
        </w:rPr>
      </w:pPr>
    </w:p>
    <w:p w14:paraId="1B875898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325E8A4C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6FEC5F98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5A1C5030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0B3D38F4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46BE9140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17D72F53" w14:textId="77777777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353F4C49" w14:textId="531DB5FA" w:rsidR="007C0150" w:rsidRPr="00C82094" w:rsidRDefault="007C0150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44CEE145" w14:textId="664D2E66" w:rsidR="00E00B8A" w:rsidRPr="00C82094" w:rsidRDefault="00E00B8A" w:rsidP="002E7D34">
      <w:pPr>
        <w:jc w:val="both"/>
        <w:rPr>
          <w:rFonts w:ascii="Shonar Bangla" w:hAnsi="Shonar Bangla" w:cs="Shonar Bangla"/>
          <w:sz w:val="28"/>
          <w:szCs w:val="28"/>
        </w:rPr>
      </w:pPr>
    </w:p>
    <w:p w14:paraId="0EF09F59" w14:textId="73180CD9" w:rsidR="0002300F" w:rsidRPr="00C82094" w:rsidRDefault="00E00B8A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67456" behindDoc="0" locked="0" layoutInCell="1" allowOverlap="1" wp14:anchorId="65D02D4C" wp14:editId="0B5D42F5">
            <wp:simplePos x="0" y="0"/>
            <wp:positionH relativeFrom="column">
              <wp:posOffset>714375</wp:posOffset>
            </wp:positionH>
            <wp:positionV relativeFrom="paragraph">
              <wp:posOffset>883920</wp:posOffset>
            </wp:positionV>
            <wp:extent cx="4333875" cy="2695575"/>
            <wp:effectExtent l="0" t="0" r="0" b="0"/>
            <wp:wrapThrough wrapText="bothSides">
              <wp:wrapPolygon edited="0">
                <wp:start x="0" y="0"/>
                <wp:lineTo x="0" y="21371"/>
                <wp:lineTo x="21458" y="21371"/>
                <wp:lineTo x="21458" y="0"/>
                <wp:lineTo x="0" y="0"/>
              </wp:wrapPolygon>
            </wp:wrapThrough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802" w:rsidRPr="00C82094">
        <w:rPr>
          <w:rFonts w:ascii="Nirmala UI" w:hAnsi="Nirmala UI" w:cs="Nirmala UI"/>
          <w:sz w:val="28"/>
          <w:szCs w:val="28"/>
        </w:rPr>
        <w:t>যৌন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নিপীড়নমূলক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74802" w:rsidRPr="00C82094">
        <w:rPr>
          <w:rFonts w:ascii="Nirmala UI" w:hAnsi="Nirmala UI" w:cs="Nirmala UI"/>
          <w:sz w:val="28"/>
          <w:szCs w:val="28"/>
        </w:rPr>
        <w:t>কন্টেন্টগুলো</w:t>
      </w:r>
      <w:r w:rsidR="0014451C" w:rsidRPr="00C82094">
        <w:rPr>
          <w:rFonts w:ascii="Nirmala UI" w:hAnsi="Nirmala UI" w:cs="Nirmala UI"/>
          <w:sz w:val="28"/>
          <w:szCs w:val="28"/>
        </w:rPr>
        <w:t>র</w:t>
      </w:r>
      <w:r w:rsidR="00874802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মধ্যে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৩৫.৭১% </w:t>
      </w:r>
      <w:r w:rsidR="0014451C" w:rsidRPr="00C82094">
        <w:rPr>
          <w:rFonts w:ascii="Nirmala UI" w:hAnsi="Nirmala UI" w:cs="Nirmala UI"/>
          <w:sz w:val="28"/>
          <w:szCs w:val="28"/>
        </w:rPr>
        <w:t>প্রকাশ্যে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সাইবার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স্পেসে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ছড়িয়ে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দেয়া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হয়েছে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বিশেষ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করে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বিভিন্ন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প্রকার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সামাজিক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যোগাযোগ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মাধ্যমে</w:t>
      </w:r>
      <w:r w:rsidR="0014451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14451C" w:rsidRPr="00C82094">
        <w:rPr>
          <w:rFonts w:ascii="Nirmala UI" w:hAnsi="Nirmala UI" w:cs="Nirmala UI"/>
          <w:sz w:val="28"/>
          <w:szCs w:val="28"/>
        </w:rPr>
        <w:t>।</w:t>
      </w:r>
      <w:r w:rsidR="002E7D34" w:rsidRPr="00C82094">
        <w:rPr>
          <w:rFonts w:ascii="Shonar Bangla" w:hAnsi="Shonar Bangla"/>
        </w:rPr>
        <w:t xml:space="preserve"> 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৪০.৯১% </w:t>
      </w:r>
      <w:r w:rsidR="00742B95" w:rsidRPr="00C82094">
        <w:rPr>
          <w:rFonts w:ascii="Nirmala UI" w:hAnsi="Nirmala UI" w:cs="Nirmala UI"/>
          <w:sz w:val="28"/>
          <w:szCs w:val="28"/>
        </w:rPr>
        <w:t>ক্ষেত্রে</w:t>
      </w:r>
      <w:r w:rsidR="00742B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যৌন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নিপীড়নকারী</w:t>
      </w:r>
      <w:r w:rsidR="00742B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742B95" w:rsidRPr="00C82094">
        <w:rPr>
          <w:rFonts w:ascii="Nirmala UI" w:hAnsi="Nirmala UI" w:cs="Nirmala UI"/>
          <w:sz w:val="28"/>
          <w:szCs w:val="28"/>
        </w:rPr>
        <w:t>কন্টেন্ট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ব্যক্তিগতভাবে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ভুক্তভোগীকে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প্রদান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করে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তার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উদ্দেশ্য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হাসিলের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চেষ্টা</w:t>
      </w:r>
      <w:r w:rsidR="002E7D34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করেছে</w:t>
      </w:r>
      <w:r w:rsidR="004F4B96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E7D34" w:rsidRPr="00C82094">
        <w:rPr>
          <w:rFonts w:ascii="Nirmala UI" w:hAnsi="Nirmala UI" w:cs="Nirmala UI"/>
          <w:sz w:val="28"/>
          <w:szCs w:val="28"/>
        </w:rPr>
        <w:t>।</w:t>
      </w:r>
    </w:p>
    <w:p w14:paraId="401DD0C7" w14:textId="77777777" w:rsidR="00742B95" w:rsidRPr="00C82094" w:rsidRDefault="007C0150" w:rsidP="00DC345B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13EE498" wp14:editId="3716C3C2">
            <wp:simplePos x="0" y="0"/>
            <wp:positionH relativeFrom="column">
              <wp:posOffset>200025</wp:posOffset>
            </wp:positionH>
            <wp:positionV relativeFrom="paragraph">
              <wp:posOffset>600075</wp:posOffset>
            </wp:positionV>
            <wp:extent cx="5229225" cy="3724275"/>
            <wp:effectExtent l="0" t="0" r="0" b="0"/>
            <wp:wrapThrough wrapText="bothSides">
              <wp:wrapPolygon edited="0">
                <wp:start x="0" y="0"/>
                <wp:lineTo x="0" y="21434"/>
                <wp:lineTo x="21482" y="21434"/>
                <wp:lineTo x="21482" y="0"/>
                <wp:lineTo x="0" y="0"/>
              </wp:wrapPolygon>
            </wp:wrapThrough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813995" w:rsidRPr="00C82094">
        <w:rPr>
          <w:rFonts w:ascii="Nirmala UI" w:hAnsi="Nirmala UI" w:cs="Nirmala UI"/>
          <w:sz w:val="28"/>
          <w:szCs w:val="28"/>
        </w:rPr>
        <w:t>যৌন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নিপীড়নমূলক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কন্টেন্টগুলো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সংগ্রহের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ক্ষেত্রে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নিপীড়নকারী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যে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মাধ্যম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এবং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কৌশলগুলো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অবলম্বন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করে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এবং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তা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ছড়িয়ে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দেওয়ার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ক্ষেত্রে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যে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প্রক্রিয়ার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আশ্রয়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নেয়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তার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পরিসংখ্যানমূলক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সুনির্দিষ্ট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তথ্যচিত্র</w:t>
      </w:r>
      <w:r w:rsidR="00813995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813995" w:rsidRPr="00C82094">
        <w:rPr>
          <w:rFonts w:ascii="Nirmala UI" w:hAnsi="Nirmala UI" w:cs="Nirmala UI"/>
          <w:sz w:val="28"/>
          <w:szCs w:val="28"/>
        </w:rPr>
        <w:t>নিম্নরুপঃ</w:t>
      </w:r>
    </w:p>
    <w:p w14:paraId="0DE95E80" w14:textId="2918A09E" w:rsidR="00E00B8A" w:rsidRPr="00C82094" w:rsidRDefault="00570C88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উপস্থাপিত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উপাত্তের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ভিত্তিতে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চিহ্নিত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পারস্পরিক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সম্মতির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ভিত্তিতে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সর্বাধিক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</w:t>
      </w:r>
      <w:r w:rsidR="00C10AAB" w:rsidRPr="00C82094">
        <w:rPr>
          <w:rFonts w:ascii="Nirmala UI" w:eastAsia="Times New Roman" w:hAnsi="Nirmala UI" w:cs="Nirmala UI"/>
          <w:color w:val="000000"/>
          <w:sz w:val="28"/>
          <w:szCs w:val="28"/>
        </w:rPr>
        <w:t>ংখ্যক</w:t>
      </w:r>
      <w:r w:rsidR="00C10AAB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C10AAB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কন্টেন্ট</w:t>
      </w:r>
      <w:r w:rsidR="00C10AAB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C10AAB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সংগ্রহ</w:t>
      </w:r>
      <w:r w:rsidR="00C10AAB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C10AAB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করা</w:t>
      </w:r>
      <w:r w:rsidR="00C10AAB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C10AAB" w:rsidRPr="00C82094">
        <w:rPr>
          <w:rFonts w:ascii="Nirmala UI" w:eastAsia="Times New Roman" w:hAnsi="Nirmala UI" w:cs="Nirmala UI"/>
          <w:color w:val="000000"/>
          <w:sz w:val="28"/>
          <w:szCs w:val="28"/>
        </w:rPr>
        <w:t>হচ্ছে</w:t>
      </w:r>
      <w:r w:rsidR="00C10AAB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,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কিন্তু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এক্ষেত্রে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নিপীড়নকারী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আশ্রয়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নিচ্ছে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বিভিন্ন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প্রকারের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কুট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কৌশল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ও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প্রতারণার</w:t>
      </w:r>
      <w:r w:rsidR="00D143FE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</w:p>
    <w:p w14:paraId="102D8E65" w14:textId="7CD61C8D" w:rsidR="00D143FE" w:rsidRPr="00C82094" w:rsidRDefault="00830FF7" w:rsidP="00DC345B">
      <w:pPr>
        <w:jc w:val="both"/>
        <w:rPr>
          <w:rFonts w:ascii="Shonar Bangla" w:eastAsia="Times New Roman" w:hAnsi="Shonar Bangla" w:cs="Shonar Bangla"/>
          <w:b/>
          <w:color w:val="000000"/>
          <w:sz w:val="28"/>
          <w:szCs w:val="28"/>
        </w:rPr>
      </w:pPr>
      <w:r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৫.৫ </w:t>
      </w:r>
      <w:r w:rsidR="00D143FE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ভুক্তভোগী</w:t>
      </w:r>
      <w:r w:rsidR="00D143FE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এবং</w:t>
      </w:r>
      <w:r w:rsidR="00D143FE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অপরাধীর</w:t>
      </w:r>
      <w:r w:rsidR="00D143FE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মধ্যে</w:t>
      </w:r>
      <w:r w:rsidR="00D143FE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D143FE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সম্পর্কের</w:t>
      </w:r>
      <w:r w:rsidR="00D143FE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CF2F67" w:rsidRPr="00C82094">
        <w:rPr>
          <w:rFonts w:ascii="Nirmala UI" w:hAnsi="Nirmala UI" w:cs="Nirmala UI"/>
          <w:b/>
          <w:sz w:val="28"/>
          <w:szCs w:val="32"/>
        </w:rPr>
        <w:t>ধরন</w:t>
      </w:r>
    </w:p>
    <w:p w14:paraId="3EBC6340" w14:textId="01C4E3E7" w:rsidR="002E7D34" w:rsidRPr="00C82094" w:rsidRDefault="00B07C06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ভুক্তভোগী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এবং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অপরাধীর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মধ্যেকার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বিদ্যমান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সম্পর্ক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বিবেচনায়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নিলে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দেখা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যাচ্ছে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যে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, </w:t>
      </w:r>
      <w:r w:rsidRPr="00C82094">
        <w:rPr>
          <w:rFonts w:ascii="Segoe UI" w:eastAsia="Times New Roman" w:hAnsi="Segoe UI" w:cs="Segoe UI"/>
          <w:color w:val="000000"/>
          <w:sz w:val="28"/>
          <w:szCs w:val="28"/>
        </w:rPr>
        <w:t>৩৫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Pr="00C82094">
        <w:rPr>
          <w:rFonts w:ascii="Segoe UI" w:eastAsia="Times New Roman" w:hAnsi="Segoe UI" w:cs="Segoe UI"/>
          <w:color w:val="000000"/>
          <w:sz w:val="28"/>
          <w:szCs w:val="28"/>
        </w:rPr>
        <w:t>৭১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%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ক্ষেত্রে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অপরাধী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ভুক্তভোগীর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পূর্বপরিচিত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এছাড়া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প্রায়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Segoe UI" w:eastAsia="Times New Roman" w:hAnsi="Segoe UI" w:cs="Segoe UI"/>
          <w:color w:val="000000"/>
          <w:sz w:val="28"/>
          <w:szCs w:val="28"/>
        </w:rPr>
        <w:t>৩৩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246103" w:rsidRPr="00C82094">
        <w:rPr>
          <w:rFonts w:ascii="Segoe UI" w:eastAsia="Times New Roman" w:hAnsi="Segoe UI" w:cs="Segoe UI"/>
          <w:color w:val="000000"/>
          <w:sz w:val="28"/>
          <w:szCs w:val="28"/>
        </w:rPr>
        <w:t>৭৭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%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ক্ষেত্রে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ভুক্তভোগী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এবং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অপরাধীর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মধ্যে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প্রেম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ঘটিত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সম্পর্ক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বিদ্যমান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ছিল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অন্যদিকে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অপরিচিত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নিপীড়নকারীর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131970" w:rsidRPr="00C82094">
        <w:rPr>
          <w:rFonts w:ascii="Nirmala UI" w:eastAsia="Times New Roman" w:hAnsi="Nirmala UI" w:cs="Nirmala UI"/>
          <w:color w:val="000000"/>
          <w:sz w:val="28"/>
          <w:szCs w:val="28"/>
        </w:rPr>
        <w:t>দ্বারা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আক্রান্ত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ভুক্তভোগীর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সংখ্যা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শতকরা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Segoe UI" w:eastAsia="Times New Roman" w:hAnsi="Segoe UI" w:cs="Segoe UI"/>
          <w:color w:val="000000"/>
          <w:sz w:val="28"/>
          <w:szCs w:val="28"/>
        </w:rPr>
        <w:t>১৪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246103" w:rsidRPr="00C82094">
        <w:rPr>
          <w:rFonts w:ascii="Segoe UI" w:eastAsia="Times New Roman" w:hAnsi="Segoe UI" w:cs="Segoe UI"/>
          <w:color w:val="000000"/>
          <w:sz w:val="28"/>
          <w:szCs w:val="28"/>
        </w:rPr>
        <w:t>২৯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শতাংশ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246103"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246103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</w:p>
    <w:p w14:paraId="4C1B57A6" w14:textId="69CFF44F" w:rsidR="00105D75" w:rsidRPr="00C82094" w:rsidRDefault="00C82094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82094">
        <w:rPr>
          <w:rFonts w:ascii="Shonar Bangla" w:hAnsi="Shonar Bangla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E861BDD" wp14:editId="0A31CF7F">
            <wp:simplePos x="0" y="0"/>
            <wp:positionH relativeFrom="margin">
              <wp:align>right</wp:align>
            </wp:positionH>
            <wp:positionV relativeFrom="paragraph">
              <wp:posOffset>4811395</wp:posOffset>
            </wp:positionV>
            <wp:extent cx="5875655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00" y="21492"/>
                <wp:lineTo x="21500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D75" w:rsidRPr="00C82094">
        <w:rPr>
          <w:rFonts w:ascii="Shonar Bangla" w:hAnsi="Shonar Bangla"/>
          <w:noProof/>
        </w:rPr>
        <w:drawing>
          <wp:anchor distT="0" distB="0" distL="114300" distR="114300" simplePos="0" relativeHeight="251669504" behindDoc="0" locked="0" layoutInCell="1" allowOverlap="1" wp14:anchorId="2E73DBB7" wp14:editId="17A44E2D">
            <wp:simplePos x="0" y="0"/>
            <wp:positionH relativeFrom="column">
              <wp:posOffset>-95250</wp:posOffset>
            </wp:positionH>
            <wp:positionV relativeFrom="paragraph">
              <wp:posOffset>354965</wp:posOffset>
            </wp:positionV>
            <wp:extent cx="5962650" cy="4257675"/>
            <wp:effectExtent l="0" t="0" r="0" b="0"/>
            <wp:wrapThrough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hrough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B838A" w14:textId="74292727" w:rsidR="00105D75" w:rsidRPr="00C82094" w:rsidRDefault="00105D75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5A682DC1" w14:textId="2A7BA18D" w:rsidR="00105D75" w:rsidRDefault="00105D75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439DFC6B" w14:textId="77777777" w:rsidR="00C82094" w:rsidRDefault="00C82094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1EE9608D" w14:textId="77777777" w:rsidR="00C82094" w:rsidRDefault="00C82094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7A29D1B1" w14:textId="77777777" w:rsidR="00C82094" w:rsidRDefault="00C82094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315E76A7" w14:textId="77777777" w:rsidR="00C82094" w:rsidRDefault="00C82094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0FFAA82E" w14:textId="77777777" w:rsidR="00C82094" w:rsidRPr="00C82094" w:rsidRDefault="00C82094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0B5EFD65" w14:textId="633C47C5" w:rsidR="00C851FA" w:rsidRPr="00C82094" w:rsidRDefault="00830FF7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৫.৬ </w:t>
      </w:r>
      <w:r w:rsidR="00C851FA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যৌন</w:t>
      </w:r>
      <w:r w:rsidR="00C851FA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C851FA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নিপীড়নের</w:t>
      </w:r>
      <w:r w:rsidR="00C851FA" w:rsidRPr="00C82094">
        <w:rPr>
          <w:rFonts w:ascii="Shonar Bangla" w:eastAsia="Times New Roman" w:hAnsi="Shonar Bangla" w:cs="Shonar Bangla"/>
          <w:b/>
          <w:color w:val="000000"/>
          <w:sz w:val="28"/>
          <w:szCs w:val="28"/>
        </w:rPr>
        <w:t xml:space="preserve"> </w:t>
      </w:r>
      <w:r w:rsidR="00C851FA" w:rsidRPr="00C82094">
        <w:rPr>
          <w:rFonts w:ascii="Nirmala UI" w:eastAsia="Times New Roman" w:hAnsi="Nirmala UI" w:cs="Nirmala UI"/>
          <w:b/>
          <w:color w:val="000000"/>
          <w:sz w:val="28"/>
          <w:szCs w:val="28"/>
        </w:rPr>
        <w:t>কারণ</w:t>
      </w:r>
    </w:p>
    <w:p w14:paraId="562BD006" w14:textId="402838B7" w:rsidR="00C851FA" w:rsidRPr="00C82094" w:rsidRDefault="00C851FA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যৌন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নিপীড়নের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ক্ষেত্রে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মূল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উদ্দেশ্য</w:t>
      </w:r>
      <w:r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Pr="00C82094">
        <w:rPr>
          <w:rFonts w:ascii="Nirmala UI" w:eastAsia="Times New Roman" w:hAnsi="Nirmala UI" w:cs="Nirmala UI"/>
          <w:color w:val="000000"/>
          <w:sz w:val="28"/>
          <w:szCs w:val="28"/>
        </w:rPr>
        <w:t>হিসেবে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যৌন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সম্পর্ক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স্থাপনকে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অন্যতম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মুখ্য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কারণ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হিসেবে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চিহ্নিত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করা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যায়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Segoe UI" w:eastAsia="Times New Roman" w:hAnsi="Segoe UI" w:cs="Segoe UI"/>
          <w:color w:val="000000"/>
          <w:sz w:val="28"/>
          <w:szCs w:val="28"/>
        </w:rPr>
        <w:t>৬৩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AC6B48" w:rsidRPr="00C82094">
        <w:rPr>
          <w:rFonts w:ascii="Segoe UI" w:eastAsia="Times New Roman" w:hAnsi="Segoe UI" w:cs="Segoe UI"/>
          <w:color w:val="000000"/>
          <w:sz w:val="28"/>
          <w:szCs w:val="28"/>
        </w:rPr>
        <w:t>০৭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%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ঘটনায়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পাশাপাশি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কারণ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হিসেবে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প্রতিশোধমূলক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প্রবৃত্তি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Segoe UI" w:eastAsia="Times New Roman" w:hAnsi="Segoe UI" w:cs="Segoe UI"/>
          <w:color w:val="000000"/>
          <w:sz w:val="28"/>
          <w:szCs w:val="28"/>
        </w:rPr>
        <w:t>৬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AC6B48" w:rsidRPr="00C82094">
        <w:rPr>
          <w:rFonts w:ascii="Segoe UI" w:eastAsia="Times New Roman" w:hAnsi="Segoe UI" w:cs="Segoe UI"/>
          <w:color w:val="000000"/>
          <w:sz w:val="28"/>
          <w:szCs w:val="28"/>
        </w:rPr>
        <w:t>২৫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%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ক্ষেত্রে</w:t>
      </w:r>
      <w:r w:rsidR="00131970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131970" w:rsidRPr="00C82094">
        <w:rPr>
          <w:rFonts w:ascii="Nirmala UI" w:eastAsia="Times New Roman" w:hAnsi="Nirmala UI" w:cs="Nirmala UI"/>
          <w:color w:val="000000"/>
          <w:sz w:val="28"/>
          <w:szCs w:val="28"/>
        </w:rPr>
        <w:t>লক্ষণীয়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,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অর্থ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-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সম্পদ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হাতিয়ে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নেয়ার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প্রবণতা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লক্ষণীয়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Segoe UI" w:eastAsia="Times New Roman" w:hAnsi="Segoe UI" w:cs="Segoe UI"/>
          <w:color w:val="000000"/>
          <w:sz w:val="28"/>
          <w:szCs w:val="28"/>
        </w:rPr>
        <w:t>২৩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AC6B48" w:rsidRPr="00C82094">
        <w:rPr>
          <w:rFonts w:ascii="Segoe UI" w:eastAsia="Times New Roman" w:hAnsi="Segoe UI" w:cs="Segoe UI"/>
          <w:color w:val="000000"/>
          <w:sz w:val="28"/>
          <w:szCs w:val="28"/>
        </w:rPr>
        <w:t>৮৬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%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ক্ষেত্রে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এছাড়াও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চাকরির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বদলি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সংক্রান্ত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তদবির</w:t>
      </w:r>
      <w:r w:rsidR="00AC6B48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, </w:t>
      </w:r>
      <w:r w:rsidR="00AC6B48" w:rsidRPr="00C82094">
        <w:rPr>
          <w:rFonts w:ascii="Nirmala UI" w:eastAsia="Times New Roman" w:hAnsi="Nirmala UI" w:cs="Nirmala UI"/>
          <w:color w:val="000000"/>
          <w:sz w:val="28"/>
          <w:szCs w:val="28"/>
        </w:rPr>
        <w:t>খামখেয়ালিপনা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এবং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অন্যান্য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বিবিধ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কারণগুলো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প্রভাবক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হিসেবে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কাজ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করেছে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যথাক্রমে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Segoe UI" w:eastAsia="Times New Roman" w:hAnsi="Segoe UI" w:cs="Segoe UI"/>
          <w:color w:val="000000"/>
          <w:sz w:val="28"/>
          <w:szCs w:val="28"/>
        </w:rPr>
        <w:t>০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587B5D" w:rsidRPr="00C82094">
        <w:rPr>
          <w:rFonts w:ascii="Segoe UI" w:eastAsia="Times New Roman" w:hAnsi="Segoe UI" w:cs="Segoe UI"/>
          <w:color w:val="000000"/>
          <w:sz w:val="28"/>
          <w:szCs w:val="28"/>
        </w:rPr>
        <w:t>৫৭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, </w:t>
      </w:r>
      <w:r w:rsidR="00587B5D" w:rsidRPr="00C82094">
        <w:rPr>
          <w:rFonts w:ascii="Segoe UI" w:eastAsia="Times New Roman" w:hAnsi="Segoe UI" w:cs="Segoe UI"/>
          <w:color w:val="000000"/>
          <w:sz w:val="28"/>
          <w:szCs w:val="28"/>
        </w:rPr>
        <w:t>০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587B5D" w:rsidRPr="00C82094">
        <w:rPr>
          <w:rFonts w:ascii="Segoe UI" w:eastAsia="Times New Roman" w:hAnsi="Segoe UI" w:cs="Segoe UI"/>
          <w:color w:val="000000"/>
          <w:sz w:val="28"/>
          <w:szCs w:val="28"/>
        </w:rPr>
        <w:t>৫৭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এবং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Segoe UI" w:eastAsia="Times New Roman" w:hAnsi="Segoe UI" w:cs="Segoe UI"/>
          <w:color w:val="000000"/>
          <w:sz w:val="28"/>
          <w:szCs w:val="28"/>
        </w:rPr>
        <w:t>৫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>.</w:t>
      </w:r>
      <w:r w:rsidR="00587B5D" w:rsidRPr="00C82094">
        <w:rPr>
          <w:rFonts w:ascii="Segoe UI" w:eastAsia="Times New Roman" w:hAnsi="Segoe UI" w:cs="Segoe UI"/>
          <w:color w:val="000000"/>
          <w:sz w:val="28"/>
          <w:szCs w:val="28"/>
        </w:rPr>
        <w:t>৬৮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শতাংশ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ক্ষেত্রে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  <w:r w:rsidR="00587B5D" w:rsidRPr="00C82094">
        <w:rPr>
          <w:rFonts w:ascii="Nirmala UI" w:eastAsia="Times New Roman" w:hAnsi="Nirmala UI" w:cs="Nirmala UI"/>
          <w:color w:val="000000"/>
          <w:sz w:val="28"/>
          <w:szCs w:val="28"/>
        </w:rPr>
        <w:t>।</w:t>
      </w:r>
      <w:r w:rsidR="00587B5D" w:rsidRPr="00C82094">
        <w:rPr>
          <w:rFonts w:ascii="Shonar Bangla" w:eastAsia="Times New Roman" w:hAnsi="Shonar Bangla" w:cs="Shonar Bangla"/>
          <w:color w:val="000000"/>
          <w:sz w:val="28"/>
          <w:szCs w:val="28"/>
        </w:rPr>
        <w:t xml:space="preserve"> </w:t>
      </w:r>
    </w:p>
    <w:p w14:paraId="69D86931" w14:textId="3F276475" w:rsidR="00246103" w:rsidRPr="00C82094" w:rsidRDefault="00246103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2E487609" w14:textId="17CD7E3C" w:rsidR="00B07226" w:rsidRPr="00C82094" w:rsidRDefault="00B07226" w:rsidP="00DC345B">
      <w:pPr>
        <w:jc w:val="both"/>
        <w:rPr>
          <w:rFonts w:ascii="Shonar Bangla" w:eastAsia="Times New Roman" w:hAnsi="Shonar Bangla" w:cs="Shonar Bangla"/>
          <w:color w:val="000000"/>
          <w:sz w:val="28"/>
          <w:szCs w:val="28"/>
        </w:rPr>
      </w:pPr>
    </w:p>
    <w:p w14:paraId="1EB23E37" w14:textId="50FF45D7" w:rsidR="00105D75" w:rsidRPr="00C82094" w:rsidRDefault="00105D7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/>
          <w:noProof/>
        </w:rPr>
        <w:lastRenderedPageBreak/>
        <w:drawing>
          <wp:inline distT="0" distB="0" distL="0" distR="0" wp14:anchorId="6C272C62" wp14:editId="183422A5">
            <wp:extent cx="5732145" cy="4022090"/>
            <wp:effectExtent l="0" t="0" r="190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37C383D" w14:textId="1A8250BE" w:rsidR="00105D75" w:rsidRPr="00C82094" w:rsidRDefault="00105D7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77696" behindDoc="1" locked="0" layoutInCell="1" allowOverlap="1" wp14:anchorId="459BD03F" wp14:editId="04BF88DD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732145" cy="3933825"/>
            <wp:effectExtent l="0" t="0" r="1905" b="0"/>
            <wp:wrapTight wrapText="bothSides">
              <wp:wrapPolygon edited="0">
                <wp:start x="0" y="0"/>
                <wp:lineTo x="0" y="21443"/>
                <wp:lineTo x="21535" y="21443"/>
                <wp:lineTo x="21535" y="0"/>
                <wp:lineTo x="0" y="0"/>
              </wp:wrapPolygon>
            </wp:wrapTight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7D23D" w14:textId="2996DCF8" w:rsidR="00105D75" w:rsidRPr="00C82094" w:rsidRDefault="00105D7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</w:p>
    <w:p w14:paraId="15E5EA5A" w14:textId="5F876A9B" w:rsidR="00830FF7" w:rsidRPr="00C82094" w:rsidRDefault="00830FF7" w:rsidP="00830FF7">
      <w:pPr>
        <w:jc w:val="both"/>
        <w:rPr>
          <w:rFonts w:ascii="Shonar Bangla" w:hAnsi="Shonar Bangla" w:cs="Shonar Bangla"/>
          <w:b/>
          <w:sz w:val="28"/>
          <w:szCs w:val="28"/>
        </w:rPr>
      </w:pPr>
      <w:r w:rsidRPr="00C82094">
        <w:rPr>
          <w:rFonts w:ascii="Shonar Bangla" w:hAnsi="Shonar Bangla" w:cs="Shonar Bangla"/>
          <w:b/>
          <w:sz w:val="28"/>
          <w:szCs w:val="28"/>
        </w:rPr>
        <w:lastRenderedPageBreak/>
        <w:t xml:space="preserve">৫.৭ </w:t>
      </w:r>
      <w:r w:rsidR="00536495" w:rsidRPr="00C82094">
        <w:rPr>
          <w:rFonts w:ascii="Nirmala UI" w:hAnsi="Nirmala UI" w:cs="Nirmala UI"/>
          <w:b/>
          <w:sz w:val="28"/>
          <w:szCs w:val="28"/>
        </w:rPr>
        <w:t>ভিক্টিমের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C82094">
        <w:rPr>
          <w:rFonts w:ascii="Nirmala UI" w:hAnsi="Nirmala UI" w:cs="Nirmala UI"/>
          <w:b/>
          <w:sz w:val="28"/>
          <w:szCs w:val="28"/>
        </w:rPr>
        <w:t>তথা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4E65C9" w:rsidRPr="00C82094">
        <w:rPr>
          <w:rFonts w:ascii="Nirmala UI" w:hAnsi="Nirmala UI" w:cs="Nirmala UI"/>
          <w:b/>
          <w:sz w:val="28"/>
          <w:szCs w:val="28"/>
        </w:rPr>
        <w:t>ভুক্তভোগী</w:t>
      </w:r>
      <w:r w:rsidRPr="00C82094">
        <w:rPr>
          <w:rFonts w:ascii="Nirmala UI" w:hAnsi="Nirmala UI" w:cs="Nirmala UI"/>
          <w:b/>
          <w:sz w:val="28"/>
          <w:szCs w:val="28"/>
        </w:rPr>
        <w:t>র</w:t>
      </w:r>
      <w:r w:rsidR="004F4B96"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="004F4B96" w:rsidRPr="00C82094">
        <w:rPr>
          <w:rFonts w:ascii="Nirmala UI" w:hAnsi="Nirmala UI" w:cs="Nirmala UI"/>
          <w:b/>
          <w:sz w:val="28"/>
          <w:szCs w:val="28"/>
        </w:rPr>
        <w:t>আইনি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  <w:r w:rsidRPr="00C82094">
        <w:rPr>
          <w:rFonts w:ascii="Nirmala UI" w:hAnsi="Nirmala UI" w:cs="Nirmala UI"/>
          <w:b/>
          <w:sz w:val="28"/>
          <w:szCs w:val="28"/>
        </w:rPr>
        <w:t>পদক্ষেপ</w:t>
      </w:r>
      <w:r w:rsidRPr="00C82094">
        <w:rPr>
          <w:rFonts w:ascii="Shonar Bangla" w:hAnsi="Shonar Bangla" w:cs="Shonar Bangla"/>
          <w:b/>
          <w:sz w:val="28"/>
          <w:szCs w:val="28"/>
        </w:rPr>
        <w:t xml:space="preserve"> </w:t>
      </w:r>
    </w:p>
    <w:p w14:paraId="305C3385" w14:textId="7791D05B" w:rsidR="00830FF7" w:rsidRPr="00C82094" w:rsidRDefault="00830FF7" w:rsidP="00830FF7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82816" behindDoc="0" locked="0" layoutInCell="1" allowOverlap="1" wp14:anchorId="6B09DF73" wp14:editId="1750D44C">
            <wp:simplePos x="0" y="0"/>
            <wp:positionH relativeFrom="column">
              <wp:posOffset>228600</wp:posOffset>
            </wp:positionH>
            <wp:positionV relativeFrom="paragraph">
              <wp:posOffset>1097915</wp:posOffset>
            </wp:positionV>
            <wp:extent cx="525780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522" y="21463"/>
                <wp:lineTo x="21522" y="0"/>
                <wp:lineTo x="0" y="0"/>
              </wp:wrapPolygon>
            </wp:wrapThrough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Pr="00C82094">
        <w:rPr>
          <w:rFonts w:ascii="Nirmala UI" w:hAnsi="Nirmala UI" w:cs="Nirmala UI"/>
          <w:sz w:val="28"/>
          <w:szCs w:val="28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স্পেসে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শিকার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হওয়া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ভুক্তভোগীদের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মধ্যে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শতকরা</w:t>
      </w:r>
      <w:r w:rsidRPr="00C82094">
        <w:rPr>
          <w:rFonts w:ascii="Shonar Bangla" w:hAnsi="Shonar Bangla" w:cs="Shonar Bangla"/>
          <w:sz w:val="28"/>
          <w:szCs w:val="28"/>
        </w:rPr>
        <w:t xml:space="preserve"> ৬২.৩৪ % </w:t>
      </w:r>
      <w:r w:rsidRPr="00C82094">
        <w:rPr>
          <w:rFonts w:ascii="Nirmala UI" w:hAnsi="Nirmala UI" w:cs="Nirmala UI"/>
          <w:sz w:val="28"/>
          <w:szCs w:val="28"/>
        </w:rPr>
        <w:t>নিপীড়নকারীর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বিরুদ্ধে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মামলার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আশ্রয়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নিয়েছেন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সাধারণভাবে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সংশ্লিষ্ট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থানায়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ডায়েরী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করেছেন</w:t>
      </w:r>
      <w:r w:rsidRPr="00C82094">
        <w:rPr>
          <w:rFonts w:ascii="Shonar Bangla" w:hAnsi="Shonar Bangla" w:cs="Shonar Bangla"/>
          <w:sz w:val="28"/>
          <w:szCs w:val="28"/>
        </w:rPr>
        <w:t xml:space="preserve"> ৪.৫৫ %, </w:t>
      </w:r>
      <w:r w:rsidRPr="00C82094">
        <w:rPr>
          <w:rFonts w:ascii="Nirmala UI" w:hAnsi="Nirmala UI" w:cs="Nirmala UI"/>
          <w:sz w:val="28"/>
          <w:szCs w:val="28"/>
        </w:rPr>
        <w:t>অভিযোগকারীর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শতকরা</w:t>
      </w:r>
      <w:r w:rsidRPr="00C82094">
        <w:rPr>
          <w:rFonts w:ascii="Shonar Bangla" w:hAnsi="Shonar Bangla" w:cs="Shonar Bangla"/>
          <w:sz w:val="28"/>
          <w:szCs w:val="28"/>
        </w:rPr>
        <w:t xml:space="preserve"> ২৪.৬৮ </w:t>
      </w:r>
      <w:r w:rsidRPr="00C82094">
        <w:rPr>
          <w:rFonts w:ascii="Nirmala UI" w:hAnsi="Nirmala UI" w:cs="Nirmala UI"/>
          <w:sz w:val="28"/>
          <w:szCs w:val="28"/>
        </w:rPr>
        <w:t>শতাংশ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কোনো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ধরনের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পদক্ষেপ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নেয়নি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এমন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শতকরা</w:t>
      </w:r>
      <w:r w:rsidRPr="00C82094">
        <w:rPr>
          <w:rFonts w:ascii="Shonar Bangla" w:hAnsi="Shonar Bangla" w:cs="Shonar Bangla"/>
          <w:sz w:val="28"/>
          <w:szCs w:val="28"/>
        </w:rPr>
        <w:t xml:space="preserve"> ৫.১৯ </w:t>
      </w:r>
      <w:r w:rsidRPr="00C82094">
        <w:rPr>
          <w:rFonts w:ascii="Nirmala UI" w:hAnsi="Nirmala UI" w:cs="Nirmala UI"/>
          <w:sz w:val="28"/>
          <w:szCs w:val="28"/>
        </w:rPr>
        <w:t>শতাংশ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নিপীড়ন</w:t>
      </w:r>
      <w:r w:rsidRPr="00C82094">
        <w:rPr>
          <w:rFonts w:ascii="Shonar Bangla" w:hAnsi="Shonar Bangla" w:cs="Shonar Bangla"/>
          <w:sz w:val="28"/>
          <w:szCs w:val="28"/>
        </w:rPr>
        <w:t>-</w:t>
      </w:r>
      <w:r w:rsidRPr="00C82094">
        <w:rPr>
          <w:rFonts w:ascii="Nirmala UI" w:hAnsi="Nirmala UI" w:cs="Nirmala UI"/>
          <w:sz w:val="28"/>
          <w:szCs w:val="28"/>
        </w:rPr>
        <w:t>পরবর্তী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পদক্ষেপের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ব্যাপারে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কোনো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তথ্য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পাওয়া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যায়নি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এমন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ঘটনা</w:t>
      </w:r>
      <w:r w:rsidRPr="00C82094">
        <w:rPr>
          <w:rFonts w:ascii="Shonar Bangla" w:hAnsi="Shonar Bangla" w:cs="Shonar Bangla"/>
          <w:sz w:val="28"/>
          <w:szCs w:val="28"/>
        </w:rPr>
        <w:t xml:space="preserve"> ৩.২৫ %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</w:p>
    <w:p w14:paraId="3872DEB0" w14:textId="52863A5E" w:rsidR="00830FF7" w:rsidRPr="00C82094" w:rsidRDefault="00830FF7" w:rsidP="00830FF7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Shonar Bangla" w:hAnsi="Shonar Bangla"/>
          <w:noProof/>
        </w:rPr>
        <w:drawing>
          <wp:anchor distT="0" distB="0" distL="114300" distR="114300" simplePos="0" relativeHeight="251683840" behindDoc="1" locked="0" layoutInCell="1" allowOverlap="1" wp14:anchorId="26981D6A" wp14:editId="6E50CEBC">
            <wp:simplePos x="0" y="0"/>
            <wp:positionH relativeFrom="column">
              <wp:posOffset>-32385</wp:posOffset>
            </wp:positionH>
            <wp:positionV relativeFrom="paragraph">
              <wp:posOffset>4072890</wp:posOffset>
            </wp:positionV>
            <wp:extent cx="5803900" cy="3267075"/>
            <wp:effectExtent l="0" t="0" r="6350" b="0"/>
            <wp:wrapTight wrapText="bothSides">
              <wp:wrapPolygon edited="0">
                <wp:start x="0" y="0"/>
                <wp:lineTo x="0" y="21411"/>
                <wp:lineTo x="21553" y="21411"/>
                <wp:lineTo x="21553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094">
        <w:rPr>
          <w:rFonts w:ascii="Nirmala UI" w:hAnsi="Nirmala UI" w:cs="Nirmala UI"/>
          <w:sz w:val="28"/>
          <w:szCs w:val="28"/>
        </w:rPr>
        <w:t>উল্লেখ্য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</w:t>
      </w:r>
      <w:r w:rsidRPr="00C82094">
        <w:rPr>
          <w:rFonts w:ascii="Shonar Bangla" w:hAnsi="Shonar Bangla" w:cs="Shonar Bangla"/>
          <w:sz w:val="28"/>
          <w:szCs w:val="28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পরবর্তী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সময়ে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কোনো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পদক্ষেপ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নেয়া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সংখ্যা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বাস্তবিক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অর্থে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ব্যাপক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কিন্তু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জাতীয়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দৈনিকগুলোতে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প্রকাশিত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অধিকাংশ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lastRenderedPageBreak/>
        <w:t>ঘটনা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বহুল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আলোচিত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হয়ে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থাকে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কারনে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প্রতিবেদনের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পরিসংখ্যানে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তুলনামূলক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ভিন্ন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চিত্র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উঠে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এসেছে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b/>
          <w:sz w:val="32"/>
          <w:szCs w:val="32"/>
        </w:rPr>
        <w:br w:type="page"/>
      </w:r>
    </w:p>
    <w:p w14:paraId="2CE50D10" w14:textId="26B2E7C9" w:rsidR="00BA00B5" w:rsidRPr="00C82094" w:rsidRDefault="00BA00B5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lastRenderedPageBreak/>
        <w:t xml:space="preserve">৬.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প্রযুক্তির</w:t>
      </w:r>
      <w:r w:rsidR="0042304A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অপ</w:t>
      </w:r>
      <w:r w:rsidR="00CD3560" w:rsidRPr="00C82094">
        <w:rPr>
          <w:rFonts w:ascii="Nirmala UI" w:hAnsi="Nirmala UI" w:cs="Nirmala UI"/>
          <w:b/>
          <w:sz w:val="32"/>
          <w:szCs w:val="32"/>
        </w:rPr>
        <w:t>ব্যবহার</w:t>
      </w:r>
      <w:r w:rsidR="0042304A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রোধকল্পে</w:t>
      </w:r>
      <w:r w:rsidR="0042304A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প্রয়োজনীয়</w:t>
      </w:r>
      <w:r w:rsidR="0042304A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পদক্ষেপ</w:t>
      </w:r>
      <w:r w:rsidR="0042304A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42304A" w:rsidRPr="00C82094">
        <w:rPr>
          <w:rFonts w:ascii="Nirmala UI" w:hAnsi="Nirmala UI" w:cs="Nirmala UI"/>
          <w:b/>
          <w:sz w:val="32"/>
          <w:szCs w:val="32"/>
        </w:rPr>
        <w:t>ও</w:t>
      </w:r>
      <w:r w:rsidR="0042304A" w:rsidRPr="00C82094">
        <w:rPr>
          <w:rFonts w:ascii="Shonar Bangla" w:hAnsi="Shonar Bangla" w:cs="Shonar Bangla"/>
          <w:b/>
          <w:sz w:val="32"/>
          <w:szCs w:val="32"/>
        </w:rPr>
        <w:t xml:space="preserve"> </w:t>
      </w:r>
      <w:r w:rsidR="00F65E4F" w:rsidRPr="00C82094">
        <w:rPr>
          <w:rFonts w:ascii="Nirmala UI" w:hAnsi="Nirmala UI" w:cs="Nirmala UI"/>
          <w:b/>
          <w:sz w:val="32"/>
          <w:szCs w:val="32"/>
        </w:rPr>
        <w:t>সু</w:t>
      </w:r>
      <w:r w:rsidR="0042304A" w:rsidRPr="00C82094">
        <w:rPr>
          <w:rFonts w:ascii="Nirmala UI" w:hAnsi="Nirmala UI" w:cs="Nirmala UI"/>
          <w:b/>
          <w:sz w:val="32"/>
          <w:szCs w:val="32"/>
        </w:rPr>
        <w:t>পারিশ</w:t>
      </w:r>
    </w:p>
    <w:p w14:paraId="55AC25F5" w14:textId="2597D0E6" w:rsidR="00752DD0" w:rsidRPr="00C82094" w:rsidRDefault="002708BE" w:rsidP="00CD271E">
      <w:pPr>
        <w:jc w:val="both"/>
        <w:rPr>
          <w:rFonts w:ascii="Shonar Bangla" w:eastAsia="Arial Unicode MS" w:hAnsi="Shonar Bangla" w:cs="Shonar Bangla"/>
          <w:sz w:val="28"/>
        </w:rPr>
      </w:pPr>
      <w:r w:rsidRPr="00C82094">
        <w:rPr>
          <w:rFonts w:ascii="Nirmala UI" w:eastAsia="Arial Unicode MS" w:hAnsi="Nirmala UI" w:cs="Nirmala UI"/>
          <w:sz w:val="28"/>
        </w:rPr>
        <w:t>ডিজিটাল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বাংলাদেশ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বিনির্মানে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ইন্টারনেটের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সহজলভ্যতাসহ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নানাবিধ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প্রযুক্তিগত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সুযোগ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Pr="00C82094">
        <w:rPr>
          <w:rFonts w:ascii="Nirmala UI" w:eastAsia="Arial Unicode MS" w:hAnsi="Nirmala UI" w:cs="Nirmala UI"/>
          <w:sz w:val="28"/>
        </w:rPr>
        <w:t>সুবিধা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তৈরীর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ক্ষেত্র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তৈরী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হচ্ছে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দেশে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যা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ভুয়সী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প্রশংসনীয়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পদক্ষেপগুলোর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মধ্যে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অগ্রগণ্য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তবে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ইন্টারনেটের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এই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কাটাতারবিহীন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জগতে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প্রতিনিয়ত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যুক্ত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হতে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থাকা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নতুন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সব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অবয়বের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ব্যক্তিগত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সুরক্ষা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নিশ্চিত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করতে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সাইবার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স্পেসে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যে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কোনো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প্রকার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নেতিবাচক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প্রবৃত্তি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কিংবা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যৌন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নিপীড়ন</w:t>
      </w:r>
      <w:r w:rsidR="00CD271E" w:rsidRPr="00C82094">
        <w:rPr>
          <w:rFonts w:ascii="Shonar Bangla" w:eastAsia="Arial Unicode MS" w:hAnsi="Shonar Bangla" w:cs="Shonar Bangla"/>
          <w:sz w:val="28"/>
        </w:rPr>
        <w:t>-</w:t>
      </w:r>
      <w:r w:rsidR="00CD271E" w:rsidRPr="00C82094">
        <w:rPr>
          <w:rFonts w:ascii="Nirmala UI" w:eastAsia="Arial Unicode MS" w:hAnsi="Nirmala UI" w:cs="Nirmala UI"/>
          <w:sz w:val="28"/>
        </w:rPr>
        <w:t>হয়রানির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মতন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স্পর্শকাতর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বিষয়গুলো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থেকে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রক্ষা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করতে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ব্যবহারকারীদের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সর্বোচ্চ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সচেতনতা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ও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নিরাপত্তা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বিধানকল্পে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সরকার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এবং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সংশ্লিষ্ট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সকলকে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সুর্নির্দিষ্ট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পরিকল্পনা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ও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কৌশলগত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অবস্থান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নিশ্চিতকরণপূর্বক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ব্যবস্থা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গ্রহণ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করতে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এক্ষেত্রে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সরকার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ও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সংশ্লিষ্টমহল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কর্তৃক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করণীয়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পদক্ষেপগুলো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সুপারিশক্রমে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নিম্নবর্নিত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Nirmala UI" w:eastAsia="Arial Unicode MS" w:hAnsi="Nirmala UI" w:cs="Nirmala UI"/>
          <w:sz w:val="28"/>
        </w:rPr>
        <w:t>হলো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CD271E" w:rsidRPr="00C82094">
        <w:rPr>
          <w:rFonts w:ascii="Shonar Bangla" w:eastAsia="Arial Unicode MS" w:hAnsi="Shonar Bangla" w:cs="Shonar Bangla"/>
          <w:sz w:val="28"/>
        </w:rPr>
        <w:t xml:space="preserve">: </w:t>
      </w:r>
    </w:p>
    <w:p w14:paraId="405A51C3" w14:textId="53A4AEE6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৬.১. </w:t>
      </w:r>
      <w:r w:rsidRPr="00C82094">
        <w:rPr>
          <w:rFonts w:ascii="Nirmala UI" w:eastAsia="Vrinda" w:hAnsi="Nirmala UI" w:cs="Nirmala UI"/>
          <w:b/>
          <w:sz w:val="28"/>
        </w:rPr>
        <w:t>সচেতনতামূলক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কার্যক্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রম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</w:p>
    <w:p w14:paraId="63FF8632" w14:textId="65C34BEF" w:rsidR="00CD271E" w:rsidRPr="00C82094" w:rsidRDefault="00CD271E" w:rsidP="00CD271E">
      <w:pPr>
        <w:jc w:val="both"/>
        <w:rPr>
          <w:rFonts w:ascii="Shonar Bangla" w:eastAsia="Arial Unicode MS" w:hAnsi="Shonar Bangla" w:cs="Shonar Bangla"/>
          <w:sz w:val="28"/>
        </w:rPr>
      </w:pP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কার্যক্রম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বন্ধে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এবং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সুরক্ষা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নিশ্চিতকরণে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সচেতনতামূলক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কার্যক্রম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গ্রহণ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এক্ষেত্রে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যৌন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হয়রানি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="007F7096" w:rsidRPr="00C82094">
        <w:rPr>
          <w:rFonts w:ascii="Nirmala UI" w:eastAsia="Arial Unicode MS" w:hAnsi="Nirmala UI" w:cs="Nirmala UI"/>
          <w:sz w:val="28"/>
        </w:rPr>
        <w:t>নিপীড়নমূলক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কর্মকান্ডে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জড়িতদের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ব্যাপারে</w:t>
      </w:r>
      <w:r w:rsidR="00EE653C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সকলকে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অবহিত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ভিকটিম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ব্লেমিংয়ের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সংস্কৃতি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আমাদের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বিদ্যমান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তার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খোলস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থেকে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এসে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ধরনের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ঘৃণ্য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অপরাধকারীদের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বিরুদ্ধে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দৃষ্টান্তমূলক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শাস্তির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ব্যবস্থা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বুলিংয়ের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শিকার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নারী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Pr="00C82094">
        <w:rPr>
          <w:rFonts w:ascii="Nirmala UI" w:eastAsia="Arial Unicode MS" w:hAnsi="Nirmala UI" w:cs="Nirmala UI"/>
          <w:sz w:val="28"/>
        </w:rPr>
        <w:t>জনগোষ্টির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আড়ালে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থাকার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প্রবণতা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মুলত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তীর্যক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দৃষ্টিভঙ্</w:t>
      </w:r>
      <w:r w:rsidR="007F7096" w:rsidRPr="00C82094">
        <w:rPr>
          <w:rFonts w:ascii="Nirmala UI" w:eastAsia="Arial Unicode MS" w:hAnsi="Nirmala UI" w:cs="Nirmala UI"/>
          <w:sz w:val="28"/>
        </w:rPr>
        <w:t>গির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EE653C" w:rsidRPr="00C82094"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কারণেই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সামাজিক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দৃষ্টিভঙ্গি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পরিবর্তনেও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সরকার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সংশ্লিষ্ট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প্রতিষ্ঠানগুলোকে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একযোগে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সচেতনতামূলক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কার্যক্রম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7F7096" w:rsidRPr="00C82094">
        <w:rPr>
          <w:rFonts w:ascii="Nirmala UI" w:eastAsia="Arial Unicode MS" w:hAnsi="Nirmala UI" w:cs="Nirmala UI"/>
          <w:sz w:val="28"/>
        </w:rPr>
        <w:t>বাস্তবায়ন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</w:p>
    <w:p w14:paraId="5CCC1CA1" w14:textId="173AACDB" w:rsidR="00CD271E" w:rsidRPr="00C82094" w:rsidRDefault="006B0D70" w:rsidP="006B0D70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>৬.১.১.</w:t>
      </w:r>
      <w:r w:rsidR="00CD271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CD271E" w:rsidRPr="00C82094">
        <w:rPr>
          <w:rFonts w:ascii="Nirmala UI" w:eastAsia="Vrinda" w:hAnsi="Nirmala UI" w:cs="Nirmala UI"/>
          <w:b/>
          <w:sz w:val="28"/>
        </w:rPr>
        <w:t>আইন</w:t>
      </w:r>
    </w:p>
    <w:p w14:paraId="6943EBA3" w14:textId="750F6347" w:rsidR="00CD271E" w:rsidRPr="00C82094" w:rsidRDefault="00CD271E" w:rsidP="00310CA7">
      <w:pPr>
        <w:ind w:left="720"/>
        <w:jc w:val="both"/>
        <w:rPr>
          <w:rFonts w:ascii="Shonar Bangla" w:hAnsi="Shonar Bangla" w:cs="Shonar Bangla"/>
          <w:sz w:val="28"/>
        </w:rPr>
      </w:pPr>
      <w:r w:rsidRPr="00C82094">
        <w:rPr>
          <w:rFonts w:ascii="Nirmala UI" w:eastAsia="Arial Unicode MS" w:hAnsi="Nirmala UI" w:cs="Nirmala UI"/>
          <w:sz w:val="28"/>
        </w:rPr>
        <w:t>ডিজিটাল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নিরাপত্তা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</w:t>
      </w:r>
      <w:r w:rsidRPr="00C82094">
        <w:rPr>
          <w:rFonts w:ascii="Shonar Bangla" w:eastAsia="Arial Unicode MS" w:hAnsi="Shonar Bangla" w:cs="Shonar Bangla"/>
          <w:sz w:val="28"/>
        </w:rPr>
        <w:t xml:space="preserve"> (২০১৮)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পর্ণোগ্রাফি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নিয়ন্ত্রণ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</w:t>
      </w:r>
      <w:r w:rsidRPr="00C82094">
        <w:rPr>
          <w:rFonts w:ascii="Shonar Bangla" w:eastAsia="Arial Unicode MS" w:hAnsi="Shonar Bangla" w:cs="Shonar Bangla"/>
          <w:sz w:val="28"/>
        </w:rPr>
        <w:t xml:space="preserve"> (২০১২) </w:t>
      </w:r>
      <w:r w:rsidRPr="00C82094">
        <w:rPr>
          <w:rFonts w:ascii="Nirmala UI" w:eastAsia="Arial Unicode MS" w:hAnsi="Nirmala UI" w:cs="Nirmala UI"/>
          <w:sz w:val="28"/>
        </w:rPr>
        <w:t>এর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সাথে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জনসাধারণের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4E65C9" w:rsidRPr="00C82094">
        <w:rPr>
          <w:rFonts w:ascii="Nirmala UI" w:eastAsia="Arial Unicode MS" w:hAnsi="Nirmala UI" w:cs="Nirmala UI"/>
          <w:sz w:val="28"/>
        </w:rPr>
        <w:t>সম্পর্ক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তৈরীতে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কাজ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সম্পর্কীত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বর্তমানে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দেশে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বিদ্যমান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ব্যাপারে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অনেকেই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ওয়াকিবহাল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নন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যা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দুঃখজনক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গবেষণায়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প্রাপ্ত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তথ্য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অনুযায়ী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প্রায়</w:t>
      </w:r>
      <w:r w:rsidRPr="00C82094">
        <w:rPr>
          <w:rFonts w:ascii="Shonar Bangla" w:eastAsia="Arial Unicode MS" w:hAnsi="Shonar Bangla" w:cs="Shonar Bangla"/>
          <w:sz w:val="28"/>
        </w:rPr>
        <w:t xml:space="preserve"> ৬৩ </w:t>
      </w:r>
      <w:r w:rsidRPr="00C82094">
        <w:rPr>
          <w:rFonts w:ascii="Nirmala UI" w:eastAsia="Arial Unicode MS" w:hAnsi="Nirmala UI" w:cs="Nirmala UI"/>
          <w:sz w:val="28"/>
        </w:rPr>
        <w:t>শতাংশ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ভুক্তভোগী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E451CD" w:rsidRPr="00C82094">
        <w:rPr>
          <w:rFonts w:ascii="Nirmala UI" w:eastAsia="Arial Unicode MS" w:hAnsi="Nirmala UI" w:cs="Nirmala UI"/>
          <w:sz w:val="28"/>
        </w:rPr>
        <w:t>ডিজিটাল</w:t>
      </w:r>
      <w:r w:rsidR="00E451C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E451CD" w:rsidRPr="00C82094">
        <w:rPr>
          <w:rFonts w:ascii="Nirmala UI" w:eastAsia="Arial Unicode MS" w:hAnsi="Nirmala UI" w:cs="Nirmala UI"/>
          <w:sz w:val="28"/>
        </w:rPr>
        <w:t>নিরাপত্তা</w:t>
      </w:r>
      <w:r w:rsidR="00E451C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E451CD" w:rsidRPr="00C82094">
        <w:rPr>
          <w:rFonts w:ascii="Nirmala UI" w:eastAsia="Arial Unicode MS" w:hAnsi="Nirmala UI" w:cs="Nirmala UI"/>
          <w:sz w:val="28"/>
        </w:rPr>
        <w:t>আইন</w:t>
      </w:r>
      <w:r w:rsidR="00E451CD" w:rsidRPr="00C82094">
        <w:rPr>
          <w:rFonts w:ascii="Shonar Bangla" w:eastAsia="Arial Unicode MS" w:hAnsi="Shonar Bangla" w:cs="Shonar Bangla"/>
          <w:sz w:val="28"/>
        </w:rPr>
        <w:t xml:space="preserve">-২০১৮ </w:t>
      </w:r>
      <w:r w:rsidRPr="00C82094">
        <w:rPr>
          <w:rFonts w:ascii="Nirmala UI" w:eastAsia="Arial Unicode MS" w:hAnsi="Nirmala UI" w:cs="Nirmala UI"/>
          <w:sz w:val="28"/>
        </w:rPr>
        <w:t>সম্পর্কে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ধারণা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রাখেন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ডিজিটাল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নিরাপত্তা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="006B0D70" w:rsidRPr="00C82094">
        <w:rPr>
          <w:rFonts w:ascii="Shonar Bangla" w:eastAsia="Arial Unicode MS" w:hAnsi="Shonar Bangla" w:cs="Shonar Bangla"/>
          <w:sz w:val="28"/>
        </w:rPr>
        <w:t xml:space="preserve"> ২০১৮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আওতায়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একজন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ইন্টারনেট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ব্যবহারকারীর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কর্মপরিধি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কতটুকু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পারবে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বিষয়ে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স্পষ্ট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ধারনা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বিদ্যমান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যা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থেকে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কোনো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ব্যক্তির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ব্যক্তিগত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সুরক্ষা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পারে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তেমনিভাবে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পর্ণোগ্রাফি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নিয়ন্ত্রণ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মতো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lastRenderedPageBreak/>
        <w:t>আইনগুলোর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প্রয়োগের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মাধ্যমে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ভিকটিম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ব্লেমিংয়ের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অসুস্থ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Pr="00C82094">
        <w:rPr>
          <w:rFonts w:ascii="Nirmala UI" w:eastAsia="Arial Unicode MS" w:hAnsi="Nirmala UI" w:cs="Nirmala UI"/>
          <w:sz w:val="28"/>
        </w:rPr>
        <w:t>সংস্কৃতি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থেকে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পরিত্রাণ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সম্ভব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পাশাপাশি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ভিকটিমের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সহায়তা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সম্ভব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</w:p>
    <w:p w14:paraId="6DB3BEDA" w14:textId="52AF1E79" w:rsidR="00CD271E" w:rsidRPr="00C82094" w:rsidRDefault="006B0D70" w:rsidP="006B0D70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৬.১.২. </w:t>
      </w:r>
      <w:r w:rsidR="00CD271E" w:rsidRPr="00C82094">
        <w:rPr>
          <w:rFonts w:ascii="Nirmala UI" w:eastAsia="Vrinda" w:hAnsi="Nirmala UI" w:cs="Nirmala UI"/>
          <w:b/>
          <w:sz w:val="28"/>
        </w:rPr>
        <w:t>সংশ্লিষ্ট</w:t>
      </w:r>
      <w:r w:rsidR="00CD271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CD271E" w:rsidRPr="00C82094">
        <w:rPr>
          <w:rFonts w:ascii="Nirmala UI" w:eastAsia="Vrinda" w:hAnsi="Nirmala UI" w:cs="Nirmala UI"/>
          <w:b/>
          <w:sz w:val="28"/>
        </w:rPr>
        <w:t>প্রতিষ্ঠানসমূহ</w:t>
      </w:r>
      <w:r w:rsidR="00CD271E" w:rsidRPr="00C82094">
        <w:rPr>
          <w:rFonts w:ascii="Shonar Bangla" w:eastAsia="Vrinda" w:hAnsi="Shonar Bangla" w:cs="Shonar Bangla"/>
          <w:b/>
          <w:sz w:val="28"/>
        </w:rPr>
        <w:t xml:space="preserve"> </w:t>
      </w:r>
    </w:p>
    <w:p w14:paraId="11428C61" w14:textId="55A1F7B9" w:rsidR="00185463" w:rsidRPr="00C82094" w:rsidRDefault="00CD271E" w:rsidP="00F572ED">
      <w:pPr>
        <w:ind w:left="720"/>
        <w:jc w:val="both"/>
        <w:rPr>
          <w:rFonts w:ascii="Shonar Bangla" w:eastAsia="Arial Unicode MS" w:hAnsi="Shonar Bangla" w:cs="Shonar Bangla"/>
          <w:sz w:val="28"/>
        </w:rPr>
      </w:pP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জননিরাপত্তা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নিশ্চিতকরণে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বিশেষায়িতভাবে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কাজ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যাচ্ছে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ক্রাইম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185463" w:rsidRPr="00C82094">
        <w:rPr>
          <w:rFonts w:ascii="Nirmala UI" w:eastAsia="Arial Unicode MS" w:hAnsi="Nirmala UI" w:cs="Nirmala UI"/>
          <w:sz w:val="28"/>
        </w:rPr>
        <w:t>সংশ্লিষ্ট</w:t>
      </w:r>
      <w:r w:rsidR="00185463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প্রতিষ্ঠানগুলো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ধরণের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প্রতিষ্ঠানগুলোকে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পৃষ্ঠপোষকতা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দেয়া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সম্ভব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হলে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সুরক্ষাবিধানে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7F7096" w:rsidRPr="00C82094">
        <w:rPr>
          <w:rFonts w:ascii="Nirmala UI" w:eastAsia="Arial Unicode MS" w:hAnsi="Nirmala UI" w:cs="Nirmala UI"/>
          <w:sz w:val="28"/>
        </w:rPr>
        <w:t>তৃণমূল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পর্যায়ে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নানাবিধ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কার্যক্রম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কর্মসূচী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নিশ্চিতকরণের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মাধ্যমে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ইন্টারনেটের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ব্যবহার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স্প্যাম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কুচক্রীমহলের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প্ররোচনা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ব্যক্তিগত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নিরাপত্তার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মতো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বিষয়গুলোর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ব্যাপারে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সকলের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সচেতনতা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তৈরী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সম্ভব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নিজ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উদ্যোগে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এগিয়ে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আসা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ধরনের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প্রতিষ্ঠানগুলোর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কর্মস্পৃহাকে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আরো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বেগবান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তুলতে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প্রয়োজন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রাষ্ট্রীয়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আন্তর্জাতিক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পৃষ্ঠপোষকতা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সাইবার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নিরাপত্তা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ও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অপরাধ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বিষয়ে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কাজ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করা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সংশ্লিষ্ট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অংশীজনদের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সঙ্গে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পারস্পারিক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সহযোগিতা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ও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পৃষ্ঠপোষকতার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মাধ্যমে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তৃণমূল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পর্যায়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থেকে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সচেতনামূলক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কাজ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F572ED" w:rsidRPr="00C82094">
        <w:rPr>
          <w:rFonts w:ascii="Nirmala UI" w:eastAsia="Arial Unicode MS" w:hAnsi="Nirmala UI" w:cs="Nirmala UI"/>
          <w:sz w:val="28"/>
        </w:rPr>
        <w:t>ত্বরান্বিত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করতে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হবে</w:t>
      </w:r>
      <w:r w:rsidR="00F572E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।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 </w:t>
      </w:r>
      <w:r w:rsidR="00041FC1" w:rsidRPr="00C82094">
        <w:rPr>
          <w:rFonts w:ascii="Nirmala UI" w:eastAsia="Arial Unicode MS" w:hAnsi="Nirmala UI" w:cs="Nirmala UI"/>
          <w:sz w:val="28"/>
        </w:rPr>
        <w:t>এতে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অপরাধ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নিয়ন্ত্রণে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গুরুত্বপূর্ণ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ভূমিকা</w:t>
      </w:r>
      <w:r w:rsidR="00041FC1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রাখবে</w:t>
      </w:r>
      <w:r w:rsidR="00F572E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041FC1" w:rsidRPr="00C82094">
        <w:rPr>
          <w:rFonts w:ascii="Nirmala UI" w:eastAsia="Arial Unicode MS" w:hAnsi="Nirmala UI" w:cs="Nirmala UI"/>
          <w:sz w:val="28"/>
        </w:rPr>
        <w:t>।</w:t>
      </w:r>
    </w:p>
    <w:p w14:paraId="58F72DC0" w14:textId="76435C8D" w:rsidR="00CD271E" w:rsidRPr="00C82094" w:rsidRDefault="006B0D70" w:rsidP="006B0D70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৬.১.৩. </w:t>
      </w:r>
      <w:r w:rsidR="00CD271E" w:rsidRPr="00C82094">
        <w:rPr>
          <w:rFonts w:ascii="Nirmala UI" w:eastAsia="Vrinda" w:hAnsi="Nirmala UI" w:cs="Nirmala UI"/>
          <w:b/>
          <w:sz w:val="28"/>
        </w:rPr>
        <w:t>গণমাধ্যম</w:t>
      </w:r>
    </w:p>
    <w:p w14:paraId="1DA2FCDD" w14:textId="4F3E4735" w:rsidR="00CD271E" w:rsidRPr="00C82094" w:rsidRDefault="00CD271E" w:rsidP="00310CA7">
      <w:pPr>
        <w:ind w:left="720"/>
        <w:jc w:val="both"/>
        <w:rPr>
          <w:rFonts w:ascii="Shonar Bangla" w:hAnsi="Shonar Bangla" w:cs="Shonar Bangla"/>
          <w:sz w:val="28"/>
        </w:rPr>
      </w:pPr>
      <w:r w:rsidRPr="00C82094">
        <w:rPr>
          <w:rFonts w:ascii="Nirmala UI" w:eastAsia="Arial Unicode MS" w:hAnsi="Nirmala UI" w:cs="Nirmala UI"/>
          <w:sz w:val="28"/>
        </w:rPr>
        <w:t>একটি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জাতির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বিবেকের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আয়না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বলা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গণমাধ্যমগুলোকেই</w:t>
      </w:r>
      <w:r w:rsidR="00FA56F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</w:t>
      </w:r>
      <w:r w:rsidR="00FA56F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কোনো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জাতীয়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কিংবা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সামাজিক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ইস্যুতেই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গণমাধ্যমের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ভুমিকা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অগ্রগণ্য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যৌণ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হয়রানি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কিংবা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যৌণ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নিপীড়ণের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মতো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ঘটনাগুলোকে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জনগণের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সামনে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খোলস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উন্মোচনে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গণমাধ্যম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যেভাবে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ভুয়সী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পদক্ষেপ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রাখতে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পারে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তেমনিভাবে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ধরণের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অপরাধপ্রবণতা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থেকে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মানুষকে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দুরে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রাখতে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প্রয়োজনীয়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গণসচেতনতামূলক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কর্মকান্ডও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সবচেয়ে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সফলভাবে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পরিচালনা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গণমাধ্যমগুলো</w:t>
      </w:r>
      <w:r w:rsidR="00FA56FD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সাধারণ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মানুষের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সাথে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প্রত্যক্ষ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সম্পর্কযুক্ত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গণমাধ্যমগুলোর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ভুমিকা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তাই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বেশ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গুরুত্ব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বহন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প্রযুক্তির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প্রয়োগ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ইন্টারনেটের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সুবিশাল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জগতে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ব্যবহারকারীর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বুদ্ধিমত্তা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কর্মপরিধি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ব্যক্তিগত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সুরক্ষার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মতন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বিষয়গুলোকে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সামনে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তুলে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গণমাধ্যমকে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আরো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স্বতঃস্ফূর্ত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ভুমিকা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পালন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হবে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এক্ষেত্রেও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রাষ্ট্রীয়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পৃষ্ঠপোষকতা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ধরনের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উদ্যোগকে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আরও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ফলপ্রসু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তুলতে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পারে</w:t>
      </w:r>
      <w:r w:rsidR="005B453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</w:p>
    <w:p w14:paraId="10CB6329" w14:textId="6A726D08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৬.২. </w:t>
      </w:r>
      <w:r w:rsidRPr="00C82094">
        <w:rPr>
          <w:rFonts w:ascii="Nirmala UI" w:eastAsia="Vrinda" w:hAnsi="Nirmala UI" w:cs="Nirmala UI"/>
          <w:b/>
          <w:sz w:val="28"/>
        </w:rPr>
        <w:t>নিরাপদ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কর্মপরিবেশ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নিশ্চি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তকরণ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</w:p>
    <w:p w14:paraId="65A7CA33" w14:textId="52306BEC" w:rsidR="00CD271E" w:rsidRPr="00C82094" w:rsidRDefault="00CD271E" w:rsidP="00CD271E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8"/>
        </w:rPr>
        <w:lastRenderedPageBreak/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স্পেসে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নিপীড়নের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ঘটনাগুলো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পর্যালোচনা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করলে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দেখা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যায়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যে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সবচেয়ে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বেশি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সংখ্যক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ভুক্তভোগী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পরিচিত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জনের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থেকে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নিপীড়নের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হয়েছে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নারী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পুরুষের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সম্মিলিত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কর্মক্ষেত্রগুলোতে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এর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পরিমাণ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দিন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দিন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বৃদ্ধি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পাচ্ছে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।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সব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ধরণের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কর্মক্ষেত্রে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নারীদের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জন্য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সুরক্ষিত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করতে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হবে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এবং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প্রয়োজনে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আলাদা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কর্ম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পরিবেশ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বিশেষ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করে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গার্মেন্টস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ফ্যাক্টরির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মতো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জনবহুল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কর্মক্ষেত্রে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যৌন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নিপীড়নের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ঘটনা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কমিয়ে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নিয়ে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আসতে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পারে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="00310CA7" w:rsidRPr="00C82094">
        <w:rPr>
          <w:rFonts w:ascii="Nirmala UI" w:hAnsi="Nirmala UI" w:cs="Nirmala UI"/>
          <w:sz w:val="28"/>
        </w:rPr>
        <w:t>।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এছাড়া</w:t>
      </w:r>
      <w:r w:rsidR="00310CA7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কর্মক্ষেত্রে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যোগাযোগ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অন্যান্য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কাজে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ধরণের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ব্যক্তিগত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একাউন্ট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ব্যবহার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থেকে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বিরত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থাকা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উচিৎ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কোনো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কাজে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ব্যক্তিগত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একাউন্ট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ব্যবহার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করলেও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ব্যবহার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শেষে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="005B453E" w:rsidRPr="00C82094">
        <w:rPr>
          <w:rFonts w:ascii="Nirmala UI" w:hAnsi="Nirmala UI" w:cs="Nirmala UI"/>
          <w:sz w:val="28"/>
        </w:rPr>
        <w:t>সঠিক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="005B453E" w:rsidRPr="00C82094">
        <w:rPr>
          <w:rFonts w:ascii="Nirmala UI" w:hAnsi="Nirmala UI" w:cs="Nirmala UI"/>
          <w:sz w:val="28"/>
        </w:rPr>
        <w:t>ভাবে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লগ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আউট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এছাড়া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অফিস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আচরণবিধিতে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সহকর্মী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দ্বারা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সরাসরি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নিপীড়িত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হওয়ার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সাথে</w:t>
      </w:r>
      <w:r w:rsidRPr="00C82094">
        <w:rPr>
          <w:rFonts w:ascii="Shonar Bangla" w:hAnsi="Shonar Bangla" w:cs="Shonar Bangla"/>
          <w:sz w:val="28"/>
        </w:rPr>
        <w:t xml:space="preserve">  </w:t>
      </w:r>
      <w:r w:rsidRPr="00C82094">
        <w:rPr>
          <w:rFonts w:ascii="Nirmala UI" w:hAnsi="Nirmala UI" w:cs="Nirmala UI"/>
          <w:sz w:val="28"/>
        </w:rPr>
        <w:t>সাথে</w:t>
      </w:r>
      <w:r w:rsidRPr="00C82094">
        <w:rPr>
          <w:rFonts w:ascii="Shonar Bangla" w:hAnsi="Shonar Bangla" w:cs="Shonar Bangla"/>
          <w:sz w:val="28"/>
        </w:rPr>
        <w:t xml:space="preserve">  </w:t>
      </w:r>
      <w:r w:rsidRPr="00C82094">
        <w:rPr>
          <w:rFonts w:ascii="Nirmala UI" w:hAnsi="Nirmala UI" w:cs="Nirmala UI"/>
          <w:sz w:val="28"/>
        </w:rPr>
        <w:t>অনলাইনে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স্পেসে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নিপীড়িত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হলে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অপরাধীকে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ধরণের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শাস্তির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মুখোমুখি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ভুক্তভোগীকে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সর্বাত্মক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সহযোগিতার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ব্যাপারে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উল্লেখ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রাখতে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সহকর্মী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উচ্চপদস্থ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কর্মকর্তা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নিম্নস্থ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কর্মচারী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সম্মিলিত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সহযোগিতায়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নিরাপদ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কর্ম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পরিবেশ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নিশ্চিতকরণ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সম্ভব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 </w:t>
      </w:r>
    </w:p>
    <w:p w14:paraId="7104EA1B" w14:textId="021568EF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৬.৩. </w:t>
      </w:r>
      <w:r w:rsidRPr="00C82094">
        <w:rPr>
          <w:rFonts w:ascii="Nirmala UI" w:eastAsia="Vrinda" w:hAnsi="Nirmala UI" w:cs="Nirmala UI"/>
          <w:b/>
          <w:sz w:val="28"/>
        </w:rPr>
        <w:t>বিকৃত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যৌনাচার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কিংবা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বিকৃত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যৌনপ্রবৃত্তিমুক্ত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সমাজ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প্রতিষ্ঠায়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সেক্স</w:t>
      </w:r>
      <w:r w:rsidRPr="00C82094">
        <w:rPr>
          <w:rFonts w:ascii="Shonar Bangla" w:eastAsia="Vrinda" w:hAnsi="Shonar Bangla" w:cs="Shonar Bangla"/>
          <w:b/>
          <w:sz w:val="28"/>
        </w:rPr>
        <w:t>-</w:t>
      </w:r>
      <w:r w:rsidRPr="00C82094">
        <w:rPr>
          <w:rFonts w:ascii="Nirmala UI" w:eastAsia="Vrinda" w:hAnsi="Nirmala UI" w:cs="Nirmala UI"/>
          <w:b/>
          <w:sz w:val="28"/>
        </w:rPr>
        <w:t>এডুকে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শন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</w:p>
    <w:p w14:paraId="6C24F847" w14:textId="028BB23E" w:rsidR="00310CA7" w:rsidRPr="00C82094" w:rsidRDefault="00CD271E" w:rsidP="00CD271E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8"/>
        </w:rPr>
        <w:t>ইন্টারনেটের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দ্রুত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বিস্তার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ফলে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পর্নোগ্রাফি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সহজলভ্যতা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লাভ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করেছে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পর্নোগ্রাফি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বিকৃত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যৌনাচার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বৃদ্ধির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প্রধান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কারণ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বিশেষ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যুব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সমাজের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নিকট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বিকৃত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যৌনাচারের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ফলে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ধরণের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প্রাণঘাতী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রোগের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বৃদ্ধি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হচ্ছে</w:t>
      </w:r>
      <w:r w:rsidRPr="00C82094">
        <w:rPr>
          <w:rFonts w:ascii="Shonar Bangla" w:hAnsi="Shonar Bangla" w:cs="Shonar Bangla"/>
          <w:sz w:val="28"/>
        </w:rPr>
        <w:t xml:space="preserve"> 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অপরাধের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সংখ্যা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বৃদ্ধি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পাচ্ছে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এমনকি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মৃত্যুও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হচ্ছে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প্রমান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আমরা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ধরণের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পত্রপত্রিকায়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দেখতে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পাচ্ছি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এইসব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বিকৃত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যৌনাচার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থেকে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মুক্তির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জন্য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প্রয়োজন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সঠিক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শিক্ষা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শিক্ষার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প্রকৃত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হচ্ছে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বয়ঃসন্ধিকাল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সেজন্য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স্কুল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জীবন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থেকেই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সাধারণ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শিক্ষার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পাশাপাশি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শিক্ষা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দেয়া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খুব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গুরুত্বপূর্ণ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এছাড়া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ধরণের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সামাজিক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সচেতনামূলক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কর্মসূচির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মাধ্যমে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শিক্ষা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সম্বন্ধে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সকলকে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সচেতন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প্রয়োজন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বিশেষ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উঠতি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কিশোর</w:t>
      </w:r>
      <w:r w:rsidR="007F7096" w:rsidRPr="00C82094">
        <w:rPr>
          <w:rFonts w:ascii="Shonar Bangla" w:hAnsi="Shonar Bangla" w:cs="Shonar Bangla"/>
          <w:sz w:val="28"/>
        </w:rPr>
        <w:t>-</w:t>
      </w:r>
      <w:r w:rsidRPr="00C82094">
        <w:rPr>
          <w:rFonts w:ascii="Nirmala UI" w:hAnsi="Nirmala UI" w:cs="Nirmala UI"/>
          <w:sz w:val="28"/>
        </w:rPr>
        <w:t>কিশোরীদের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অভিভাবকদের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যাতে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তারা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তাদের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সন্তানকে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বিকৃত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যৌনাচার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কুকর্ম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থেকে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নিরাপদ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রাখতে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পারে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</w:p>
    <w:p w14:paraId="6831E276" w14:textId="74D1D184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৬.৪. </w:t>
      </w:r>
      <w:r w:rsidRPr="00C82094">
        <w:rPr>
          <w:rFonts w:ascii="Nirmala UI" w:eastAsia="Vrinda" w:hAnsi="Nirmala UI" w:cs="Nirmala UI"/>
          <w:b/>
          <w:sz w:val="28"/>
        </w:rPr>
        <w:t>যথাযথ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ধর্মীয়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অনুশাসন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ও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ধর্মীয়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শিক্ষা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নিশ্চি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তকরণ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</w:p>
    <w:p w14:paraId="5CC9C7CB" w14:textId="0C9AE4D6" w:rsidR="00CD271E" w:rsidRPr="00C82094" w:rsidRDefault="00CD271E" w:rsidP="00CD271E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</w:rPr>
        <w:t>বর্তমান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সময়ে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দিন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দিন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বিভিন্ন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ধরণের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নিপীড়নমূলক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বৃদ্ধির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অন্যতম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কারণ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হচ্ছে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ধর্মীয়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মূল্যবোধের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অবক্ষয়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এবং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ধর্মীয়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শিক্ষার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অভাব</w:t>
      </w:r>
      <w:r w:rsidR="005B453E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ধর্মীয়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অনুশাসন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মেনে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চললে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সামাজিক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অবক্ষয়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ও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বিশৃঙ্খলা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রোধ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করা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সম্ভব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, </w:t>
      </w:r>
      <w:r w:rsidRPr="00C82094">
        <w:rPr>
          <w:rFonts w:ascii="Nirmala UI" w:hAnsi="Nirmala UI" w:cs="Nirmala UI"/>
          <w:sz w:val="28"/>
          <w:szCs w:val="28"/>
        </w:rPr>
        <w:t>কারণ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সব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ধর্মের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মূলেই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রয়েছে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মানবজাতির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শান্তি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ও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কল্যাণের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কথা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,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সত্যের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পথে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চলা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,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অন্যায়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>-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অত্যাচার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হতে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বিরত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থাকা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,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পারিবারিক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,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সামাজিক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,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অর্থনৈতিক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ও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lastRenderedPageBreak/>
        <w:t>ধর্মীয়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নানা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বিধিনিষেধসহ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পরিপূর্ণ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জীবন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ব্যবস্থার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নির্দেশনা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।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ধর্মের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কারণেই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মানুষ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শৃঙ্খলাবদ্ধ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জীবনযাপন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করে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,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মানুষের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সাথে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মানবিক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আচরণ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করে</w:t>
      </w:r>
      <w:r w:rsidR="005B453E"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।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সেজন্য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সবাইকে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ধর্মীয়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অনুশাসন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মেনে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চলতে</w:t>
      </w:r>
      <w:r w:rsidRPr="00C82094">
        <w:rPr>
          <w:rFonts w:ascii="Shonar Bangla" w:hAnsi="Shonar Bangla" w:cs="Shonar Bangla"/>
          <w:color w:val="333333"/>
          <w:sz w:val="28"/>
          <w:szCs w:val="28"/>
          <w:shd w:val="clear" w:color="auto" w:fill="FAF9F9"/>
        </w:rPr>
        <w:t xml:space="preserve"> </w:t>
      </w:r>
      <w:r w:rsidRPr="00C82094">
        <w:rPr>
          <w:rFonts w:ascii="Nirmala UI" w:hAnsi="Nirmala UI" w:cs="Nirmala UI"/>
          <w:color w:val="333333"/>
          <w:sz w:val="28"/>
          <w:szCs w:val="28"/>
          <w:shd w:val="clear" w:color="auto" w:fill="FAF9F9"/>
        </w:rPr>
        <w:t>হবে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।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বর্তমান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সমাজে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আধুনিক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শিক্ষায়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শিক্ষিত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কেউ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কেউ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ধর্মীয়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শিক্ষাকে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তেমন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গুরুত্ব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দিতে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চায়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না</w:t>
      </w:r>
      <w:r w:rsidR="005B453E"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।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তারা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শুধু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আইন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দিয়ে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রাষ্ট্র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ও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সমাজ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নিয়ন্ত্রণ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এবং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শৃঙ্খলা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রক্ষার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কথা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বলেন</w:t>
      </w:r>
      <w:r w:rsidR="00724108"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।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কিন্তু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সমাজের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অপরাধচিত্র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,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আর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মানুষে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মানুষে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পারস্পরিক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বিরোধ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>-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বিদ্বেষ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>-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বৈরিতাপূর্ণ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সম্পর্কই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বলে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দেয়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ধর্মীয়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eastAsia="Vrinda" w:hAnsi="Nirmala UI" w:cs="Nirmala UI"/>
          <w:sz w:val="28"/>
        </w:rPr>
        <w:t>অনুশাসন</w:t>
      </w:r>
      <w:r w:rsidRPr="00C82094">
        <w:rPr>
          <w:rFonts w:ascii="Shonar Bangla" w:eastAsia="Vrinda" w:hAnsi="Shonar Bangla" w:cs="Shonar Bangla"/>
          <w:sz w:val="28"/>
        </w:rPr>
        <w:t xml:space="preserve"> </w:t>
      </w:r>
      <w:r w:rsidRPr="00C82094">
        <w:rPr>
          <w:rFonts w:ascii="Nirmala UI" w:eastAsia="Vrinda" w:hAnsi="Nirmala UI" w:cs="Nirmala UI"/>
          <w:sz w:val="28"/>
        </w:rPr>
        <w:t>ও</w:t>
      </w:r>
      <w:r w:rsidRPr="00C82094">
        <w:rPr>
          <w:rFonts w:ascii="Shonar Bangla" w:eastAsia="Vrinda" w:hAnsi="Shonar Bangla" w:cs="Shonar Bangla"/>
          <w:sz w:val="28"/>
        </w:rPr>
        <w:t xml:space="preserve"> </w:t>
      </w:r>
      <w:r w:rsidRPr="00C82094">
        <w:rPr>
          <w:rFonts w:ascii="Nirmala UI" w:eastAsia="Vrinda" w:hAnsi="Nirmala UI" w:cs="Nirmala UI"/>
          <w:sz w:val="28"/>
        </w:rPr>
        <w:t>ধর্মীয়</w:t>
      </w:r>
      <w:r w:rsidRPr="00C82094">
        <w:rPr>
          <w:rFonts w:ascii="Shonar Bangla" w:eastAsia="Vrinda" w:hAnsi="Shonar Bangla" w:cs="Shonar Bangla"/>
          <w:sz w:val="28"/>
        </w:rPr>
        <w:t xml:space="preserve"> </w:t>
      </w:r>
      <w:r w:rsidRPr="00C82094">
        <w:rPr>
          <w:rFonts w:ascii="Nirmala UI" w:eastAsia="Vrinda" w:hAnsi="Nirmala UI" w:cs="Nirmala UI"/>
          <w:sz w:val="28"/>
        </w:rPr>
        <w:t>শিক্ষা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র</w:t>
      </w:r>
      <w:r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প্রয়োজনীয়তা</w:t>
      </w:r>
      <w:r w:rsidR="005B453E" w:rsidRPr="00C82094">
        <w:rPr>
          <w:rFonts w:ascii="Shonar Bangla" w:hAnsi="Shonar Bangla" w:cs="Shonar Bangla"/>
          <w:color w:val="212529"/>
          <w:sz w:val="28"/>
          <w:szCs w:val="28"/>
          <w:shd w:val="clear" w:color="auto" w:fill="FFFFFF"/>
        </w:rPr>
        <w:t xml:space="preserve"> </w:t>
      </w:r>
      <w:r w:rsidRPr="00C82094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।</w:t>
      </w:r>
    </w:p>
    <w:p w14:paraId="4402AB69" w14:textId="22031B69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৬.৫. </w:t>
      </w:r>
      <w:r w:rsidRPr="00C82094">
        <w:rPr>
          <w:rFonts w:ascii="Nirmala UI" w:eastAsia="Vrinda" w:hAnsi="Nirmala UI" w:cs="Nirmala UI"/>
          <w:b/>
          <w:sz w:val="28"/>
        </w:rPr>
        <w:t>সাইবার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নিরাপত্তা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নিশ্চিতকরণে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আইনশৃঙ্খলা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বাহিনীর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প্রশিক্ষিত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জনবল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বৃদ্ধ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ি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</w:p>
    <w:p w14:paraId="6842D02C" w14:textId="3E21EB16" w:rsidR="00910B0A" w:rsidRPr="00C82094" w:rsidRDefault="00910B0A" w:rsidP="00910B0A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8"/>
        </w:rPr>
        <w:t>বর্তমান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পৃথিবী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তথ্য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ও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প্রযুক্তিতে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অনেক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বেশি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উন্নত</w:t>
      </w:r>
      <w:r w:rsidR="00724108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সেই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সাথে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বাড়ছে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অপরাধও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আইন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শৃংঙ্খলা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বাহিনীকে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বিষয়ে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দক্ষ</w:t>
      </w:r>
      <w:r w:rsidRPr="00C82094">
        <w:rPr>
          <w:rFonts w:ascii="Shonar Bangla" w:hAnsi="Shonar Bangla" w:cs="Shonar Bangla"/>
          <w:sz w:val="28"/>
        </w:rPr>
        <w:t xml:space="preserve">  </w:t>
      </w:r>
      <w:r w:rsidRPr="00C82094">
        <w:rPr>
          <w:rFonts w:ascii="Nirmala UI" w:hAnsi="Nirmala UI" w:cs="Nirmala UI"/>
          <w:sz w:val="28"/>
        </w:rPr>
        <w:t>জনশক্তি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নিয়োগ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দিতে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তাদেরকে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বিষয়ে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প্রশিক্ষণ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দক্ষ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গড়ে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তুলতে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অপরাধ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ও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হুমকি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প্রতিরোধ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জন্য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প্রতিরক্ষা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নেটওয়ার্ক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তৈরি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প্রত্যেক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পুলিশ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অফিসারদের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বিষয়ে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সম্পূর্ণ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ধারণা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থাকতে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তাদেরকে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নতুন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নতুন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প্রযুক্তির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সাথে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পরিচয়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করিয়ে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দিতে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এবং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কিভাবে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অপরাধ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সংগঠিত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হওয়া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সম্ভব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বিষয়ে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সম্পূর্ণ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ধারণা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থাকতে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="00724108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।প্রত্যেক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আইন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শৃংঙ্খলা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বাহিনীর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নিজস্ব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বিভাগ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থাকবে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যেগুলো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অপরাধীর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আক্রমণ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পরিকল্পনা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ও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ঘটে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যাওয়া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ঘটনা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বিষয়ে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তদন্ত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পর্যায়ক্রমে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বিভাগগুলোকে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থানা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পর্যায়ে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আসতে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হবে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যাতে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সাধারণ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জনগণ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অতি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সহজে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সাইবার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অপরাধের</w:t>
      </w:r>
      <w:r w:rsidRPr="00C82094">
        <w:rPr>
          <w:rFonts w:ascii="Shonar Bangla" w:hAnsi="Shonar Bangla" w:cs="Shonar Bangla"/>
          <w:sz w:val="28"/>
        </w:rPr>
        <w:t xml:space="preserve">  </w:t>
      </w:r>
      <w:r w:rsidRPr="00C82094">
        <w:rPr>
          <w:rFonts w:ascii="Nirmala UI" w:hAnsi="Nirmala UI" w:cs="Nirmala UI"/>
          <w:sz w:val="28"/>
        </w:rPr>
        <w:t>প্রতিকার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পেতে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পারে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</w:p>
    <w:p w14:paraId="24F8E582" w14:textId="033D7B6B" w:rsidR="00CD271E" w:rsidRPr="00C82094" w:rsidRDefault="00CD271E" w:rsidP="00CD271E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৬.৬. </w:t>
      </w:r>
      <w:r w:rsidRPr="00C82094">
        <w:rPr>
          <w:rFonts w:ascii="Nirmala UI" w:eastAsia="Vrinda" w:hAnsi="Nirmala UI" w:cs="Nirmala UI"/>
          <w:b/>
          <w:sz w:val="28"/>
        </w:rPr>
        <w:t>ভুক্তভোগী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ও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আইনপ্রয়োগকারী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সংস্থার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মধ্যে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যথাযথ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সমন্বয়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নিশ্চি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তকরণ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sz w:val="28"/>
        </w:rPr>
        <w:t>:</w:t>
      </w:r>
      <w:proofErr w:type="gramEnd"/>
    </w:p>
    <w:p w14:paraId="7B89671E" w14:textId="1B3DA378" w:rsidR="00CD271E" w:rsidRPr="00C82094" w:rsidRDefault="00E82EDC" w:rsidP="00CD271E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সময়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বিভিন্ন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কারণে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অনেক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সময়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ভুক্তভোগী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তাদের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সাথে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ঘটে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যাওয়া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যৌন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নিপীড়নের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সঠিক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বিচার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পায়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না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।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এমনকি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আইন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প্রয়োগকারী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তাদেরকে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এমনভাবে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জিঙ্গাসাবাদ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করে</w:t>
      </w:r>
      <w:r w:rsidRPr="00C82094">
        <w:rPr>
          <w:rFonts w:ascii="Shonar Bangla" w:hAnsi="Shonar Bangla" w:cs="Shonar Bangla"/>
          <w:sz w:val="28"/>
        </w:rPr>
        <w:t xml:space="preserve">, </w:t>
      </w:r>
      <w:r w:rsidRPr="00C82094">
        <w:rPr>
          <w:rFonts w:ascii="Nirmala UI" w:hAnsi="Nirmala UI" w:cs="Nirmala UI"/>
          <w:sz w:val="28"/>
        </w:rPr>
        <w:t>তাদের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কাছে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মনে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হয়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তারা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দ্বিতীয়বার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নির্যাতনের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শিকার</w:t>
      </w:r>
      <w:r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হচ্ছে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Pr="00C82094">
        <w:rPr>
          <w:rFonts w:ascii="Nirmala UI" w:hAnsi="Nirmala UI" w:cs="Nirmala UI"/>
          <w:sz w:val="28"/>
        </w:rPr>
        <w:t>।</w:t>
      </w:r>
      <w:r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এজন্য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ভুক্তভোগী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ও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আইনপ্রয়োগকারীদের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মধ্যে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আস্থার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যায়গা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দূর্বল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হয়ে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পড়ছে</w:t>
      </w:r>
      <w:r w:rsidR="00724108" w:rsidRPr="00C82094">
        <w:rPr>
          <w:rFonts w:ascii="Shonar Bangla" w:hAnsi="Shonar Bangla" w:cs="Shonar Bangla"/>
          <w:sz w:val="28"/>
        </w:rPr>
        <w:t xml:space="preserve"> </w:t>
      </w:r>
      <w:r w:rsidR="00724108" w:rsidRPr="00C82094">
        <w:rPr>
          <w:rFonts w:ascii="Nirmala UI" w:hAnsi="Nirmala UI" w:cs="Nirmala UI"/>
          <w:sz w:val="28"/>
        </w:rPr>
        <w:t>।</w:t>
      </w:r>
      <w:r w:rsidR="00724108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আইন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শৃঙ্খলা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বাহিনীর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এই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দূর্বল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যায়গা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সবল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করে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জনগণের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কাধে</w:t>
      </w:r>
      <w:r w:rsidR="00724108" w:rsidRPr="00C82094">
        <w:rPr>
          <w:rFonts w:ascii="Shonar Bangla" w:hAnsi="Shonar Bangla" w:cs="Shonar Bangla"/>
          <w:sz w:val="28"/>
        </w:rPr>
        <w:t>-</w:t>
      </w:r>
      <w:r w:rsidR="0083142C" w:rsidRPr="00C82094">
        <w:rPr>
          <w:rFonts w:ascii="Nirmala UI" w:hAnsi="Nirmala UI" w:cs="Nirmala UI"/>
          <w:sz w:val="28"/>
        </w:rPr>
        <w:t>কাধ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মিলিয়ে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কাজ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করা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উচিৎ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83142C" w:rsidRPr="00C82094">
        <w:rPr>
          <w:rFonts w:ascii="Nirmala UI" w:hAnsi="Nirmala UI" w:cs="Nirmala UI"/>
          <w:sz w:val="28"/>
        </w:rPr>
        <w:t>।</w:t>
      </w:r>
      <w:r w:rsidR="0083142C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এভাবে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সাধারণ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মানুষের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সাথে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কাজ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করলে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তাদের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আস্থার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131970" w:rsidRPr="00C82094">
        <w:rPr>
          <w:rFonts w:ascii="Nirmala UI" w:hAnsi="Nirmala UI" w:cs="Nirmala UI"/>
          <w:sz w:val="28"/>
        </w:rPr>
        <w:t>জায়গা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বৃদ্ধি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পাবে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এবং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অপরাধ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বহুলাংশে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রোধ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করা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সম্ভব</w:t>
      </w:r>
      <w:r w:rsidR="00CD271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হবে</w:t>
      </w:r>
      <w:r w:rsidR="005B453E" w:rsidRPr="00C82094">
        <w:rPr>
          <w:rFonts w:ascii="Shonar Bangla" w:hAnsi="Shonar Bangla" w:cs="Shonar Bangla"/>
          <w:sz w:val="28"/>
        </w:rPr>
        <w:t xml:space="preserve"> </w:t>
      </w:r>
      <w:r w:rsidR="00CD271E" w:rsidRPr="00C82094">
        <w:rPr>
          <w:rFonts w:ascii="Nirmala UI" w:hAnsi="Nirmala UI" w:cs="Nirmala UI"/>
          <w:sz w:val="28"/>
        </w:rPr>
        <w:t>।</w:t>
      </w:r>
    </w:p>
    <w:p w14:paraId="6145E142" w14:textId="1DB565CB" w:rsidR="00CD271E" w:rsidRPr="00C82094" w:rsidRDefault="00CD271E" w:rsidP="00CD271E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৬.৭. </w:t>
      </w:r>
      <w:r w:rsidRPr="00C82094">
        <w:rPr>
          <w:rFonts w:ascii="Nirmala UI" w:eastAsia="Vrinda" w:hAnsi="Nirmala UI" w:cs="Nirmala UI"/>
          <w:b/>
          <w:sz w:val="28"/>
        </w:rPr>
        <w:t>বেকারত্ব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দুরীকরণ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ও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অপরাধপ্রবণ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বয়সসীমা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নির্ধারণের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মাধ্যমে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দক্ষ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জনশক্তিতে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রুপান্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তর</w:t>
      </w:r>
      <w:r w:rsidR="005B453E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sz w:val="28"/>
        </w:rPr>
        <w:t>:</w:t>
      </w:r>
      <w:proofErr w:type="gramEnd"/>
    </w:p>
    <w:p w14:paraId="7B5340A8" w14:textId="432E88A8" w:rsidR="00310CA7" w:rsidRPr="00C82094" w:rsidRDefault="00CD271E" w:rsidP="00CD271E">
      <w:pPr>
        <w:jc w:val="both"/>
        <w:rPr>
          <w:rFonts w:ascii="Shonar Bangla" w:hAnsi="Shonar Bangla" w:cs="Shonar Bangla"/>
          <w:sz w:val="28"/>
          <w:szCs w:val="56"/>
        </w:rPr>
      </w:pPr>
      <w:r w:rsidRPr="00C82094">
        <w:rPr>
          <w:rFonts w:ascii="Nirmala UI" w:hAnsi="Nirmala UI" w:cs="Nirmala UI"/>
          <w:sz w:val="28"/>
          <w:szCs w:val="56"/>
        </w:rPr>
        <w:lastRenderedPageBreak/>
        <w:t>কথায়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আছে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অলস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মস্তিষ্ক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শয়তানের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কারখানা</w:t>
      </w:r>
      <w:r w:rsidR="005B453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7F7096" w:rsidRPr="00C82094">
        <w:rPr>
          <w:rFonts w:ascii="Nirmala UI" w:hAnsi="Nirmala UI" w:cs="Nirmala UI"/>
          <w:sz w:val="28"/>
          <w:szCs w:val="56"/>
        </w:rPr>
        <w:t>বেকারত্ব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একটি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অভিশাপ</w:t>
      </w:r>
      <w:r w:rsidRPr="00C82094">
        <w:rPr>
          <w:rFonts w:ascii="Shonar Bangla" w:hAnsi="Shonar Bangla" w:cs="Shonar Bangla"/>
          <w:sz w:val="28"/>
          <w:szCs w:val="56"/>
        </w:rPr>
        <w:t xml:space="preserve">, </w:t>
      </w:r>
      <w:r w:rsidRPr="00C82094">
        <w:rPr>
          <w:rFonts w:ascii="Nirmala UI" w:hAnsi="Nirmala UI" w:cs="Nirmala UI"/>
          <w:sz w:val="28"/>
          <w:szCs w:val="56"/>
        </w:rPr>
        <w:t>একজন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বেকারের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দৈনন্দিন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131970" w:rsidRPr="00C82094">
        <w:rPr>
          <w:rFonts w:ascii="Nirmala UI" w:hAnsi="Nirmala UI" w:cs="Nirmala UI"/>
          <w:sz w:val="28"/>
          <w:szCs w:val="56"/>
        </w:rPr>
        <w:t>জীবনে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কোন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কাজ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থাকে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বললেই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চলে</w:t>
      </w:r>
      <w:r w:rsidR="005B453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এই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অবসর</w:t>
      </w:r>
      <w:r w:rsidRPr="00C82094">
        <w:rPr>
          <w:rFonts w:ascii="Shonar Bangla" w:hAnsi="Shonar Bangla" w:cs="Shonar Bangla"/>
          <w:sz w:val="28"/>
          <w:szCs w:val="56"/>
        </w:rPr>
        <w:t xml:space="preserve">  </w:t>
      </w:r>
      <w:r w:rsidRPr="00C82094">
        <w:rPr>
          <w:rFonts w:ascii="Nirmala UI" w:hAnsi="Nirmala UI" w:cs="Nirmala UI"/>
          <w:sz w:val="28"/>
          <w:szCs w:val="56"/>
        </w:rPr>
        <w:t>সময়ে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একজন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বেকার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56"/>
        </w:rPr>
        <w:t>দ্বারা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অনলাইন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অফলাইনে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যৌন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নির্যাতনের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শিকার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হয়ে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থাকে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বহু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56"/>
        </w:rPr>
        <w:t>তরুণী</w:t>
      </w:r>
      <w:r w:rsidR="005B453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বেকারত্ব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দূর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দক্ষ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জনশক্তিতে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রূপান্তর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করতে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পারলে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অফলাইন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অনলাইনের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যৌন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নির্যাতনের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পরিমাণ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বহুলাংশে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কমে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যাবে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সেই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সাথে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তৈরি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হবে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দক্ষ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জনশক্তি</w:t>
      </w:r>
      <w:r w:rsidR="008B2B67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আমাদের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দেশে</w:t>
      </w:r>
      <w:r w:rsidRPr="00C82094">
        <w:rPr>
          <w:rFonts w:ascii="Shonar Bangla" w:hAnsi="Shonar Bangla" w:cs="Shonar Bangla"/>
          <w:sz w:val="28"/>
          <w:szCs w:val="56"/>
        </w:rPr>
        <w:t xml:space="preserve">  </w:t>
      </w:r>
      <w:r w:rsidR="001F2186" w:rsidRPr="00C82094">
        <w:rPr>
          <w:rFonts w:ascii="Nirmala UI" w:hAnsi="Nirmala UI" w:cs="Nirmala UI"/>
          <w:sz w:val="28"/>
          <w:szCs w:val="56"/>
        </w:rPr>
        <w:t>অপরাধীর</w:t>
      </w:r>
      <w:r w:rsidR="001F2186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বয়সসীমা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সুনিদির্ষ্ট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নয়</w:t>
      </w:r>
      <w:r w:rsidR="008B2B67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="001F2186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যার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দরুন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কোন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বয়স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থেকে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অপরাধ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শুরু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তা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ও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সঠিক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জানা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যায়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না</w:t>
      </w:r>
      <w:r w:rsidR="008B2B67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যদি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এই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অপরাধ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প্রবণের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বয়সসীমা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সুনিদির্ষ্ট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যায়</w:t>
      </w:r>
      <w:r w:rsidRPr="00C82094">
        <w:rPr>
          <w:rFonts w:ascii="Shonar Bangla" w:hAnsi="Shonar Bangla" w:cs="Shonar Bangla"/>
          <w:sz w:val="28"/>
          <w:szCs w:val="56"/>
        </w:rPr>
        <w:t xml:space="preserve">, </w:t>
      </w:r>
      <w:r w:rsidRPr="00C82094">
        <w:rPr>
          <w:rFonts w:ascii="Nirmala UI" w:hAnsi="Nirmala UI" w:cs="Nirmala UI"/>
          <w:sz w:val="28"/>
          <w:szCs w:val="56"/>
        </w:rPr>
        <w:t>তাহলে</w:t>
      </w:r>
      <w:r w:rsidRPr="00C82094">
        <w:rPr>
          <w:rFonts w:ascii="Shonar Bangla" w:hAnsi="Shonar Bangla" w:cs="Shonar Bangla"/>
          <w:sz w:val="28"/>
          <w:szCs w:val="56"/>
        </w:rPr>
        <w:t xml:space="preserve">  </w:t>
      </w:r>
      <w:r w:rsidR="00200CB3" w:rsidRPr="00C82094">
        <w:rPr>
          <w:rFonts w:ascii="Nirmala UI" w:hAnsi="Nirmala UI" w:cs="Nirmala UI"/>
          <w:sz w:val="28"/>
          <w:szCs w:val="56"/>
        </w:rPr>
        <w:t>ভবিষ্যৎ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56"/>
        </w:rPr>
        <w:t>প্রজন্মের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অপরাধের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মাত্রা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নিয়ন্ত্রন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সম্ভব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বেকারত্ব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091C6C" w:rsidRPr="00C82094">
        <w:rPr>
          <w:rFonts w:ascii="Nirmala UI" w:hAnsi="Nirmala UI" w:cs="Nirmala UI"/>
          <w:sz w:val="28"/>
          <w:szCs w:val="56"/>
        </w:rPr>
        <w:t>দূরীকরণ</w:t>
      </w:r>
      <w:r w:rsidR="00091C6C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ও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অপরাধের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বয়সসীমা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56"/>
        </w:rPr>
        <w:t>নির্ধারণের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মাধ্যমে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নিদির্ষ্ট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গোষ্ঠিকে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দক্ষ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জনশক্তিতে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রূপান্তর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করলেই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সাইবার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স্পেসে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যৌন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নির্যাতন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রোধ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সম্ভব</w:t>
      </w:r>
      <w:r w:rsidR="008B2B67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।</w:t>
      </w:r>
    </w:p>
    <w:p w14:paraId="2A829E10" w14:textId="6C716052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৬.৮. </w:t>
      </w:r>
      <w:r w:rsidRPr="00C82094">
        <w:rPr>
          <w:rFonts w:ascii="Nirmala UI" w:eastAsia="Vrinda" w:hAnsi="Nirmala UI" w:cs="Nirmala UI"/>
          <w:b/>
          <w:sz w:val="28"/>
        </w:rPr>
        <w:t>পর্ণোগ্রাফিক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আগ্রাসন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ও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অপসংস্কৃতির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আগ্রাসন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বন্ধে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দেশীয়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সুস্থ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সংস্কৃতির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বিকাশ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ও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পৃষ্ঠপোষকত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া</w:t>
      </w:r>
      <w:r w:rsidR="008B2B67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</w:p>
    <w:p w14:paraId="6FF69012" w14:textId="33BEE5BA" w:rsidR="00CD271E" w:rsidRPr="00C82094" w:rsidRDefault="008B2B67" w:rsidP="00CD271E">
      <w:pPr>
        <w:jc w:val="both"/>
        <w:rPr>
          <w:rFonts w:ascii="Shonar Bangla" w:hAnsi="Shonar Bangla" w:cs="Shonar Bangla"/>
          <w:sz w:val="28"/>
          <w:szCs w:val="56"/>
        </w:rPr>
      </w:pPr>
      <w:r w:rsidRPr="00C82094">
        <w:rPr>
          <w:rFonts w:ascii="Nirmala UI" w:hAnsi="Nirmala UI" w:cs="Nirmala UI"/>
          <w:sz w:val="28"/>
          <w:szCs w:val="56"/>
        </w:rPr>
        <w:t>পর্ণো</w:t>
      </w:r>
      <w:r w:rsidR="00CD271E" w:rsidRPr="00C82094">
        <w:rPr>
          <w:rFonts w:ascii="Nirmala UI" w:hAnsi="Nirmala UI" w:cs="Nirmala UI"/>
          <w:sz w:val="28"/>
          <w:szCs w:val="56"/>
        </w:rPr>
        <w:t>গ্রাফি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বর্তমান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সময়ের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জন্য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খুবই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বড়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একটা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সমস্যা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এর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আগ্রাসনে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উঠতি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বয়সি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তরূণ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তরূণীরা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সহজে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সঠিক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পথ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থেকে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বিচ্যুত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হচ্ছে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পর্ণো</w:t>
      </w:r>
      <w:r w:rsidR="00CD271E" w:rsidRPr="00C82094">
        <w:rPr>
          <w:rFonts w:ascii="Nirmala UI" w:hAnsi="Nirmala UI" w:cs="Nirmala UI"/>
          <w:sz w:val="28"/>
          <w:szCs w:val="56"/>
        </w:rPr>
        <w:t>গ্রাফির</w:t>
      </w:r>
      <w:r w:rsidR="00200CB3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56"/>
        </w:rPr>
        <w:t>কারণে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বিভিন্ন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ধরনের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মানসিক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সমস্যার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সৃষ্টি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হচ্ছে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বিদেশী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এই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অপসংস্কৃতি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খুব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সহজেই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বর্তমান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সময়ে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তরূন</w:t>
      </w:r>
      <w:r w:rsidR="00091C6C" w:rsidRPr="00C82094">
        <w:rPr>
          <w:rFonts w:ascii="Shonar Bangla" w:hAnsi="Shonar Bangla" w:cs="Shonar Bangla"/>
          <w:sz w:val="28"/>
          <w:szCs w:val="56"/>
        </w:rPr>
        <w:t>-</w:t>
      </w:r>
      <w:r w:rsidR="00CD271E" w:rsidRPr="00C82094">
        <w:rPr>
          <w:rFonts w:ascii="Nirmala UI" w:hAnsi="Nirmala UI" w:cs="Nirmala UI"/>
          <w:sz w:val="28"/>
          <w:szCs w:val="56"/>
        </w:rPr>
        <w:t>তরূনীদের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বিভিন্ন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ধরনের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যৌন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অপরাধের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দিকে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ধাবিত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করছে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যদি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দেশীয়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সংস্কৃতির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প্রচার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ও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প্রসার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চালানো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যায়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, </w:t>
      </w:r>
      <w:r w:rsidR="00CD271E" w:rsidRPr="00C82094">
        <w:rPr>
          <w:rFonts w:ascii="Nirmala UI" w:hAnsi="Nirmala UI" w:cs="Nirmala UI"/>
          <w:sz w:val="28"/>
          <w:szCs w:val="56"/>
        </w:rPr>
        <w:t>তাহলে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এই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অপসংস্কৃতির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আগ্রাসন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রোধ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সম্ভব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বর্তমান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সময়ে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সাইবার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স্পেসে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যৌন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হয়রানীর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ঘটনার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পেছনে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অন্যতম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বড়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অনুঘটক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হিসেবে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কাজ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করছে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এই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পর্ণো</w:t>
      </w:r>
      <w:r w:rsidR="00CD271E" w:rsidRPr="00C82094">
        <w:rPr>
          <w:rFonts w:ascii="Nirmala UI" w:hAnsi="Nirmala UI" w:cs="Nirmala UI"/>
          <w:sz w:val="28"/>
          <w:szCs w:val="56"/>
        </w:rPr>
        <w:t>গ্রাফি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বিদেশি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অপসংস্কৃতির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এই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করাল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গ্রাসে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বর্তমানের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উঠতি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বয়সি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তরুনরা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28"/>
        </w:rPr>
        <w:t>বিকৃত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মানসিকতার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দিকে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নিজের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অজান্তেই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নিমজ্জিত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হচ্ছে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দরুন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বাড়ছে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সাইবার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স্পেসে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যৌন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হয়রানির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ঘটনা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Pr="00C82094">
        <w:rPr>
          <w:rFonts w:ascii="Nirmala UI" w:hAnsi="Nirmala UI" w:cs="Nirmala UI"/>
          <w:sz w:val="28"/>
          <w:szCs w:val="56"/>
        </w:rPr>
        <w:t>পর্ণো</w:t>
      </w:r>
      <w:r w:rsidR="00CD271E" w:rsidRPr="00C82094">
        <w:rPr>
          <w:rFonts w:ascii="Nirmala UI" w:hAnsi="Nirmala UI" w:cs="Nirmala UI"/>
          <w:sz w:val="28"/>
          <w:szCs w:val="56"/>
        </w:rPr>
        <w:t>গ্রাফি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ও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বিদেশি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অপসংস্কৃতির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নিয়ন্ত্রন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56"/>
        </w:rPr>
        <w:t>দেশীয়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সংস্কৃতির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সুস্থ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চর্চা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মাধ্যমে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সাইবার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স্পেসে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যৌন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নির্যাতন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রোধ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করা</w:t>
      </w:r>
      <w:r w:rsidR="00CD271E"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সম্ভব</w:t>
      </w:r>
      <w:r w:rsidRPr="00C82094">
        <w:rPr>
          <w:rFonts w:ascii="Shonar Bangla" w:hAnsi="Shonar Bangla" w:cs="Shonar Bangla"/>
          <w:sz w:val="28"/>
          <w:szCs w:val="56"/>
        </w:rPr>
        <w:t xml:space="preserve"> </w:t>
      </w:r>
      <w:r w:rsidR="00CD271E" w:rsidRPr="00C82094">
        <w:rPr>
          <w:rFonts w:ascii="Nirmala UI" w:hAnsi="Nirmala UI" w:cs="Nirmala UI"/>
          <w:sz w:val="28"/>
          <w:szCs w:val="56"/>
        </w:rPr>
        <w:t>।</w:t>
      </w:r>
    </w:p>
    <w:p w14:paraId="6101EE95" w14:textId="6DF8B774" w:rsidR="00CD271E" w:rsidRPr="00C82094" w:rsidRDefault="00CD271E" w:rsidP="00CD271E">
      <w:pPr>
        <w:jc w:val="both"/>
        <w:rPr>
          <w:rFonts w:ascii="Shonar Bangla" w:hAnsi="Shonar Bangla" w:cs="Shonar Bangla"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 xml:space="preserve">৬.৯. </w:t>
      </w:r>
      <w:r w:rsidR="00830FF7" w:rsidRPr="00C82094">
        <w:rPr>
          <w:rFonts w:ascii="Nirmala UI" w:eastAsia="Vrinda" w:hAnsi="Nirmala UI" w:cs="Nirmala UI"/>
          <w:b/>
          <w:sz w:val="28"/>
        </w:rPr>
        <w:t>ভাইরাল</w:t>
      </w:r>
      <w:r w:rsidR="00830FF7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830FF7" w:rsidRPr="00C82094">
        <w:rPr>
          <w:rFonts w:ascii="Nirmala UI" w:eastAsia="Vrinda" w:hAnsi="Nirmala UI" w:cs="Nirmala UI"/>
          <w:b/>
          <w:sz w:val="28"/>
        </w:rPr>
        <w:t>সংস্কৃতির</w:t>
      </w:r>
      <w:r w:rsidR="00830FF7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830FF7" w:rsidRPr="00C82094">
        <w:rPr>
          <w:rFonts w:ascii="Nirmala UI" w:eastAsia="Vrinda" w:hAnsi="Nirmala UI" w:cs="Nirmala UI"/>
          <w:b/>
          <w:sz w:val="28"/>
        </w:rPr>
        <w:t>বিলোপসা</w:t>
      </w:r>
      <w:proofErr w:type="gramStart"/>
      <w:r w:rsidR="00830FF7" w:rsidRPr="00C82094">
        <w:rPr>
          <w:rFonts w:ascii="Nirmala UI" w:eastAsia="Vrinda" w:hAnsi="Nirmala UI" w:cs="Nirmala UI"/>
          <w:b/>
          <w:sz w:val="28"/>
        </w:rPr>
        <w:t>ধন</w:t>
      </w:r>
      <w:r w:rsidR="00830FF7" w:rsidRPr="00C82094">
        <w:rPr>
          <w:rFonts w:ascii="Shonar Bangla" w:eastAsia="Vrinda" w:hAnsi="Shonar Bangla" w:cs="Shonar Bangla"/>
          <w:b/>
          <w:sz w:val="28"/>
        </w:rPr>
        <w:t xml:space="preserve"> :</w:t>
      </w:r>
      <w:proofErr w:type="gramEnd"/>
    </w:p>
    <w:p w14:paraId="03405432" w14:textId="77777777" w:rsidR="00830FF7" w:rsidRPr="00C82094" w:rsidRDefault="00830FF7" w:rsidP="00830FF7">
      <w:pPr>
        <w:jc w:val="both"/>
        <w:rPr>
          <w:rFonts w:ascii="Shonar Bangla" w:hAnsi="Shonar Bangla" w:cs="Shonar Bangla"/>
          <w:sz w:val="28"/>
          <w:szCs w:val="28"/>
          <w:lang w:bidi="bn-IN"/>
        </w:rPr>
      </w:pPr>
      <w:r w:rsidRPr="00C82094">
        <w:rPr>
          <w:rFonts w:ascii="Nirmala UI" w:hAnsi="Nirmala UI" w:cs="Nirmala UI"/>
          <w:sz w:val="28"/>
          <w:szCs w:val="28"/>
          <w:lang w:bidi="bn-IN"/>
        </w:rPr>
        <w:t>সামাজিক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যোগাযোগ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ভাইরাল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সংস্কৃতির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প্রভাব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ব্যাপক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বিস্তৃত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অনেকক্ষেত্রে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পোশাক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r w:rsidRPr="00C82094">
        <w:rPr>
          <w:rFonts w:ascii="Nirmala UI" w:hAnsi="Nirmala UI" w:cs="Nirmala UI"/>
          <w:sz w:val="28"/>
          <w:szCs w:val="28"/>
          <w:lang w:bidi="bn-IN"/>
        </w:rPr>
        <w:t>দৈনন্দিন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জীবনযাপনের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ধরন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ইত্যাদি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বিবেচনায়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ভুক্তভোগীর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নীতি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নৈতিকতা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মূল্যবোধ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ইত্যাদি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নিয়ে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বিরূপ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মন্তব্যের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ভাইরাল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ভুক্তভোগীকে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ফলে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ভিক্টিম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ব্লেমিং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শিকার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হচ্ছেন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ভুক্তভোগীরা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অপরাধীকে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ভাইরাল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প্রবণতাও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ব্যাপকভাবে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লক্ষ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যায়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অনেকক্ষেত্রে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মিডিয়া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ট্রায়ালের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শিকার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অনেক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নিরপরাধ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ব্যক্তি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ভাইরাল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করলে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তার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সংশোধনের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সুযোগ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যাওয়ার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পাশাপাশি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lastRenderedPageBreak/>
        <w:t>সমাজে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তার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পুনরায়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একীভূত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হওয়া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স্বাভাবিক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জীবনে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ফিরে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আসার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পথও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ক্ষতিগ্রস্ত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আমাদের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সংস্কৃতি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থেকে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বেরিয়ে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এসে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ভাইরাল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করতে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সংক্রান্ত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আইন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নীতিমালা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শাস্তির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বিধান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প্রভৃতি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সম্ভাব্য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অপরাধীদের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সংঘটনে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অনুৎসাহী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</w:p>
    <w:p w14:paraId="270E470B" w14:textId="039B9C14" w:rsidR="00C936B7" w:rsidRPr="00C82094" w:rsidRDefault="00C936B7" w:rsidP="00C936B7">
      <w:pPr>
        <w:jc w:val="both"/>
        <w:rPr>
          <w:rFonts w:ascii="Shonar Bangla" w:hAnsi="Shonar Bangla" w:cs="Shonar Bangla"/>
          <w:b/>
          <w:sz w:val="28"/>
          <w:szCs w:val="28"/>
          <w:lang w:bidi="hi-IN"/>
        </w:rPr>
      </w:pPr>
      <w:r w:rsidRPr="00C82094">
        <w:rPr>
          <w:rFonts w:ascii="Shonar Bangla" w:hAnsi="Shonar Bangla" w:cs="Shonar Bangla"/>
          <w:b/>
          <w:sz w:val="28"/>
          <w:szCs w:val="28"/>
          <w:lang w:bidi="hi-IN"/>
        </w:rPr>
        <w:t>৬.</w:t>
      </w:r>
      <w:r w:rsidRPr="00C82094">
        <w:rPr>
          <w:rFonts w:ascii="Shonar Bangla" w:eastAsia="Vrinda" w:hAnsi="Shonar Bangla" w:cs="Shonar Bangla"/>
          <w:b/>
          <w:sz w:val="28"/>
        </w:rPr>
        <w:t>১০.</w:t>
      </w:r>
      <w:r w:rsidR="00493FC3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Nirmala UI" w:eastAsia="Vrinda" w:hAnsi="Nirmala UI" w:cs="Nirmala UI"/>
          <w:b/>
          <w:sz w:val="28"/>
        </w:rPr>
        <w:t>সন্তানদের</w:t>
      </w:r>
      <w:r w:rsidR="00493FC3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Nirmala UI" w:eastAsia="Vrinda" w:hAnsi="Nirmala UI" w:cs="Nirmala UI"/>
          <w:b/>
          <w:sz w:val="28"/>
        </w:rPr>
        <w:t>সাইবার</w:t>
      </w:r>
      <w:r w:rsidR="00493FC3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Nirmala UI" w:eastAsia="Vrinda" w:hAnsi="Nirmala UI" w:cs="Nirmala UI"/>
          <w:b/>
          <w:sz w:val="28"/>
        </w:rPr>
        <w:t>এক্টিভিটির</w:t>
      </w:r>
      <w:r w:rsidR="00493FC3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Nirmala UI" w:eastAsia="Vrinda" w:hAnsi="Nirmala UI" w:cs="Nirmala UI"/>
          <w:b/>
          <w:sz w:val="28"/>
        </w:rPr>
        <w:t>উপর</w:t>
      </w:r>
      <w:r w:rsidR="00493FC3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Nirmala UI" w:eastAsia="Vrinda" w:hAnsi="Nirmala UI" w:cs="Nirmala UI"/>
          <w:b/>
          <w:sz w:val="28"/>
        </w:rPr>
        <w:t>পিতামাতার</w:t>
      </w:r>
      <w:r w:rsidR="00493FC3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Nirmala UI" w:eastAsia="Vrinda" w:hAnsi="Nirmala UI" w:cs="Nirmala UI"/>
          <w:b/>
          <w:sz w:val="28"/>
        </w:rPr>
        <w:t>নজরদার</w:t>
      </w:r>
      <w:proofErr w:type="gramStart"/>
      <w:r w:rsidR="00493FC3" w:rsidRPr="00C82094">
        <w:rPr>
          <w:rFonts w:ascii="Nirmala UI" w:eastAsia="Vrinda" w:hAnsi="Nirmala UI" w:cs="Nirmala UI"/>
          <w:b/>
          <w:sz w:val="28"/>
        </w:rPr>
        <w:t>ি</w:t>
      </w:r>
      <w:r w:rsidR="008B2B67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="00493FC3"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</w:p>
    <w:p w14:paraId="65CD1646" w14:textId="2FF39698" w:rsidR="00C936B7" w:rsidRPr="00C82094" w:rsidRDefault="00C936B7" w:rsidP="00CD271E">
      <w:pPr>
        <w:jc w:val="both"/>
        <w:rPr>
          <w:rFonts w:ascii="Shonar Bangla" w:hAnsi="Shonar Bangla" w:cs="Shonar Bangla"/>
          <w:sz w:val="28"/>
          <w:szCs w:val="28"/>
        </w:rPr>
      </w:pPr>
      <w:r w:rsidRPr="00C82094">
        <w:rPr>
          <w:rFonts w:ascii="Nirmala UI" w:hAnsi="Nirmala UI" w:cs="Nirmala UI"/>
          <w:sz w:val="28"/>
          <w:szCs w:val="28"/>
          <w:lang w:bidi="hi-IN"/>
        </w:rPr>
        <w:t>বিভিন্ন</w:t>
      </w:r>
      <w:r w:rsidRPr="00C82094">
        <w:rPr>
          <w:rFonts w:ascii="Shonar Bangla" w:hAnsi="Shonar Bangla" w:cs="Shonar Bangla"/>
          <w:sz w:val="28"/>
          <w:szCs w:val="28"/>
          <w:lang w:bidi="hi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hi-IN"/>
        </w:rPr>
        <w:t>পর্নোগ্রাফি</w:t>
      </w:r>
      <w:r w:rsidRPr="00C82094">
        <w:rPr>
          <w:rFonts w:ascii="Shonar Bangla" w:hAnsi="Shonar Bangla" w:cs="Shonar Bangla"/>
          <w:sz w:val="28"/>
          <w:szCs w:val="28"/>
          <w:lang w:bidi="hi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hi-IN"/>
        </w:rPr>
        <w:t>এবং</w:t>
      </w:r>
      <w:r w:rsidRPr="00C82094">
        <w:rPr>
          <w:rFonts w:ascii="Shonar Bangla" w:hAnsi="Shonar Bangla" w:cs="Shonar Bangla"/>
          <w:sz w:val="28"/>
          <w:szCs w:val="28"/>
          <w:lang w:bidi="hi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hi-IN"/>
        </w:rPr>
        <w:t>এডাল্ট</w:t>
      </w:r>
      <w:r w:rsidRPr="00C82094">
        <w:rPr>
          <w:rFonts w:ascii="Shonar Bangla" w:hAnsi="Shonar Bangla" w:cs="Shonar Bangla"/>
          <w:sz w:val="28"/>
          <w:szCs w:val="28"/>
          <w:lang w:bidi="hi-IN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গুলো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সঠিকভাবে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একজন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তরুনকে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মানসিক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দিক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থেকে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বিকশিত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বাধাগ্রস্থ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করে</w:t>
      </w:r>
      <w:r w:rsidR="00091C6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কেবল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মাত্র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বিষয়টি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="00200CB3" w:rsidRPr="00C82094">
        <w:rPr>
          <w:rFonts w:ascii="Nirmala UI" w:hAnsi="Nirmala UI" w:cs="Nirmala UI"/>
          <w:sz w:val="28"/>
          <w:szCs w:val="28"/>
        </w:rPr>
        <w:t>নিয়ন্ত্রণ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সমাজের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বড়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একটি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অংশকে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ভবিষ্যৎ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যৌন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অপরাধের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দিকে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ধাবিত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হওয়া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থেকে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বাচানো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সম্ভব</w:t>
      </w:r>
      <w:r w:rsidR="00091C6C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সাধারনত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তরুনরা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hi-IN"/>
        </w:rPr>
        <w:t>পর্নো</w:t>
      </w:r>
      <w:r w:rsidRPr="00C82094">
        <w:rPr>
          <w:rFonts w:ascii="Nirmala UI" w:hAnsi="Nirmala UI" w:cs="Nirmala UI"/>
          <w:sz w:val="28"/>
          <w:szCs w:val="28"/>
        </w:rPr>
        <w:t>গ্রাফির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ব্যাপারে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জেনে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থাকে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স্কুল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থেকে</w:t>
      </w:r>
      <w:r w:rsidR="008B2B67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অভিবাবকরা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চাইলে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খুব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সহজেই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বিষয়টি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নিয়ন্ত্রন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পারেন</w:t>
      </w:r>
      <w:r w:rsidR="008B2B67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তরুণদের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ব্যবহারের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মাধ্যমটিতে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hi-IN"/>
        </w:rPr>
        <w:t>পর্নো</w:t>
      </w:r>
      <w:r w:rsidRPr="00C82094">
        <w:rPr>
          <w:rFonts w:ascii="Nirmala UI" w:hAnsi="Nirmala UI" w:cs="Nirmala UI"/>
          <w:sz w:val="28"/>
          <w:szCs w:val="28"/>
        </w:rPr>
        <w:t>গ্রাফির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সাইটগুলো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প্রাইভেসি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সেটিংস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ব্লক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ডিসেবল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রাখার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এ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বিষয়টি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নিয়ন্ত্রন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করা</w:t>
      </w:r>
      <w:r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সম্ভব</w:t>
      </w:r>
      <w:r w:rsidR="008B2B67" w:rsidRPr="00C82094">
        <w:rPr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hAnsi="Nirmala UI" w:cs="Nirmala UI"/>
          <w:sz w:val="28"/>
          <w:szCs w:val="28"/>
        </w:rPr>
        <w:t>।</w:t>
      </w:r>
    </w:p>
    <w:p w14:paraId="5E397534" w14:textId="6421C4EE" w:rsidR="00CD271E" w:rsidRPr="00C82094" w:rsidRDefault="00CD271E" w:rsidP="00CD271E">
      <w:pPr>
        <w:jc w:val="both"/>
        <w:rPr>
          <w:rFonts w:ascii="Shonar Bangla" w:hAnsi="Shonar Bangla" w:cs="Shonar Bangla"/>
          <w:b/>
          <w:sz w:val="28"/>
        </w:rPr>
      </w:pPr>
      <w:r w:rsidRPr="00C82094">
        <w:rPr>
          <w:rFonts w:ascii="Shonar Bangla" w:eastAsia="Vrinda" w:hAnsi="Shonar Bangla" w:cs="Shonar Bangla"/>
          <w:b/>
          <w:sz w:val="28"/>
        </w:rPr>
        <w:t>৬.</w:t>
      </w:r>
      <w:r w:rsidR="00C936B7" w:rsidRPr="00C82094">
        <w:rPr>
          <w:rFonts w:ascii="Shonar Bangla" w:hAnsi="Shonar Bangla" w:cs="Shonar Bangla"/>
          <w:b/>
          <w:sz w:val="28"/>
          <w:szCs w:val="28"/>
          <w:lang w:bidi="hi-IN"/>
        </w:rPr>
        <w:t>১১.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সাইবার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স্পেসে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নারী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ও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শিশুর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নিরাপত্তা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বিধানে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জিরো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টলারেন্স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নীতির</w:t>
      </w:r>
      <w:r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Nirmala UI" w:eastAsia="Vrinda" w:hAnsi="Nirmala UI" w:cs="Nirmala UI"/>
          <w:b/>
          <w:sz w:val="28"/>
        </w:rPr>
        <w:t>প্রয়ো</w:t>
      </w:r>
      <w:proofErr w:type="gramStart"/>
      <w:r w:rsidRPr="00C82094">
        <w:rPr>
          <w:rFonts w:ascii="Nirmala UI" w:eastAsia="Vrinda" w:hAnsi="Nirmala UI" w:cs="Nirmala UI"/>
          <w:b/>
          <w:sz w:val="28"/>
        </w:rPr>
        <w:t>গ</w:t>
      </w:r>
      <w:r w:rsidR="008B2B67" w:rsidRPr="00C82094">
        <w:rPr>
          <w:rFonts w:ascii="Shonar Bangla" w:eastAsia="Vrinda" w:hAnsi="Shonar Bangla" w:cs="Shonar Bangla"/>
          <w:b/>
          <w:sz w:val="28"/>
        </w:rPr>
        <w:t xml:space="preserve"> </w:t>
      </w:r>
      <w:r w:rsidRPr="00C82094">
        <w:rPr>
          <w:rFonts w:ascii="Shonar Bangla" w:eastAsia="Vrinda" w:hAnsi="Shonar Bangla" w:cs="Shonar Bangla"/>
          <w:b/>
          <w:sz w:val="28"/>
        </w:rPr>
        <w:t>:</w:t>
      </w:r>
      <w:proofErr w:type="gramEnd"/>
      <w:r w:rsidR="008B2B67" w:rsidRPr="00C82094">
        <w:rPr>
          <w:rFonts w:ascii="Shonar Bangla" w:eastAsia="Vrinda" w:hAnsi="Shonar Bangla" w:cs="Shonar Bangla"/>
          <w:b/>
          <w:sz w:val="28"/>
        </w:rPr>
        <w:t xml:space="preserve"> </w:t>
      </w:r>
    </w:p>
    <w:p w14:paraId="15883406" w14:textId="00A63843" w:rsidR="00310CA7" w:rsidRPr="00C82094" w:rsidRDefault="00830FF7" w:rsidP="00DC345B">
      <w:pPr>
        <w:jc w:val="both"/>
        <w:rPr>
          <w:rFonts w:ascii="Shonar Bangla" w:hAnsi="Shonar Bangla" w:cs="Shonar Bangla"/>
          <w:sz w:val="28"/>
          <w:szCs w:val="32"/>
        </w:rPr>
      </w:pPr>
      <w:r w:rsidRPr="00C82094">
        <w:rPr>
          <w:rFonts w:ascii="Nirmala UI" w:hAnsi="Nirmala UI" w:cs="Nirmala UI"/>
          <w:sz w:val="28"/>
          <w:szCs w:val="28"/>
          <w:lang w:bidi="bn-IN"/>
        </w:rPr>
        <w:t>প্রযুক্তির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উৎকর্ষতা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সহজলভ্যতার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কারণে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আবালবৃদ্ধবনিতা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নির্বিশেষে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সকলের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নিকট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পৌঁছে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যাচ্ছে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সুবিধা।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ফলে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স্পেসে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বাড়ছে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অপরাধপ্রবনতা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যারা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হয়রানির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শিকার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হচ্ছেন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তাদের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অধিকাংশই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নারী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শিশু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তাই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নারী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শিশুর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নিরাপত্তা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বিধানে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চাই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জিরো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টলারেন্স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নীতির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প্রয়োগ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প্রয়োজনে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প্রচলিত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আইন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সংশোধনের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অপরাধীদের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দ্রুততম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সময়ে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দৃষ্টান্তমূলক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শাস্তি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নিশ্চিতের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অপরাধপ্রবনতাকে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অনুৎসাহী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করতে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উন্নত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দেশগুলোর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আদলে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নারী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শিশুদের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ইন্টারনেট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ব্যবহার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সংক্রান্ত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নীতিমালা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প্রণয়নের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জগতকে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আরও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নিরাপদ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করতে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সংশ্লিষ্টদের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এগিয়ে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আসতে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পাশাপাশি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নারী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শিশুদের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সাইবার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স্পেসে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হয়রানির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ধরণ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সম্পর্কে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অবহিতকরণের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মাধ্যমে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সচেতন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করতে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ব্যাক্তিগত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তথ্য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ও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সুরক্ষার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ব্যাপারে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সচেতনতা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এবং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শেয়ারিংয়ের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ক্ষেত্রে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সতর্কতা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অবলম্বনে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উদ্বুদ্ধ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করতে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হবে</w:t>
      </w:r>
      <w:r w:rsidRPr="00C82094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C82094">
        <w:rPr>
          <w:rFonts w:ascii="Nirmala UI" w:hAnsi="Nirmala UI" w:cs="Nirmala UI"/>
          <w:sz w:val="28"/>
          <w:szCs w:val="28"/>
          <w:lang w:bidi="bn-IN"/>
        </w:rPr>
        <w:t>।</w:t>
      </w:r>
    </w:p>
    <w:p w14:paraId="3B2D67CF" w14:textId="59B99D10" w:rsidR="00FD7AB6" w:rsidRPr="00C82094" w:rsidRDefault="0042304A" w:rsidP="00131970">
      <w:pPr>
        <w:jc w:val="both"/>
        <w:rPr>
          <w:rFonts w:ascii="Shonar Bangla" w:hAnsi="Shonar Bangla" w:cs="Shonar Bangla"/>
          <w:b/>
          <w:sz w:val="32"/>
          <w:szCs w:val="32"/>
        </w:rPr>
      </w:pPr>
      <w:r w:rsidRPr="00C82094">
        <w:rPr>
          <w:rFonts w:ascii="Shonar Bangla" w:hAnsi="Shonar Bangla" w:cs="Shonar Bangla"/>
          <w:b/>
          <w:sz w:val="32"/>
          <w:szCs w:val="32"/>
        </w:rPr>
        <w:t xml:space="preserve">৭. </w:t>
      </w:r>
      <w:r w:rsidR="00131970" w:rsidRPr="00C82094">
        <w:rPr>
          <w:rFonts w:ascii="Nirmala UI" w:hAnsi="Nirmala UI" w:cs="Nirmala UI"/>
          <w:b/>
          <w:sz w:val="32"/>
          <w:szCs w:val="32"/>
        </w:rPr>
        <w:t>পরিসমাপ্তি</w:t>
      </w:r>
    </w:p>
    <w:p w14:paraId="3009D7A0" w14:textId="747A5F4F" w:rsidR="00001F3D" w:rsidRPr="00C82094" w:rsidRDefault="00001F3D" w:rsidP="008B2B67">
      <w:pPr>
        <w:jc w:val="both"/>
        <w:rPr>
          <w:rFonts w:ascii="Shonar Bangla" w:hAnsi="Shonar Bangla" w:cs="Shonar Bangla"/>
          <w:sz w:val="32"/>
        </w:rPr>
      </w:pPr>
      <w:r w:rsidRPr="00C82094">
        <w:rPr>
          <w:rFonts w:ascii="Nirmala UI" w:eastAsia="Arial Unicode MS" w:hAnsi="Nirmala UI" w:cs="Nirmala UI"/>
          <w:sz w:val="28"/>
        </w:rPr>
        <w:t>আধুনিক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প্রযুক্তির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9E21FE" w:rsidRPr="00C82094">
        <w:rPr>
          <w:rFonts w:ascii="Nirmala UI" w:eastAsia="Arial Unicode MS" w:hAnsi="Nirmala UI" w:cs="Nirmala UI"/>
          <w:sz w:val="28"/>
        </w:rPr>
        <w:t>অপব্যবহারের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মাধ্যমে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যৌন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হয়রানি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যৌন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9E21FE" w:rsidRPr="00C82094">
        <w:rPr>
          <w:rFonts w:ascii="Nirmala UI" w:eastAsia="Arial Unicode MS" w:hAnsi="Nirmala UI" w:cs="Nirmala UI"/>
          <w:sz w:val="28"/>
        </w:rPr>
        <w:t>নিপীড়নমূলক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কর্মকান্ড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পুরো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পৃথিবীজুড়েই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আশঙ্কাজনক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পরিস্থিতির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সৃষ্টি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করেছে</w:t>
      </w:r>
      <w:r w:rsidR="008B2B67"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।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বিশ্বায়নের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এই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সময়ে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তৃতীয়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বিশ্বের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একটি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দেশ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হিসেবে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আমাদের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এই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বাংলাদেশেও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এর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ব্যাপক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প্রকোপ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বিদ্যমান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বিশেষভাবে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নারী</w:t>
      </w:r>
      <w:r w:rsidRPr="00C82094">
        <w:rPr>
          <w:rFonts w:ascii="Shonar Bangla" w:eastAsia="Arial Unicode MS" w:hAnsi="Shonar Bangla" w:cs="Shonar Bangla"/>
          <w:sz w:val="28"/>
          <w:szCs w:val="28"/>
        </w:rPr>
        <w:t>-</w:t>
      </w:r>
      <w:r w:rsidRPr="00C82094">
        <w:rPr>
          <w:rFonts w:ascii="Nirmala UI" w:eastAsia="Arial Unicode MS" w:hAnsi="Nirmala UI" w:cs="Nirmala UI"/>
          <w:sz w:val="28"/>
          <w:szCs w:val="28"/>
        </w:rPr>
        <w:t>জনগোষ্ঠীর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উপর</w:t>
      </w:r>
      <w:r w:rsidR="008B2B67"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।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lastRenderedPageBreak/>
        <w:t>বাংলাদেশের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মত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তৃতীয়বিশ্বের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একটি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দেশের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রক্ষণশীল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সামাজিক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প্রেক্ষাপটে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দাড়িয়ে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যৌন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হয়রানি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কিংবা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যৌন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  <w:szCs w:val="28"/>
        </w:rPr>
        <w:t>নিপীড়নের</w:t>
      </w:r>
      <w:r w:rsidRPr="00C82094">
        <w:rPr>
          <w:rFonts w:ascii="Shonar Bangla" w:eastAsia="Arial Unicode MS" w:hAnsi="Shonar Bangla" w:cs="Shonar Bangla"/>
          <w:sz w:val="28"/>
          <w:szCs w:val="28"/>
        </w:rPr>
        <w:t xml:space="preserve"> </w:t>
      </w:r>
      <w:r w:rsidR="0083142C" w:rsidRPr="00C82094">
        <w:rPr>
          <w:rFonts w:ascii="Nirmala UI" w:eastAsia="Arial Unicode MS" w:hAnsi="Nirmala UI" w:cs="Nirmala UI"/>
          <w:sz w:val="28"/>
          <w:szCs w:val="28"/>
        </w:rPr>
        <w:t>শিকার</w:t>
      </w:r>
      <w:r w:rsidR="008C6D92" w:rsidRPr="00C82094">
        <w:rPr>
          <w:rStyle w:val="CommentReference"/>
          <w:rFonts w:ascii="Shonar Bangla" w:hAnsi="Shonar Bangla" w:cs="Shonar Bangla"/>
          <w:sz w:val="28"/>
          <w:szCs w:val="28"/>
        </w:rPr>
        <w:t xml:space="preserve"> </w:t>
      </w:r>
      <w:r w:rsidR="008C6D92" w:rsidRPr="00C82094">
        <w:rPr>
          <w:rStyle w:val="CommentReference"/>
          <w:rFonts w:ascii="Nirmala UI" w:hAnsi="Nirmala UI" w:cs="Nirmala UI"/>
          <w:sz w:val="28"/>
          <w:szCs w:val="28"/>
        </w:rPr>
        <w:t>একজন</w:t>
      </w:r>
      <w:r w:rsidR="008C6D92" w:rsidRPr="00C82094">
        <w:rPr>
          <w:rStyle w:val="CommentReference"/>
          <w:rFonts w:ascii="Shonar Bangla" w:hAnsi="Shonar Bangla" w:cs="Shonar Bangla"/>
          <w:sz w:val="28"/>
          <w:szCs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নারীর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জীবন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ওঠে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আরও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দুর্বিষহ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ব্যক্তিগত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জীবন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থেকে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শুরু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কর্মক্ষেত্রে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প্রতিটি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ধাপে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একজন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ভুক্তভোগীকে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মেনে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নিতে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সীমাহীন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আত্মগ্লানি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সামাজিক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9E21FE" w:rsidRPr="00C82094">
        <w:rPr>
          <w:rFonts w:ascii="Nirmala UI" w:eastAsia="Arial Unicode MS" w:hAnsi="Nirmala UI" w:cs="Nirmala UI"/>
          <w:sz w:val="28"/>
        </w:rPr>
        <w:t>লাঞ্চনা</w:t>
      </w:r>
      <w:r w:rsidR="009E21F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যেখানে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ঘৃণ্য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দিকে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অঙ্গুলিপাত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বদলে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তীর্যক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সব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প্রশ্নে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জর্জরিত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ভুক্তভোগীকে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ভুক্তভোগীর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পরিবার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Pr="00C82094">
        <w:rPr>
          <w:rFonts w:ascii="Nirmala UI" w:eastAsia="Arial Unicode MS" w:hAnsi="Nirmala UI" w:cs="Nirmala UI"/>
          <w:sz w:val="28"/>
        </w:rPr>
        <w:t>পরিজনদেরকে</w:t>
      </w:r>
      <w:r w:rsidR="008B2B67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অনেক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ভুক্তভোগী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এরকম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উদ্ভট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অবস্থানের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কথা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ভেবেই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থেকে</w:t>
      </w:r>
      <w:r w:rsidR="009E21F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যান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আড়ালে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অপরাধীদেরকে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প্রচ্ছন্ন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পৃষ্ঠপোষকতা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দিয়ে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চলা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প্রতিদিন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ঘটে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চলে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ঘৃণ্যসব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</w:t>
      </w:r>
      <w:r w:rsidR="008B2B67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</w:p>
    <w:p w14:paraId="50318FBE" w14:textId="6D6C2D66" w:rsidR="00001F3D" w:rsidRPr="00C82094" w:rsidRDefault="00001F3D" w:rsidP="008B2B67">
      <w:pPr>
        <w:jc w:val="both"/>
        <w:rPr>
          <w:rFonts w:ascii="Shonar Bangla" w:hAnsi="Shonar Bangla" w:cs="Shonar Bangla"/>
          <w:sz w:val="32"/>
        </w:rPr>
      </w:pPr>
      <w:r w:rsidRPr="00C82094">
        <w:rPr>
          <w:rFonts w:ascii="Nirmala UI" w:eastAsia="Arial Unicode MS" w:hAnsi="Nirmala UI" w:cs="Nirmala UI"/>
          <w:sz w:val="28"/>
        </w:rPr>
        <w:t>ব্যক্তিগত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পর্যায়ে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সচেতনতা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স্পেসে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পর্যাপ্ত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নজরদারি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সুরক্ষামূলক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পদক্ষেপ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ভুক্তভোগীর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প্রতি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9E21FE" w:rsidRPr="00C82094">
        <w:rPr>
          <w:rFonts w:ascii="Nirmala UI" w:eastAsia="Arial Unicode MS" w:hAnsi="Nirmala UI" w:cs="Nirmala UI"/>
          <w:sz w:val="28"/>
        </w:rPr>
        <w:t>সহানুভূতিশীল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সাহায্যপূর্ণ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আচরণ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আইনশৃঙ্খলা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বাহিনীর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বিশেষ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তৎপরতা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পর্যাপ্ত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ভিকটিম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সাপোর্ট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এবং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সাইবার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অপরাধ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="009E21FE" w:rsidRPr="00C82094">
        <w:rPr>
          <w:rFonts w:ascii="Nirmala UI" w:eastAsia="Arial Unicode MS" w:hAnsi="Nirmala UI" w:cs="Nirmala UI"/>
          <w:sz w:val="28"/>
        </w:rPr>
        <w:t>নির্মূলে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সংশ্লিষ্ট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তথা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বিদ্যমান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আইনসমূহের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যথাবিহিত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প্রয়োগ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নিশ্চিত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সম্ভব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হলে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এই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সকল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নারীদের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জন্য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হয়ে</w:t>
      </w:r>
      <w:r w:rsidR="009E21FE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উঠবে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প্রকৃতঅর্থে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সহায়ক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অনুপ্রেরণাদায়ক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নিরাপদ</w:t>
      </w:r>
      <w:r w:rsidR="008B2B67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</w:p>
    <w:p w14:paraId="18644C89" w14:textId="5827A701" w:rsidR="00001F3D" w:rsidRPr="00C82094" w:rsidRDefault="00001F3D" w:rsidP="008B2B67">
      <w:pPr>
        <w:jc w:val="both"/>
        <w:rPr>
          <w:rFonts w:ascii="Shonar Bangla" w:hAnsi="Shonar Bangla" w:cs="Shonar Bangla"/>
          <w:sz w:val="32"/>
        </w:rPr>
      </w:pPr>
      <w:r w:rsidRPr="00C82094">
        <w:rPr>
          <w:rFonts w:ascii="Nirmala UI" w:eastAsia="Arial Unicode MS" w:hAnsi="Nirmala UI" w:cs="Nirmala UI"/>
          <w:sz w:val="28"/>
        </w:rPr>
        <w:t>সর্বোপরি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সমন্বিত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সম্মিলিত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প্রয়াসে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যথাযথ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তৎপরতা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সচেতনতামূলক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উদ্যোগগুলোর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বাস্তবায়নের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দ্বারাই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সুন্দর</w:t>
      </w:r>
      <w:r w:rsidRPr="00C82094">
        <w:rPr>
          <w:rFonts w:ascii="Shonar Bangla" w:eastAsia="Arial Unicode MS" w:hAnsi="Shonar Bangla" w:cs="Shonar Bangla"/>
          <w:sz w:val="28"/>
        </w:rPr>
        <w:t xml:space="preserve">, </w:t>
      </w:r>
      <w:r w:rsidRPr="00C82094">
        <w:rPr>
          <w:rFonts w:ascii="Nirmala UI" w:eastAsia="Arial Unicode MS" w:hAnsi="Nirmala UI" w:cs="Nirmala UI"/>
          <w:sz w:val="28"/>
        </w:rPr>
        <w:t>নিরাপদ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ও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নারী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Pr="00C82094">
        <w:rPr>
          <w:rFonts w:ascii="Nirmala UI" w:eastAsia="Arial Unicode MS" w:hAnsi="Nirmala UI" w:cs="Nirmala UI"/>
          <w:sz w:val="28"/>
        </w:rPr>
        <w:t>পুরুষ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সমান</w:t>
      </w:r>
      <w:r w:rsidRPr="00C82094">
        <w:rPr>
          <w:rFonts w:ascii="Shonar Bangla" w:eastAsia="Arial Unicode MS" w:hAnsi="Shonar Bangla" w:cs="Shonar Bangla"/>
          <w:sz w:val="28"/>
        </w:rPr>
        <w:t>-</w:t>
      </w:r>
      <w:r w:rsidRPr="00C82094">
        <w:rPr>
          <w:rFonts w:ascii="Nirmala UI" w:eastAsia="Arial Unicode MS" w:hAnsi="Nirmala UI" w:cs="Nirmala UI"/>
          <w:sz w:val="28"/>
        </w:rPr>
        <w:t>অংশগ্রহণমূলক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একটি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সমাজ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বির্নিমান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করা</w:t>
      </w:r>
      <w:r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সম্ভব</w:t>
      </w:r>
      <w:r w:rsidR="008B2B67" w:rsidRPr="00C82094">
        <w:rPr>
          <w:rFonts w:ascii="Shonar Bangla" w:eastAsia="Arial Unicode MS" w:hAnsi="Shonar Bangla" w:cs="Shonar Bangla"/>
          <w:sz w:val="28"/>
        </w:rPr>
        <w:t xml:space="preserve"> </w:t>
      </w:r>
      <w:r w:rsidRPr="00C82094">
        <w:rPr>
          <w:rFonts w:ascii="Nirmala UI" w:eastAsia="Arial Unicode MS" w:hAnsi="Nirmala UI" w:cs="Nirmala UI"/>
          <w:sz w:val="28"/>
        </w:rPr>
        <w:t>।</w:t>
      </w:r>
    </w:p>
    <w:p w14:paraId="2068DC51" w14:textId="77777777" w:rsidR="00001F3D" w:rsidRPr="00C82094" w:rsidRDefault="00001F3D" w:rsidP="00DC345B">
      <w:pPr>
        <w:jc w:val="both"/>
        <w:rPr>
          <w:rFonts w:ascii="Shonar Bangla" w:hAnsi="Shonar Bangla" w:cs="Shonar Bangla"/>
          <w:b/>
          <w:sz w:val="32"/>
          <w:szCs w:val="32"/>
        </w:rPr>
      </w:pPr>
    </w:p>
    <w:sectPr w:rsidR="00001F3D" w:rsidRPr="00C82094" w:rsidSect="007C79BD">
      <w:footerReference w:type="default" r:id="rId31"/>
      <w:pgSz w:w="11907" w:h="16839" w:code="9"/>
      <w:pgMar w:top="1440" w:right="1440" w:bottom="1440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EA18" w16cex:dateUtc="2021-04-17T17:13:00Z"/>
  <w16cex:commentExtensible w16cex:durableId="2425EAFE" w16cex:dateUtc="2021-04-17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BBEB9" w16cid:durableId="2425EA18"/>
  <w16cid:commentId w16cid:paraId="3DB34DDF" w16cid:durableId="2425EA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34A77" w14:textId="77777777" w:rsidR="00C424B4" w:rsidRDefault="00C424B4" w:rsidP="00731B05">
      <w:pPr>
        <w:spacing w:after="0" w:line="240" w:lineRule="auto"/>
      </w:pPr>
      <w:r>
        <w:separator/>
      </w:r>
    </w:p>
  </w:endnote>
  <w:endnote w:type="continuationSeparator" w:id="0">
    <w:p w14:paraId="09C9DE55" w14:textId="77777777" w:rsidR="00C424B4" w:rsidRDefault="00C424B4" w:rsidP="0073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10687"/>
      <w:docPartObj>
        <w:docPartGallery w:val="Page Numbers (Bottom of Page)"/>
        <w:docPartUnique/>
      </w:docPartObj>
    </w:sdtPr>
    <w:sdtEndPr/>
    <w:sdtContent>
      <w:p w14:paraId="69790EAA" w14:textId="77777777" w:rsidR="00C82094" w:rsidRDefault="00C8209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258351" wp14:editId="7F68B1A4">
                  <wp:simplePos x="0" y="0"/>
                  <wp:positionH relativeFrom="margin">
                    <wp:posOffset>2333625</wp:posOffset>
                  </wp:positionH>
                  <wp:positionV relativeFrom="bottomMargin">
                    <wp:posOffset>51435</wp:posOffset>
                  </wp:positionV>
                  <wp:extent cx="866775" cy="371475"/>
                  <wp:effectExtent l="19050" t="19050" r="47625" b="28575"/>
                  <wp:wrapNone/>
                  <wp:docPr id="19" name="Curved Down Ribbon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775" cy="37147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B825DD" w14:textId="224328BB" w:rsidR="00C82094" w:rsidRPr="00DC4B1D" w:rsidRDefault="00C82094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4"/>
                                </w:rPr>
                              </w:pPr>
                              <w:r w:rsidRPr="00DC4B1D">
                                <w:rPr>
                                  <w:rFonts w:ascii="SutonnyMJ" w:hAnsi="SutonnyMJ" w:cs="SutonnyMJ"/>
                                  <w:sz w:val="24"/>
                                </w:rPr>
                                <w:fldChar w:fldCharType="begin"/>
                              </w:r>
                              <w:r w:rsidRPr="00DC4B1D">
                                <w:rPr>
                                  <w:rFonts w:ascii="SutonnyMJ" w:hAnsi="SutonnyMJ" w:cs="SutonnyMJ"/>
                                  <w:sz w:val="24"/>
                                </w:rPr>
                                <w:instrText xml:space="preserve"> PAGE    \* MERGEFORMAT </w:instrText>
                              </w:r>
                              <w:r w:rsidRPr="00DC4B1D">
                                <w:rPr>
                                  <w:rFonts w:ascii="SutonnyMJ" w:hAnsi="SutonnyMJ" w:cs="SutonnyMJ"/>
                                  <w:sz w:val="24"/>
                                </w:rPr>
                                <w:fldChar w:fldCharType="separate"/>
                              </w:r>
                              <w:r w:rsidR="001220ED">
                                <w:rPr>
                                  <w:rFonts w:ascii="SutonnyMJ" w:hAnsi="SutonnyMJ" w:cs="SutonnyMJ"/>
                                  <w:noProof/>
                                  <w:sz w:val="24"/>
                                </w:rPr>
                                <w:t>20</w:t>
                              </w:r>
                              <w:r w:rsidRPr="00DC4B1D">
                                <w:rPr>
                                  <w:rFonts w:ascii="SutonnyMJ" w:hAnsi="SutonnyMJ" w:cs="SutonnyMJ"/>
                                  <w:noProof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258351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19" o:spid="_x0000_s1026" type="#_x0000_t107" style="position:absolute;margin-left:183.75pt;margin-top:4.05pt;width:6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" filled="f" fillcolor="#17365d" strokecolor="black [3213]">
                  <v:textbox>
                    <w:txbxContent>
                      <w:p w14:paraId="13B825DD" w14:textId="224328BB" w:rsidR="00C82094" w:rsidRPr="00DC4B1D" w:rsidRDefault="00C82094">
                        <w:pPr>
                          <w:jc w:val="center"/>
                          <w:rPr>
                            <w:rFonts w:ascii="SutonnyMJ" w:hAnsi="SutonnyMJ" w:cs="SutonnyMJ"/>
                            <w:sz w:val="24"/>
                          </w:rPr>
                        </w:pPr>
                        <w:r w:rsidRPr="00DC4B1D">
                          <w:rPr>
                            <w:rFonts w:ascii="SutonnyMJ" w:hAnsi="SutonnyMJ" w:cs="SutonnyMJ"/>
                            <w:sz w:val="24"/>
                          </w:rPr>
                          <w:fldChar w:fldCharType="begin"/>
                        </w:r>
                        <w:r w:rsidRPr="00DC4B1D">
                          <w:rPr>
                            <w:rFonts w:ascii="SutonnyMJ" w:hAnsi="SutonnyMJ" w:cs="SutonnyMJ"/>
                            <w:sz w:val="24"/>
                          </w:rPr>
                          <w:instrText xml:space="preserve"> PAGE    \* MERGEFORMAT </w:instrText>
                        </w:r>
                        <w:r w:rsidRPr="00DC4B1D">
                          <w:rPr>
                            <w:rFonts w:ascii="SutonnyMJ" w:hAnsi="SutonnyMJ" w:cs="SutonnyMJ"/>
                            <w:sz w:val="24"/>
                          </w:rPr>
                          <w:fldChar w:fldCharType="separate"/>
                        </w:r>
                        <w:r w:rsidR="001220ED">
                          <w:rPr>
                            <w:rFonts w:ascii="SutonnyMJ" w:hAnsi="SutonnyMJ" w:cs="SutonnyMJ"/>
                            <w:noProof/>
                            <w:sz w:val="24"/>
                          </w:rPr>
                          <w:t>20</w:t>
                        </w:r>
                        <w:r w:rsidRPr="00DC4B1D">
                          <w:rPr>
                            <w:rFonts w:ascii="SutonnyMJ" w:hAnsi="SutonnyMJ" w:cs="SutonnyMJ"/>
                            <w:noProof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A97F" w14:textId="77777777" w:rsidR="00C424B4" w:rsidRDefault="00C424B4" w:rsidP="00731B05">
      <w:pPr>
        <w:spacing w:after="0" w:line="240" w:lineRule="auto"/>
      </w:pPr>
      <w:r>
        <w:separator/>
      </w:r>
    </w:p>
  </w:footnote>
  <w:footnote w:type="continuationSeparator" w:id="0">
    <w:p w14:paraId="7D74A5FE" w14:textId="77777777" w:rsidR="00C424B4" w:rsidRDefault="00C424B4" w:rsidP="0073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3DD8"/>
    <w:multiLevelType w:val="hybridMultilevel"/>
    <w:tmpl w:val="7A545094"/>
    <w:lvl w:ilvl="0" w:tplc="ADFC4126">
      <w:start w:val="1"/>
      <w:numFmt w:val="decimal"/>
      <w:lvlText w:val="%1."/>
      <w:lvlJc w:val="left"/>
      <w:pPr>
        <w:ind w:left="720" w:hanging="360"/>
      </w:pPr>
      <w:rPr>
        <w:rFonts w:ascii="Shonar Bangla" w:hAnsi="Shonar Bangla" w:cs="Shonar Bang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50EB"/>
    <w:multiLevelType w:val="hybridMultilevel"/>
    <w:tmpl w:val="18A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DAFkiZGFhbmxko6SsGpxcWZ+XkgBUa1AOQih9csAAAA"/>
  </w:docVars>
  <w:rsids>
    <w:rsidRoot w:val="00194046"/>
    <w:rsid w:val="00001F3D"/>
    <w:rsid w:val="00004863"/>
    <w:rsid w:val="0002300F"/>
    <w:rsid w:val="00041FC1"/>
    <w:rsid w:val="00082B83"/>
    <w:rsid w:val="000860F1"/>
    <w:rsid w:val="00091C6C"/>
    <w:rsid w:val="0009752E"/>
    <w:rsid w:val="000D60FF"/>
    <w:rsid w:val="000E17C5"/>
    <w:rsid w:val="000F72CE"/>
    <w:rsid w:val="000F7B9E"/>
    <w:rsid w:val="00102F92"/>
    <w:rsid w:val="00105D75"/>
    <w:rsid w:val="00112702"/>
    <w:rsid w:val="00115F0A"/>
    <w:rsid w:val="001220ED"/>
    <w:rsid w:val="00131970"/>
    <w:rsid w:val="0014451C"/>
    <w:rsid w:val="0015237F"/>
    <w:rsid w:val="001570DB"/>
    <w:rsid w:val="00185463"/>
    <w:rsid w:val="00190B1E"/>
    <w:rsid w:val="00194046"/>
    <w:rsid w:val="00196E56"/>
    <w:rsid w:val="001B083D"/>
    <w:rsid w:val="001C12F2"/>
    <w:rsid w:val="001E449D"/>
    <w:rsid w:val="001F2186"/>
    <w:rsid w:val="00200CB3"/>
    <w:rsid w:val="00204AB0"/>
    <w:rsid w:val="0020515E"/>
    <w:rsid w:val="00231B5C"/>
    <w:rsid w:val="00233BD7"/>
    <w:rsid w:val="00246103"/>
    <w:rsid w:val="002520AB"/>
    <w:rsid w:val="002567C4"/>
    <w:rsid w:val="0026446B"/>
    <w:rsid w:val="002708BE"/>
    <w:rsid w:val="00271D9D"/>
    <w:rsid w:val="002A5FA1"/>
    <w:rsid w:val="002E7D34"/>
    <w:rsid w:val="00310CA7"/>
    <w:rsid w:val="003155B4"/>
    <w:rsid w:val="003242B3"/>
    <w:rsid w:val="00370D45"/>
    <w:rsid w:val="0037676D"/>
    <w:rsid w:val="00382566"/>
    <w:rsid w:val="003A5F8C"/>
    <w:rsid w:val="003C616A"/>
    <w:rsid w:val="003C755F"/>
    <w:rsid w:val="003E1684"/>
    <w:rsid w:val="003E71BE"/>
    <w:rsid w:val="003F6B79"/>
    <w:rsid w:val="00400B02"/>
    <w:rsid w:val="00403EDF"/>
    <w:rsid w:val="00411839"/>
    <w:rsid w:val="00417B13"/>
    <w:rsid w:val="0042304A"/>
    <w:rsid w:val="004269F0"/>
    <w:rsid w:val="00427FA5"/>
    <w:rsid w:val="00443D70"/>
    <w:rsid w:val="00450A5F"/>
    <w:rsid w:val="00454E0F"/>
    <w:rsid w:val="00457A25"/>
    <w:rsid w:val="00465CF1"/>
    <w:rsid w:val="00476181"/>
    <w:rsid w:val="00493FC3"/>
    <w:rsid w:val="004A0A0E"/>
    <w:rsid w:val="004E65C9"/>
    <w:rsid w:val="004F4B96"/>
    <w:rsid w:val="004F72AE"/>
    <w:rsid w:val="00501BB5"/>
    <w:rsid w:val="005323D8"/>
    <w:rsid w:val="00536495"/>
    <w:rsid w:val="00547B10"/>
    <w:rsid w:val="00550E12"/>
    <w:rsid w:val="00557FC2"/>
    <w:rsid w:val="00570C88"/>
    <w:rsid w:val="00587B5D"/>
    <w:rsid w:val="0059760A"/>
    <w:rsid w:val="005A6E1D"/>
    <w:rsid w:val="005B11A4"/>
    <w:rsid w:val="005B2E74"/>
    <w:rsid w:val="005B453E"/>
    <w:rsid w:val="005E23D2"/>
    <w:rsid w:val="005F5B11"/>
    <w:rsid w:val="00602328"/>
    <w:rsid w:val="00615D9A"/>
    <w:rsid w:val="0062500D"/>
    <w:rsid w:val="006330D3"/>
    <w:rsid w:val="00645FC0"/>
    <w:rsid w:val="00650E17"/>
    <w:rsid w:val="00651EEA"/>
    <w:rsid w:val="00654E67"/>
    <w:rsid w:val="006649DE"/>
    <w:rsid w:val="00681AC0"/>
    <w:rsid w:val="00697740"/>
    <w:rsid w:val="006A7429"/>
    <w:rsid w:val="006B0D70"/>
    <w:rsid w:val="006B125F"/>
    <w:rsid w:val="006C55A0"/>
    <w:rsid w:val="006E4499"/>
    <w:rsid w:val="00724108"/>
    <w:rsid w:val="00731B05"/>
    <w:rsid w:val="0073538B"/>
    <w:rsid w:val="00742B95"/>
    <w:rsid w:val="00744B9C"/>
    <w:rsid w:val="00745065"/>
    <w:rsid w:val="00752DD0"/>
    <w:rsid w:val="007578BF"/>
    <w:rsid w:val="00766684"/>
    <w:rsid w:val="007B0299"/>
    <w:rsid w:val="007C0150"/>
    <w:rsid w:val="007C79BD"/>
    <w:rsid w:val="007E68E5"/>
    <w:rsid w:val="007F7096"/>
    <w:rsid w:val="00805687"/>
    <w:rsid w:val="008064F1"/>
    <w:rsid w:val="008074C1"/>
    <w:rsid w:val="00813995"/>
    <w:rsid w:val="00830FF7"/>
    <w:rsid w:val="0083142C"/>
    <w:rsid w:val="008621B3"/>
    <w:rsid w:val="00862F70"/>
    <w:rsid w:val="0086588C"/>
    <w:rsid w:val="00874802"/>
    <w:rsid w:val="0087739F"/>
    <w:rsid w:val="008B15FF"/>
    <w:rsid w:val="008B2B67"/>
    <w:rsid w:val="008B633B"/>
    <w:rsid w:val="008C3AF2"/>
    <w:rsid w:val="008C6D92"/>
    <w:rsid w:val="008D07D5"/>
    <w:rsid w:val="008D5085"/>
    <w:rsid w:val="00910B0A"/>
    <w:rsid w:val="009343EE"/>
    <w:rsid w:val="009507F8"/>
    <w:rsid w:val="00991669"/>
    <w:rsid w:val="009976B8"/>
    <w:rsid w:val="00997A8D"/>
    <w:rsid w:val="009A188D"/>
    <w:rsid w:val="009A29F1"/>
    <w:rsid w:val="009B26BB"/>
    <w:rsid w:val="009B7153"/>
    <w:rsid w:val="009C7866"/>
    <w:rsid w:val="009E21FE"/>
    <w:rsid w:val="00A013C5"/>
    <w:rsid w:val="00A11B4F"/>
    <w:rsid w:val="00A122B0"/>
    <w:rsid w:val="00A5121D"/>
    <w:rsid w:val="00A6610E"/>
    <w:rsid w:val="00AC093A"/>
    <w:rsid w:val="00AC65BC"/>
    <w:rsid w:val="00AC6B48"/>
    <w:rsid w:val="00AF0561"/>
    <w:rsid w:val="00AF2C9F"/>
    <w:rsid w:val="00AF5673"/>
    <w:rsid w:val="00B07226"/>
    <w:rsid w:val="00B07C06"/>
    <w:rsid w:val="00B4563F"/>
    <w:rsid w:val="00B67D94"/>
    <w:rsid w:val="00B72461"/>
    <w:rsid w:val="00BA00B5"/>
    <w:rsid w:val="00BA688D"/>
    <w:rsid w:val="00BC1CFB"/>
    <w:rsid w:val="00BC3BAF"/>
    <w:rsid w:val="00BC7D85"/>
    <w:rsid w:val="00BE01E4"/>
    <w:rsid w:val="00C10AAB"/>
    <w:rsid w:val="00C1691A"/>
    <w:rsid w:val="00C27A61"/>
    <w:rsid w:val="00C424B4"/>
    <w:rsid w:val="00C645A5"/>
    <w:rsid w:val="00C82094"/>
    <w:rsid w:val="00C851FA"/>
    <w:rsid w:val="00C91269"/>
    <w:rsid w:val="00C91751"/>
    <w:rsid w:val="00C930F2"/>
    <w:rsid w:val="00C936B7"/>
    <w:rsid w:val="00C9580B"/>
    <w:rsid w:val="00CB401B"/>
    <w:rsid w:val="00CC69A5"/>
    <w:rsid w:val="00CD271E"/>
    <w:rsid w:val="00CD2FEE"/>
    <w:rsid w:val="00CD3560"/>
    <w:rsid w:val="00CE5C81"/>
    <w:rsid w:val="00CF2F67"/>
    <w:rsid w:val="00D030F6"/>
    <w:rsid w:val="00D07443"/>
    <w:rsid w:val="00D14126"/>
    <w:rsid w:val="00D143FE"/>
    <w:rsid w:val="00D73D28"/>
    <w:rsid w:val="00DA5967"/>
    <w:rsid w:val="00DB7DEC"/>
    <w:rsid w:val="00DC345B"/>
    <w:rsid w:val="00DC4B1D"/>
    <w:rsid w:val="00DC4D17"/>
    <w:rsid w:val="00E00B8A"/>
    <w:rsid w:val="00E3469A"/>
    <w:rsid w:val="00E451CD"/>
    <w:rsid w:val="00E51C8C"/>
    <w:rsid w:val="00E5253F"/>
    <w:rsid w:val="00E768B1"/>
    <w:rsid w:val="00E82EDC"/>
    <w:rsid w:val="00EE653C"/>
    <w:rsid w:val="00F146F6"/>
    <w:rsid w:val="00F16466"/>
    <w:rsid w:val="00F17675"/>
    <w:rsid w:val="00F2348A"/>
    <w:rsid w:val="00F50108"/>
    <w:rsid w:val="00F572ED"/>
    <w:rsid w:val="00F64CAE"/>
    <w:rsid w:val="00F65289"/>
    <w:rsid w:val="00F65E4F"/>
    <w:rsid w:val="00F814C4"/>
    <w:rsid w:val="00F92D87"/>
    <w:rsid w:val="00F95564"/>
    <w:rsid w:val="00FA56FD"/>
    <w:rsid w:val="00FD7AB6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4714"/>
  <w15:chartTrackingRefBased/>
  <w15:docId w15:val="{3AB590FF-9AF5-40FE-8DF2-4BC2096E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05"/>
  </w:style>
  <w:style w:type="paragraph" w:styleId="Footer">
    <w:name w:val="footer"/>
    <w:basedOn w:val="Normal"/>
    <w:link w:val="FooterChar"/>
    <w:uiPriority w:val="99"/>
    <w:unhideWhenUsed/>
    <w:rsid w:val="0073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05"/>
  </w:style>
  <w:style w:type="character" w:styleId="CommentReference">
    <w:name w:val="annotation reference"/>
    <w:basedOn w:val="DefaultParagraphFont"/>
    <w:uiPriority w:val="99"/>
    <w:semiHidden/>
    <w:unhideWhenUsed/>
    <w:rsid w:val="00B6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dcca@gmail.com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34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hyperlink" Target="mailto:info@ccabd.org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hart" Target="charts/chart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cabd.org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10" Type="http://schemas.openxmlformats.org/officeDocument/2006/relationships/image" Target="media/image4.png"/><Relationship Id="rId19" Type="http://schemas.openxmlformats.org/officeDocument/2006/relationships/chart" Target="charts/chart4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microsoft.com/office/2016/09/relationships/commentsIds" Target="commentsIds.xml"/><Relationship Id="rId8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CA%20Research%20Data\CCA%20Reseach%20Data%20&amp;%20Graph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 b="0" i="0" u="none" strike="noStrike" baseline="0">
                <a:effectLst/>
                <a:latin typeface="SutonnyMJ" pitchFamily="2" charset="0"/>
              </a:rPr>
              <a:t>যৌন নিপীড়নে </a:t>
            </a:r>
            <a:r>
              <a:rPr lang="as-IN" sz="1600" b="0" i="0" u="none" strike="noStrike" baseline="0">
                <a:effectLst/>
              </a:rPr>
              <a:t>ভুক্তভোগীর সংখ্যা </a:t>
            </a:r>
            <a:endParaRPr lang="as-IN" sz="1600" b="0">
              <a:latin typeface="SutonnyMJ" pitchFamily="2" charset="0"/>
            </a:endParaRPr>
          </a:p>
        </c:rich>
      </c:tx>
      <c:layout>
        <c:manualLayout>
          <c:xMode val="edge"/>
          <c:yMode val="edge"/>
          <c:x val="0.3009564760926623"/>
          <c:y val="7.8014206180322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862704553235195"/>
          <c:y val="0.21163601151393632"/>
          <c:w val="0.52853661987903688"/>
          <c:h val="0.681831038652772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ভিক্টিমের সংখ্যা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Pt>
            <c:idx val="0"/>
            <c:invertIfNegative val="0"/>
            <c:bubble3D val="0"/>
            <c:explosion val="1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4A-4B0C-89B2-E485E45CCA1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4A-4B0C-89B2-E485E45CCA19}"/>
              </c:ext>
            </c:extLst>
          </c:dPt>
          <c:dLbls>
            <c:dLbl>
              <c:idx val="0"/>
              <c:layout>
                <c:manualLayout>
                  <c:x val="2.5307438485374007E-3"/>
                  <c:y val="5.4181546891283235E-3"/>
                </c:manualLayout>
              </c:layout>
              <c:tx>
                <c:rich>
                  <a:bodyPr/>
                  <a:lstStyle/>
                  <a:p>
                    <a:r>
                      <a:rPr lang="as-IN" sz="1000" b="0" i="0" u="none" strike="noStrike" baseline="0">
                        <a:effectLst/>
                        <a:latin typeface="SutonnyMJ" pitchFamily="2" charset="0"/>
                      </a:rPr>
                      <a:t>৭.৮০%</a:t>
                    </a:r>
                    <a:r>
                      <a:rPr lang="as-IN" sz="10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000">
                      <a:latin typeface="SutonnyMJ" pitchFamily="2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E4A-4B0C-89B2-E485E45CCA1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৯২.২০%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E4A-4B0C-89B2-E485E45CCA19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schemeClr val="bg1">
                    <a:alpha val="4000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Sheet1!$C$4:$C$5</c:f>
              <c:strCache>
                <c:ptCount val="2"/>
                <c:pt idx="0">
                  <c:v>পুরুষ</c:v>
                </c:pt>
                <c:pt idx="1">
                  <c:v>নারী </c:v>
                </c:pt>
              </c:strCache>
            </c:strRef>
          </c:cat>
          <c:val>
            <c:numRef>
              <c:f>Sheet1!$D$4:$D$5</c:f>
              <c:numCache>
                <c:formatCode>[$-5000445]0</c:formatCode>
                <c:ptCount val="2"/>
                <c:pt idx="0">
                  <c:v>12</c:v>
                </c:pt>
                <c:pt idx="1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4A-4B0C-89B2-E485E45CC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1692095696"/>
        <c:axId val="-1692096784"/>
      </c:barChart>
      <c:valAx>
        <c:axId val="-16920967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[$-5000445]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92095696"/>
        <c:crosses val="autoZero"/>
        <c:crossBetween val="between"/>
      </c:valAx>
      <c:catAx>
        <c:axId val="-1692095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92096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7822057305153525"/>
          <c:y val="0.50429948862737861"/>
          <c:w val="0.1594719978184545"/>
          <c:h val="0.222670940148563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en-US" sz="1600" b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বয়সভিত্তিক কন্টেন্ট সংগ্রহের প্রক্রিয়া</a:t>
            </a:r>
          </a:p>
        </c:rich>
      </c:tx>
      <c:layout>
        <c:manualLayout>
          <c:xMode val="edge"/>
          <c:yMode val="edge"/>
          <c:x val="0.30889547444303544"/>
          <c:y val="7.1611253196930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spc="120" normalizeH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5793018531496916E-2"/>
          <c:y val="0.2149565423174562"/>
          <c:w val="0.9137310324897171"/>
          <c:h val="0.52527053607858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Sheet16!$D$3</c:f>
              <c:strCache>
                <c:ptCount val="1"/>
                <c:pt idx="0">
                  <c:v>১৮ এর কম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Sheet16!$C$4:$C$10</c:f>
              <c:strCache>
                <c:ptCount val="7"/>
                <c:pt idx="0">
                  <c:v>পারস্পরিক সম্মতি </c:v>
                </c:pt>
                <c:pt idx="1">
                  <c:v>জবরদস্তি</c:v>
                </c:pt>
                <c:pt idx="2">
                  <c:v>গোপন রেকর্ডিং</c:v>
                </c:pt>
                <c:pt idx="3">
                  <c:v>হ্যাকিং</c:v>
                </c:pt>
                <c:pt idx="4">
                  <c:v>লাইভ ভিডিও চ্যাট</c:v>
                </c:pt>
                <c:pt idx="5">
                  <c:v>প্রযুক্তির কারসাজি</c:v>
                </c:pt>
                <c:pt idx="6">
                  <c:v>অন্যান্য</c:v>
                </c:pt>
              </c:strCache>
            </c:strRef>
          </c:cat>
          <c:val>
            <c:numRef>
              <c:f>Sheet16!$E$4:$E$10</c:f>
              <c:numCache>
                <c:formatCode>[$-5000445]0.00%</c:formatCode>
                <c:ptCount val="7"/>
                <c:pt idx="0">
                  <c:v>0.44</c:v>
                </c:pt>
                <c:pt idx="1">
                  <c:v>0.22</c:v>
                </c:pt>
                <c:pt idx="2">
                  <c:v>0.16</c:v>
                </c:pt>
                <c:pt idx="3">
                  <c:v>0.02</c:v>
                </c:pt>
                <c:pt idx="4">
                  <c:v>0.02</c:v>
                </c:pt>
                <c:pt idx="5">
                  <c:v>0.08</c:v>
                </c:pt>
                <c:pt idx="6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E1-4D99-A4C2-210290B96831}"/>
            </c:ext>
          </c:extLst>
        </c:ser>
        <c:ser>
          <c:idx val="1"/>
          <c:order val="1"/>
          <c:tx>
            <c:strRef>
              <c:f>Sheet16!$F$3</c:f>
              <c:strCache>
                <c:ptCount val="1"/>
                <c:pt idx="0">
                  <c:v>১৮ থেকে ৩০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Sheet16!$C$4:$C$10</c:f>
              <c:strCache>
                <c:ptCount val="7"/>
                <c:pt idx="0">
                  <c:v>পারস্পরিক সম্মতি </c:v>
                </c:pt>
                <c:pt idx="1">
                  <c:v>জবরদস্তি</c:v>
                </c:pt>
                <c:pt idx="2">
                  <c:v>গোপন রেকর্ডিং</c:v>
                </c:pt>
                <c:pt idx="3">
                  <c:v>হ্যাকিং</c:v>
                </c:pt>
                <c:pt idx="4">
                  <c:v>লাইভ ভিডিও চ্যাট</c:v>
                </c:pt>
                <c:pt idx="5">
                  <c:v>প্রযুক্তির কারসাজি</c:v>
                </c:pt>
                <c:pt idx="6">
                  <c:v>অন্যান্য</c:v>
                </c:pt>
              </c:strCache>
            </c:strRef>
          </c:cat>
          <c:val>
            <c:numRef>
              <c:f>Sheet16!$G$4:$G$10</c:f>
              <c:numCache>
                <c:formatCode>[$-5000445]0.00%</c:formatCode>
                <c:ptCount val="7"/>
                <c:pt idx="0">
                  <c:v>0.40229999999999999</c:v>
                </c:pt>
                <c:pt idx="1">
                  <c:v>0.2069</c:v>
                </c:pt>
                <c:pt idx="2">
                  <c:v>0.22989999999999999</c:v>
                </c:pt>
                <c:pt idx="3">
                  <c:v>2.3E-2</c:v>
                </c:pt>
                <c:pt idx="4">
                  <c:v>3.4500000000000003E-2</c:v>
                </c:pt>
                <c:pt idx="5">
                  <c:v>2.3E-2</c:v>
                </c:pt>
                <c:pt idx="6">
                  <c:v>8.0500000000000002E-2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E1-4D99-A4C2-210290B96831}"/>
            </c:ext>
          </c:extLst>
        </c:ser>
        <c:ser>
          <c:idx val="2"/>
          <c:order val="2"/>
          <c:tx>
            <c:strRef>
              <c:f>Sheet16!$H$3</c:f>
              <c:strCache>
                <c:ptCount val="1"/>
                <c:pt idx="0">
                  <c:v>৩০ এর অধিক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Sheet16!$C$4:$C$10</c:f>
              <c:strCache>
                <c:ptCount val="7"/>
                <c:pt idx="0">
                  <c:v>পারস্পরিক সম্মতি </c:v>
                </c:pt>
                <c:pt idx="1">
                  <c:v>জবরদস্তি</c:v>
                </c:pt>
                <c:pt idx="2">
                  <c:v>গোপন রেকর্ডিং</c:v>
                </c:pt>
                <c:pt idx="3">
                  <c:v>হ্যাকিং</c:v>
                </c:pt>
                <c:pt idx="4">
                  <c:v>লাইভ ভিডিও চ্যাট</c:v>
                </c:pt>
                <c:pt idx="5">
                  <c:v>প্রযুক্তির কারসাজি</c:v>
                </c:pt>
                <c:pt idx="6">
                  <c:v>অন্যান্য</c:v>
                </c:pt>
              </c:strCache>
            </c:strRef>
          </c:cat>
          <c:val>
            <c:numRef>
              <c:f>Sheet16!$I$4:$I$10</c:f>
              <c:numCache>
                <c:formatCode>General</c:formatCode>
                <c:ptCount val="7"/>
                <c:pt idx="2" formatCode="[$-5000445]0.00%">
                  <c:v>0.28570000000000001</c:v>
                </c:pt>
                <c:pt idx="3" formatCode="[$-5000445]0.00%">
                  <c:v>0.1429</c:v>
                </c:pt>
                <c:pt idx="5" formatCode="[$-5000445]0.00%">
                  <c:v>0.42859999999999998</c:v>
                </c:pt>
                <c:pt idx="6" formatCode="[$-5000445]0.00%">
                  <c:v>0.1429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E1-4D99-A4C2-210290B96831}"/>
            </c:ext>
          </c:extLst>
        </c:ser>
        <c:ser>
          <c:idx val="3"/>
          <c:order val="3"/>
          <c:tx>
            <c:strRef>
              <c:f>Sheet16!$J$3</c:f>
              <c:strCache>
                <c:ptCount val="1"/>
                <c:pt idx="0">
                  <c:v>অজ্ঞাত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Sheet16!$C$4:$C$10</c:f>
              <c:strCache>
                <c:ptCount val="7"/>
                <c:pt idx="0">
                  <c:v>পারস্পরিক সম্মতি </c:v>
                </c:pt>
                <c:pt idx="1">
                  <c:v>জবরদস্তি</c:v>
                </c:pt>
                <c:pt idx="2">
                  <c:v>গোপন রেকর্ডিং</c:v>
                </c:pt>
                <c:pt idx="3">
                  <c:v>হ্যাকিং</c:v>
                </c:pt>
                <c:pt idx="4">
                  <c:v>লাইভ ভিডিও চ্যাট</c:v>
                </c:pt>
                <c:pt idx="5">
                  <c:v>প্রযুক্তির কারসাজি</c:v>
                </c:pt>
                <c:pt idx="6">
                  <c:v>অন্যান্য</c:v>
                </c:pt>
              </c:strCache>
            </c:strRef>
          </c:cat>
          <c:val>
            <c:numRef>
              <c:f>Sheet16!$K$4:$K$10</c:f>
              <c:numCache>
                <c:formatCode>0.00%</c:formatCode>
                <c:ptCount val="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E1-4D99-A4C2-210290B968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90"/>
        <c:axId val="-1634074368"/>
        <c:axId val="-1634078176"/>
      </c:barChart>
      <c:catAx>
        <c:axId val="-163407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spc="120" normalizeH="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4078176"/>
        <c:crosses val="autoZero"/>
        <c:auto val="1"/>
        <c:lblAlgn val="ctr"/>
        <c:lblOffset val="100"/>
        <c:noMultiLvlLbl val="0"/>
      </c:catAx>
      <c:valAx>
        <c:axId val="-1634078176"/>
        <c:scaling>
          <c:orientation val="minMax"/>
        </c:scaling>
        <c:delete val="1"/>
        <c:axPos val="l"/>
        <c:numFmt formatCode="[$-5000445]0.00%" sourceLinked="1"/>
        <c:majorTickMark val="none"/>
        <c:minorTickMark val="none"/>
        <c:tickLblPos val="nextTo"/>
        <c:crossAx val="-163407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>
                <a:solidFill>
                  <a:sysClr val="windowText" lastClr="000000"/>
                </a:solidFill>
                <a:latin typeface="SutonnyMJ" pitchFamily="2" charset="0"/>
              </a:rPr>
              <a:t>ভুক্তভোগী এবং অপরাধীর সম্পর্ক </a:t>
            </a:r>
          </a:p>
        </c:rich>
      </c:tx>
      <c:layout>
        <c:manualLayout>
          <c:xMode val="edge"/>
          <c:yMode val="edge"/>
          <c:x val="0.31454049692551678"/>
          <c:y val="4.35967177736151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3697601902326311"/>
          <c:y val="0.23718624724148288"/>
          <c:w val="0.36913397356706357"/>
          <c:h val="0.68179600684242825"/>
        </c:manualLayout>
      </c:layout>
      <c:doughnutChart>
        <c:varyColors val="1"/>
        <c:ser>
          <c:idx val="0"/>
          <c:order val="0"/>
          <c:tx>
            <c:strRef>
              <c:f>Sheet8!$E$3</c:f>
              <c:strCache>
                <c:ptCount val="1"/>
                <c:pt idx="0">
                  <c:v>শতাংশ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E3-4649-9D76-997A399037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E3-4649-9D76-997A399037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E3-4649-9D76-997A399037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E3-4649-9D76-997A399037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E3-4649-9D76-997A399037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7E3-4649-9D76-997A399037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7E3-4649-9D76-997A399037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7E3-4649-9D76-997A399037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7E3-4649-9D76-997A3990372F}"/>
              </c:ext>
            </c:extLst>
          </c:dPt>
          <c:dLbls>
            <c:dLbl>
              <c:idx val="3"/>
              <c:layout>
                <c:manualLayout>
                  <c:x val="-0.11851851013946925"/>
                  <c:y val="2.349486049926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7E3-4649-9D76-997A3990372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672277513735606"/>
                  <c:y val="-2.3494860499265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7E3-4649-9D76-997A3990372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594845255650465"/>
                  <c:y val="-7.1332697881611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7E3-4649-9D76-997A3990372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5173955111998013E-2"/>
                  <c:y val="-0.1116005873715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7E3-4649-9D76-997A3990372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365880016905426E-2"/>
                  <c:y val="-0.1644640234948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7E3-4649-9D76-997A3990372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6442195078187286E-2"/>
                  <c:y val="-0.13509544787077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7E3-4649-9D76-997A3990372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Sheet8!$C$4:$C$12</c:f>
              <c:strCache>
                <c:ptCount val="9"/>
                <c:pt idx="0">
                  <c:v>প্রেমিক-প্রেমিকা</c:v>
                </c:pt>
                <c:pt idx="1">
                  <c:v>পূর্ব পরিচিত</c:v>
                </c:pt>
                <c:pt idx="2">
                  <c:v>অপরিচিত</c:v>
                </c:pt>
                <c:pt idx="3">
                  <c:v>প্রাক্তন স্বামী</c:v>
                </c:pt>
                <c:pt idx="4">
                  <c:v>পতি-পত্নী</c:v>
                </c:pt>
                <c:pt idx="5">
                  <c:v>পরিবারের সদস্য</c:v>
                </c:pt>
                <c:pt idx="6">
                  <c:v>আত্মীয়স্বজন</c:v>
                </c:pt>
                <c:pt idx="7">
                  <c:v>বন্ধু</c:v>
                </c:pt>
                <c:pt idx="8">
                  <c:v>অন্যান্য</c:v>
                </c:pt>
              </c:strCache>
            </c:strRef>
          </c:cat>
          <c:val>
            <c:numRef>
              <c:f>Sheet8!$E$4:$E$12</c:f>
              <c:numCache>
                <c:formatCode>[$-5000445]0.00%</c:formatCode>
                <c:ptCount val="9"/>
                <c:pt idx="0">
                  <c:v>0.3377</c:v>
                </c:pt>
                <c:pt idx="1">
                  <c:v>0.35709999999999997</c:v>
                </c:pt>
                <c:pt idx="2">
                  <c:v>0.1429</c:v>
                </c:pt>
                <c:pt idx="3">
                  <c:v>1.95E-2</c:v>
                </c:pt>
                <c:pt idx="4">
                  <c:v>1.95E-2</c:v>
                </c:pt>
                <c:pt idx="5">
                  <c:v>1.2999999999999999E-2</c:v>
                </c:pt>
                <c:pt idx="6">
                  <c:v>1.95E-2</c:v>
                </c:pt>
                <c:pt idx="7">
                  <c:v>3.2500000000000001E-2</c:v>
                </c:pt>
                <c:pt idx="8">
                  <c:v>5.8400000000000001E-2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7E3-4649-9D76-997A399037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60"/>
      </c:doughnut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10056116011833752"/>
          <c:y val="0.2347924419895274"/>
          <c:w val="0.18607903694017047"/>
          <c:h val="0.6442216737833145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>
                <a:solidFill>
                  <a:sysClr val="windowText" lastClr="000000"/>
                </a:solidFill>
                <a:latin typeface="SutonnyMJ" pitchFamily="2" charset="0"/>
              </a:rPr>
              <a:t>যৌন নিপীড়নের কারণ</a:t>
            </a:r>
          </a:p>
        </c:rich>
      </c:tx>
      <c:layout>
        <c:manualLayout>
          <c:xMode val="edge"/>
          <c:yMode val="edge"/>
          <c:x val="0.36751216596146125"/>
          <c:y val="8.2811315252260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232832118639624"/>
          <c:y val="0.26580262910174202"/>
          <c:w val="0.64225112774279081"/>
          <c:h val="0.57565788453658484"/>
        </c:manualLayout>
      </c:layout>
      <c:pie3DChart>
        <c:varyColors val="1"/>
        <c:ser>
          <c:idx val="0"/>
          <c:order val="0"/>
          <c:tx>
            <c:strRef>
              <c:f>Sheet10!$E$3</c:f>
              <c:strCache>
                <c:ptCount val="1"/>
                <c:pt idx="0">
                  <c:v>শতাংশ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CE-4A01-AA91-814EC08B1A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CE-4A01-AA91-814EC08B1AA8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CE-4A01-AA91-814EC08B1A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CE-4A01-AA91-814EC08B1A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CE-4A01-AA91-814EC08B1A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CCE-4A01-AA91-814EC08B1AA8}"/>
              </c:ext>
            </c:extLst>
          </c:dPt>
          <c:dLbls>
            <c:dLbl>
              <c:idx val="0"/>
              <c:layout>
                <c:manualLayout>
                  <c:x val="-0.25132930168375023"/>
                  <c:y val="-0.1460300490540986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SutonnyMJ" pitchFamily="2" charset="0"/>
                        <a:ea typeface="+mn-ea"/>
                        <a:cs typeface="SutonnyMJ" pitchFamily="2" charset="0"/>
                      </a:defRPr>
                    </a:pPr>
                    <a:fld id="{BF9007C3-1431-4E7B-AC6F-76FB7C34ABB4}" type="VALUE">
                      <a:rPr lang="as-IN" baseline="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chemeClr val="bg1"/>
                          </a:solidFill>
                          <a:latin typeface="SutonnyMJ" pitchFamily="2" charset="0"/>
                          <a:cs typeface="SutonnyMJ" pitchFamily="2" charset="0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bg1"/>
                      </a:solidFill>
                      <a:latin typeface="SutonnyMJ" pitchFamily="2" charset="0"/>
                      <a:ea typeface="+mn-ea"/>
                      <a:cs typeface="SutonnyMJ" pitchFamily="2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CE-4A01-AA91-814EC08B1AA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6213668705170579E-2"/>
                  <c:y val="-0.10503395001106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CE-4A01-AA91-814EC08B1AA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27157547480064E-2"/>
                  <c:y val="-2.66284444157142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CE-4A01-AA91-814EC08B1AA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346195328565338E-2"/>
                  <c:y val="6.568324529054121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CCE-4A01-AA91-814EC08B1AA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170760683827823E-2"/>
                  <c:y val="-3.59081969821659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CCE-4A01-AA91-814EC08B1AA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377673628284004E-2"/>
                  <c:y val="-2.22993518295214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CCE-4A01-AA91-814EC08B1A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Sheet10!$C$4:$C$9</c:f>
              <c:strCache>
                <c:ptCount val="6"/>
                <c:pt idx="0">
                  <c:v>যৌন সম্পর্ক</c:v>
                </c:pt>
                <c:pt idx="1">
                  <c:v>প্রতিশোধ</c:v>
                </c:pt>
                <c:pt idx="2">
                  <c:v>অর্থ সম্পদ </c:v>
                </c:pt>
                <c:pt idx="3">
                  <c:v>চাকরির বদলি তদবির </c:v>
                </c:pt>
                <c:pt idx="4">
                  <c:v>মজা</c:v>
                </c:pt>
                <c:pt idx="5">
                  <c:v>অন্যান্য</c:v>
                </c:pt>
              </c:strCache>
            </c:strRef>
          </c:cat>
          <c:val>
            <c:numRef>
              <c:f>Sheet10!$E$4:$E$9</c:f>
              <c:numCache>
                <c:formatCode>[$-5000445]0.00%</c:formatCode>
                <c:ptCount val="6"/>
                <c:pt idx="0">
                  <c:v>0.63070000000000004</c:v>
                </c:pt>
                <c:pt idx="1">
                  <c:v>6.25E-2</c:v>
                </c:pt>
                <c:pt idx="2">
                  <c:v>0.23860000000000001</c:v>
                </c:pt>
                <c:pt idx="3">
                  <c:v>5.7000000000000002E-3</c:v>
                </c:pt>
                <c:pt idx="4">
                  <c:v>5.7000000000000002E-3</c:v>
                </c:pt>
                <c:pt idx="5">
                  <c:v>5.6800000000000003E-2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CCE-4A01-AA91-814EC08B1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54886951411793E-2"/>
          <c:y val="0.86498156084919764"/>
          <c:w val="0.82974975796461492"/>
          <c:h val="6.4469694452750373E-2"/>
        </c:manualLayout>
      </c:layout>
      <c:overlay val="0"/>
      <c:spPr>
        <a:solidFill>
          <a:schemeClr val="bg1"/>
        </a:solidFill>
        <a:ln w="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u="none" strike="noStrike" baseline="0">
                <a:solidFill>
                  <a:sysClr val="windowText" lastClr="000000"/>
                </a:solidFill>
                <a:effectLst/>
              </a:rPr>
              <a:t>জেন্ডারভিত্তিক যৌন নিপীড়নের কারণ</a:t>
            </a:r>
            <a:endParaRPr lang="en-US" sz="16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3019056986558548"/>
          <c:y val="3.91198044009779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977419908154321"/>
          <c:y val="0.16299918500407498"/>
          <c:w val="0.72518160901464046"/>
          <c:h val="0.638847711273254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Sheet14!$E$3</c:f>
              <c:strCache>
                <c:ptCount val="1"/>
                <c:pt idx="0">
                  <c:v>পুরুষ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564684235239601E-3"/>
                  <c:y val="-4.23797881010594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91198044009779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6397718011410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58598207008964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129368470479202E-3"/>
                  <c:y val="-3.58598207008965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868173412405922E-17"/>
                  <c:y val="-3.911980440097800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9CD-4EBF-855E-215D3C614E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Sheet14!$C$4:$C$9</c:f>
              <c:strCache>
                <c:ptCount val="6"/>
                <c:pt idx="0">
                  <c:v>অর্থ সম্পদ </c:v>
                </c:pt>
                <c:pt idx="1">
                  <c:v>প্রতিশোধ</c:v>
                </c:pt>
                <c:pt idx="2">
                  <c:v>যৌন সম্পর্ক</c:v>
                </c:pt>
                <c:pt idx="3">
                  <c:v>চাকরির বদলি তদবির </c:v>
                </c:pt>
                <c:pt idx="4">
                  <c:v>মজা</c:v>
                </c:pt>
                <c:pt idx="5">
                  <c:v>অন্যান্য</c:v>
                </c:pt>
              </c:strCache>
            </c:strRef>
          </c:cat>
          <c:val>
            <c:numRef>
              <c:f>Sheet14!$E$4:$E$9</c:f>
              <c:numCache>
                <c:formatCode>[$-5000445]0.00%</c:formatCode>
                <c:ptCount val="6"/>
                <c:pt idx="0">
                  <c:v>0.41670000000000001</c:v>
                </c:pt>
                <c:pt idx="1">
                  <c:v>8.3299999999999999E-2</c:v>
                </c:pt>
                <c:pt idx="2">
                  <c:v>8.3299999999999999E-2</c:v>
                </c:pt>
                <c:pt idx="3">
                  <c:v>8.3299999999999999E-2</c:v>
                </c:pt>
                <c:pt idx="4">
                  <c:v>8.3299999999999999E-2</c:v>
                </c:pt>
                <c:pt idx="5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9CD-4EBF-855E-215D3C614E8A}"/>
            </c:ext>
          </c:extLst>
        </c:ser>
        <c:ser>
          <c:idx val="1"/>
          <c:order val="1"/>
          <c:tx>
            <c:strRef>
              <c:f>Sheet14!$G$3</c:f>
              <c:strCache>
                <c:ptCount val="1"/>
                <c:pt idx="0">
                  <c:v>নারী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347269364962369E-16"/>
                  <c:y val="-3.91198044009779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868173412405922E-17"/>
                  <c:y val="-4.23797881010594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237978810105955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9CD-4EBF-855E-215D3C614E8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58598207008964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9CD-4EBF-855E-215D3C614E8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Sheet14!$C$4:$C$9</c:f>
              <c:strCache>
                <c:ptCount val="6"/>
                <c:pt idx="0">
                  <c:v>অর্থ সম্পদ </c:v>
                </c:pt>
                <c:pt idx="1">
                  <c:v>প্রতিশোধ</c:v>
                </c:pt>
                <c:pt idx="2">
                  <c:v>যৌন সম্পর্ক</c:v>
                </c:pt>
                <c:pt idx="3">
                  <c:v>চাকরির বদলি তদবির </c:v>
                </c:pt>
                <c:pt idx="4">
                  <c:v>মজা</c:v>
                </c:pt>
                <c:pt idx="5">
                  <c:v>অন্যান্য</c:v>
                </c:pt>
              </c:strCache>
            </c:strRef>
          </c:cat>
          <c:val>
            <c:numRef>
              <c:f>Sheet14!$G$4:$G$9</c:f>
              <c:numCache>
                <c:formatCode>[$-5000445]0.00%</c:formatCode>
                <c:ptCount val="6"/>
                <c:pt idx="0">
                  <c:v>0.22559999999999999</c:v>
                </c:pt>
                <c:pt idx="1">
                  <c:v>6.0999999999999999E-2</c:v>
                </c:pt>
                <c:pt idx="2">
                  <c:v>0.67069999999999996</c:v>
                </c:pt>
                <c:pt idx="5">
                  <c:v>4.2700000000000002E-2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9CD-4EBF-855E-215D3C614E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9729648"/>
        <c:axId val="-1639731280"/>
      </c:barChart>
      <c:catAx>
        <c:axId val="-1639729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9731280"/>
        <c:crosses val="autoZero"/>
        <c:auto val="1"/>
        <c:lblAlgn val="ctr"/>
        <c:lblOffset val="100"/>
        <c:noMultiLvlLbl val="0"/>
      </c:catAx>
      <c:valAx>
        <c:axId val="-1639731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5000445]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972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>
                <a:solidFill>
                  <a:sysClr val="windowText" lastClr="000000"/>
                </a:solidFill>
                <a:latin typeface="SutonnyMJ" pitchFamily="2" charset="0"/>
              </a:rPr>
              <a:t>যৌন নিপীড়নের বিরুদ্ধে ভুক্তভোগীর</a:t>
            </a:r>
            <a:r>
              <a:rPr lang="en-IN" sz="1600">
                <a:solidFill>
                  <a:sysClr val="windowText" lastClr="000000"/>
                </a:solidFill>
                <a:latin typeface="SutonnyMJ" pitchFamily="2" charset="0"/>
              </a:rPr>
              <a:t> </a:t>
            </a:r>
            <a:r>
              <a:rPr lang="as-IN" sz="1600">
                <a:solidFill>
                  <a:sysClr val="windowText" lastClr="000000"/>
                </a:solidFill>
                <a:latin typeface="SutonnyMJ" pitchFamily="2" charset="0"/>
              </a:rPr>
              <a:t>আইনি পদক্ষেপ</a:t>
            </a:r>
            <a:endParaRPr lang="en-US" sz="1600">
              <a:solidFill>
                <a:sysClr val="windowText" lastClr="000000"/>
              </a:solidFill>
              <a:latin typeface="SutonnyMJ" pitchFamily="2" charset="0"/>
              <a:cs typeface="SutonnyMJ" pitchFamily="2" charset="0"/>
            </a:endParaRPr>
          </a:p>
        </c:rich>
      </c:tx>
      <c:layout>
        <c:manualLayout>
          <c:xMode val="edge"/>
          <c:yMode val="edge"/>
          <c:x val="0.20761078778196204"/>
          <c:y val="4.31695405162962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557565003996995"/>
          <c:y val="0.23059078449487933"/>
          <c:w val="0.4373165242231884"/>
          <c:h val="0.65256724343109207"/>
        </c:manualLayout>
      </c:layout>
      <c:pieChart>
        <c:varyColors val="1"/>
        <c:ser>
          <c:idx val="0"/>
          <c:order val="0"/>
          <c:spPr>
            <a:ln w="0">
              <a:noFill/>
            </a:ln>
          </c:spPr>
          <c:explosion val="10"/>
          <c:dPt>
            <c:idx val="0"/>
            <c:bubble3D val="0"/>
            <c:spPr>
              <a:solidFill>
                <a:schemeClr val="accent5"/>
              </a:solidFill>
              <a:ln w="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29-4D23-9410-D1725ED821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29-4D23-9410-D1725ED821FE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29-4D23-9410-D1725ED821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29-4D23-9410-D1725ED821F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29-4D23-9410-D1725ED821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Sheet5!$C$4:$C$8</c:f>
              <c:strCache>
                <c:ptCount val="5"/>
                <c:pt idx="0">
                  <c:v>মামলা</c:v>
                </c:pt>
                <c:pt idx="1">
                  <c:v>সাধারণ ডায়েরি</c:v>
                </c:pt>
                <c:pt idx="2">
                  <c:v>অভিযোগ</c:v>
                </c:pt>
                <c:pt idx="3">
                  <c:v>কোনো পদক্ষেপ নেয়নি </c:v>
                </c:pt>
                <c:pt idx="4">
                  <c:v>তথ্য পাওয়া যায়নি</c:v>
                </c:pt>
              </c:strCache>
            </c:strRef>
          </c:cat>
          <c:val>
            <c:numRef>
              <c:f>Sheet5!$E$4:$E$8</c:f>
              <c:numCache>
                <c:formatCode>[$-5000445]0.00%</c:formatCode>
                <c:ptCount val="5"/>
                <c:pt idx="0">
                  <c:v>0.62339999999999995</c:v>
                </c:pt>
                <c:pt idx="1">
                  <c:v>4.5499999999999999E-2</c:v>
                </c:pt>
                <c:pt idx="2">
                  <c:v>0.24679999999999999</c:v>
                </c:pt>
                <c:pt idx="3">
                  <c:v>5.1900000000000002E-2</c:v>
                </c:pt>
                <c:pt idx="4">
                  <c:v>3.2500000000000001E-2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B29-4D23-9410-D1725ED821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বয়সভেদে ভুক্তভোগীর </a:t>
            </a:r>
            <a:r>
              <a:rPr lang="as-IN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আইনি</a:t>
            </a:r>
            <a:r>
              <a:rPr lang="en-US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 পদক্ষেপ</a:t>
            </a:r>
            <a:endParaRPr lang="en-US" sz="1600">
              <a:solidFill>
                <a:sysClr val="windowText" lastClr="000000"/>
              </a:solidFill>
              <a:latin typeface="SutonnyMJ" pitchFamily="2" charset="0"/>
              <a:cs typeface="SutonnyMJ" pitchFamily="2" charset="0"/>
            </a:endParaRPr>
          </a:p>
        </c:rich>
      </c:tx>
      <c:layout>
        <c:manualLayout>
          <c:xMode val="edge"/>
          <c:yMode val="edge"/>
          <c:x val="0.29156136391047399"/>
          <c:y val="4.60837293297521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48913310296647"/>
          <c:y val="0.23920731038841275"/>
          <c:w val="0.79388278767785603"/>
          <c:h val="0.54096745277847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Sheet13!$D$3</c:f>
              <c:strCache>
                <c:ptCount val="1"/>
                <c:pt idx="0">
                  <c:v>১৮ এর কম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7585728103164307E-17"/>
                  <c:y val="-3.2760032760032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6380016380016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184652278177458E-3"/>
                  <c:y val="-4.9140049140049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6380016380016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C01-49BF-B7B0-4051AEC45B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Sheet13!$C$4:$C$7</c:f>
              <c:strCache>
                <c:ptCount val="4"/>
                <c:pt idx="0">
                  <c:v>মামলা</c:v>
                </c:pt>
                <c:pt idx="1">
                  <c:v>অভিযোগ</c:v>
                </c:pt>
                <c:pt idx="2">
                  <c:v>সাধারণ ডায়েরি</c:v>
                </c:pt>
                <c:pt idx="3">
                  <c:v>অন্যান্য</c:v>
                </c:pt>
              </c:strCache>
            </c:strRef>
          </c:cat>
          <c:val>
            <c:numRef>
              <c:f>Sheet13!$E$4:$E$7</c:f>
              <c:numCache>
                <c:formatCode>[$-5000445]0.00%</c:formatCode>
                <c:ptCount val="4"/>
                <c:pt idx="0">
                  <c:v>0.66</c:v>
                </c:pt>
                <c:pt idx="1">
                  <c:v>0.2</c:v>
                </c:pt>
                <c:pt idx="2">
                  <c:v>0.04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01-49BF-B7B0-4051AEC45B37}"/>
            </c:ext>
          </c:extLst>
        </c:ser>
        <c:ser>
          <c:idx val="1"/>
          <c:order val="1"/>
          <c:tx>
            <c:strRef>
              <c:f>Sheet13!$F$3</c:f>
              <c:strCache>
                <c:ptCount val="1"/>
                <c:pt idx="0">
                  <c:v>১৮ থেকে ৩০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5171456206328614E-17"/>
                  <c:y val="-2.94840294840295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2932022932022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184652278177458E-3"/>
                  <c:y val="-9.82800982800994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068582482531446E-16"/>
                  <c:y val="-1.3104013104013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C01-49BF-B7B0-4051AEC45B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Sheet13!$C$4:$C$7</c:f>
              <c:strCache>
                <c:ptCount val="4"/>
                <c:pt idx="0">
                  <c:v>মামলা</c:v>
                </c:pt>
                <c:pt idx="1">
                  <c:v>অভিযোগ</c:v>
                </c:pt>
                <c:pt idx="2">
                  <c:v>সাধারণ ডায়েরি</c:v>
                </c:pt>
                <c:pt idx="3">
                  <c:v>অন্যান্য</c:v>
                </c:pt>
              </c:strCache>
            </c:strRef>
          </c:cat>
          <c:val>
            <c:numRef>
              <c:f>Sheet13!$G$4:$G$7</c:f>
              <c:numCache>
                <c:formatCode>[$-5000445]0.00%</c:formatCode>
                <c:ptCount val="4"/>
                <c:pt idx="0">
                  <c:v>0.60919999999999996</c:v>
                </c:pt>
                <c:pt idx="1">
                  <c:v>0.28739999999999999</c:v>
                </c:pt>
                <c:pt idx="2">
                  <c:v>3.4500000000000003E-2</c:v>
                </c:pt>
                <c:pt idx="3">
                  <c:v>6.9000000000000006E-2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C01-49BF-B7B0-4051AEC45B37}"/>
            </c:ext>
          </c:extLst>
        </c:ser>
        <c:ser>
          <c:idx val="2"/>
          <c:order val="2"/>
          <c:tx>
            <c:strRef>
              <c:f>Sheet13!$H$3</c:f>
              <c:strCache>
                <c:ptCount val="1"/>
                <c:pt idx="0">
                  <c:v>৩০ এর অধিক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5171456206328614E-17"/>
                  <c:y val="-1.31040131040131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738609112709131E-3"/>
                  <c:y val="-1.96560196560196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184652278176754E-3"/>
                  <c:y val="-1.3104013104013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068582482531446E-16"/>
                  <c:y val="-2.94840294840294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C01-49BF-B7B0-4051AEC45B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Sheet13!$C$4:$C$7</c:f>
              <c:strCache>
                <c:ptCount val="4"/>
                <c:pt idx="0">
                  <c:v>মামলা</c:v>
                </c:pt>
                <c:pt idx="1">
                  <c:v>অভিযোগ</c:v>
                </c:pt>
                <c:pt idx="2">
                  <c:v>সাধারণ ডায়েরি</c:v>
                </c:pt>
                <c:pt idx="3">
                  <c:v>অন্যান্য</c:v>
                </c:pt>
              </c:strCache>
            </c:strRef>
          </c:cat>
          <c:val>
            <c:numRef>
              <c:f>Sheet13!$I$4:$I$7</c:f>
              <c:numCache>
                <c:formatCode>[$-5000445]0.00%</c:formatCode>
                <c:ptCount val="4"/>
                <c:pt idx="0">
                  <c:v>0.57140000000000002</c:v>
                </c:pt>
                <c:pt idx="1">
                  <c:v>0.1429</c:v>
                </c:pt>
                <c:pt idx="2">
                  <c:v>0.1429</c:v>
                </c:pt>
                <c:pt idx="3">
                  <c:v>0.1429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C01-49BF-B7B0-4051AEC45B37}"/>
            </c:ext>
          </c:extLst>
        </c:ser>
        <c:ser>
          <c:idx val="3"/>
          <c:order val="3"/>
          <c:tx>
            <c:strRef>
              <c:f>Sheet13!$J$3</c:f>
              <c:strCache>
                <c:ptCount val="1"/>
                <c:pt idx="0">
                  <c:v>অজ্ঞাত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185318370637126E-3"/>
                  <c:y val="-3.60359036753058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96560196560196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9.8280098280098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C01-49BF-B7B0-4051AEC45B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6380016380016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C01-49BF-B7B0-4051AEC45B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Sheet13!$C$4:$C$7</c:f>
              <c:strCache>
                <c:ptCount val="4"/>
                <c:pt idx="0">
                  <c:v>মামলা</c:v>
                </c:pt>
                <c:pt idx="1">
                  <c:v>অভিযোগ</c:v>
                </c:pt>
                <c:pt idx="2">
                  <c:v>সাধারণ ডায়েরি</c:v>
                </c:pt>
                <c:pt idx="3">
                  <c:v>অন্যান্য</c:v>
                </c:pt>
              </c:strCache>
            </c:strRef>
          </c:cat>
          <c:val>
            <c:numRef>
              <c:f>Sheet13!$K$4:$K$7</c:f>
              <c:numCache>
                <c:formatCode>0.00%</c:formatCode>
                <c:ptCount val="4"/>
                <c:pt idx="0">
                  <c:v>0.6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4C01-49BF-B7B0-4051AEC45B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466980096"/>
        <c:axId val="-1466979552"/>
      </c:barChart>
      <c:catAx>
        <c:axId val="-146698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466979552"/>
        <c:crosses val="autoZero"/>
        <c:auto val="1"/>
        <c:lblAlgn val="ctr"/>
        <c:lblOffset val="100"/>
        <c:noMultiLvlLbl val="0"/>
      </c:catAx>
      <c:valAx>
        <c:axId val="-146697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5000445]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46698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</c:legendEntry>
      <c:overlay val="0"/>
      <c:spPr>
        <a:pattFill prst="lgCheck">
          <a:fgClr>
            <a:schemeClr val="bg1">
              <a:lumMod val="95000"/>
            </a:schemeClr>
          </a:fgClr>
          <a:bgClr>
            <a:schemeClr val="bg1"/>
          </a:bgClr>
        </a:patt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SutonnyMJ" pitchFamily="2" charset="0"/>
                <a:ea typeface="+mj-ea"/>
                <a:cs typeface="SutonnyMJ" pitchFamily="2" charset="0"/>
              </a:defRPr>
            </a:pPr>
            <a:r>
              <a:rPr lang="en-US" sz="1600" b="0" i="0" u="none" strike="noStrike" cap="none" normalizeH="0" baseline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জেন্ডার </a:t>
            </a:r>
            <a:r>
              <a:rPr lang="en-US" sz="1800" b="0" i="0" baseline="0">
                <a:effectLst/>
              </a:rPr>
              <a:t>ও বয়স</a:t>
            </a:r>
            <a:r>
              <a:rPr lang="en-US" sz="1600" b="0" i="0" u="none" strike="noStrike" cap="none" normalizeH="0" baseline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ভিত্তিক ভুক্তভোগীর সংখ্যা</a:t>
            </a:r>
            <a:endParaRPr lang="en-US" b="0">
              <a:solidFill>
                <a:sysClr val="windowText" lastClr="000000"/>
              </a:solidFill>
              <a:latin typeface="SutonnyMJ" pitchFamily="2" charset="0"/>
              <a:cs typeface="SutonnyMJ" pitchFamily="2" charset="0"/>
            </a:endParaRPr>
          </a:p>
        </c:rich>
      </c:tx>
      <c:layout>
        <c:manualLayout>
          <c:xMode val="edge"/>
          <c:yMode val="edge"/>
          <c:x val="0.27819571322291153"/>
          <c:y val="4.53257790368271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0" i="0" u="none" strike="noStrike" kern="1200" cap="none" spc="0" normalizeH="0" baseline="0">
              <a:solidFill>
                <a:sysClr val="windowText" lastClr="000000"/>
              </a:solidFill>
              <a:latin typeface="SutonnyMJ" pitchFamily="2" charset="0"/>
              <a:ea typeface="+mj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716526925220248"/>
          <c:y val="0.13500806733435944"/>
          <c:w val="0.74063931409100836"/>
          <c:h val="0.69158959945870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Sheet12!$D$3</c:f>
              <c:strCache>
                <c:ptCount val="1"/>
                <c:pt idx="0">
                  <c:v>পুরুষ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Sheet12!$C$4:$C$7</c:f>
              <c:strCache>
                <c:ptCount val="4"/>
                <c:pt idx="0">
                  <c:v>১৮ এর কম</c:v>
                </c:pt>
                <c:pt idx="1">
                  <c:v>১৮ থেকে ৩০</c:v>
                </c:pt>
                <c:pt idx="2">
                  <c:v>৩০ এর অধিক</c:v>
                </c:pt>
                <c:pt idx="3">
                  <c:v>অজ্ঞাত</c:v>
                </c:pt>
              </c:strCache>
            </c:strRef>
          </c:cat>
          <c:val>
            <c:numRef>
              <c:f>Sheet12!$E$4:$E$7</c:f>
              <c:numCache>
                <c:formatCode>[$-5000445]0.00%</c:formatCode>
                <c:ptCount val="4"/>
                <c:pt idx="0">
                  <c:v>8.3299999999999999E-2</c:v>
                </c:pt>
                <c:pt idx="1">
                  <c:v>0.25</c:v>
                </c:pt>
                <c:pt idx="2">
                  <c:v>0.41670000000000001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1D-4475-B245-B3099C91A5F8}"/>
            </c:ext>
          </c:extLst>
        </c:ser>
        <c:ser>
          <c:idx val="1"/>
          <c:order val="1"/>
          <c:tx>
            <c:strRef>
              <c:f>Sheet12!$F$3</c:f>
              <c:strCache>
                <c:ptCount val="1"/>
                <c:pt idx="0">
                  <c:v>নারী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Sheet12!$C$4:$C$7</c:f>
              <c:strCache>
                <c:ptCount val="4"/>
                <c:pt idx="0">
                  <c:v>১৮ এর কম</c:v>
                </c:pt>
                <c:pt idx="1">
                  <c:v>১৮ থেকে ৩০</c:v>
                </c:pt>
                <c:pt idx="2">
                  <c:v>৩০ এর অধিক</c:v>
                </c:pt>
                <c:pt idx="3">
                  <c:v>অজ্ঞাত</c:v>
                </c:pt>
              </c:strCache>
            </c:strRef>
          </c:cat>
          <c:val>
            <c:numRef>
              <c:f>Sheet12!$G$4:$G$7</c:f>
              <c:numCache>
                <c:formatCode>[$-5000445]0.00%</c:formatCode>
                <c:ptCount val="4"/>
                <c:pt idx="0">
                  <c:v>0.34510000000000002</c:v>
                </c:pt>
                <c:pt idx="1">
                  <c:v>0.59150000000000003</c:v>
                </c:pt>
                <c:pt idx="2">
                  <c:v>1.41E-2</c:v>
                </c:pt>
                <c:pt idx="3">
                  <c:v>4.9299999999999997E-2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1D-4475-B245-B3099C91A5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7"/>
        <c:overlap val="-20"/>
        <c:axId val="-1606669264"/>
        <c:axId val="-1636290784"/>
      </c:barChart>
      <c:catAx>
        <c:axId val="-1606669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6290784"/>
        <c:crosses val="autoZero"/>
        <c:auto val="1"/>
        <c:lblAlgn val="ctr"/>
        <c:lblOffset val="100"/>
        <c:noMultiLvlLbl val="0"/>
      </c:catAx>
      <c:valAx>
        <c:axId val="-1636290784"/>
        <c:scaling>
          <c:orientation val="minMax"/>
        </c:scaling>
        <c:delete val="0"/>
        <c:axPos val="b"/>
        <c:numFmt formatCode="[$-5000445]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06669264"/>
        <c:crosses val="autoZero"/>
        <c:crossBetween val="between"/>
      </c:valAx>
      <c:spPr>
        <a:solidFill>
          <a:schemeClr val="bg2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en-US" sz="1600" b="0" i="0" u="none" strike="noStrike" baseline="0">
                <a:solidFill>
                  <a:sysClr val="windowText" lastClr="000000"/>
                </a:solidFill>
                <a:effectLst/>
              </a:rPr>
              <a:t>বয়সভিত্তিক </a:t>
            </a:r>
            <a:r>
              <a:rPr lang="as-IN" sz="1600" b="0">
                <a:solidFill>
                  <a:sysClr val="windowText" lastClr="000000"/>
                </a:solidFill>
                <a:latin typeface="SutonnyMJ" pitchFamily="2" charset="0"/>
              </a:rPr>
              <a:t>ভুক্তভোগীর সংখ্যা</a:t>
            </a:r>
          </a:p>
        </c:rich>
      </c:tx>
      <c:layout>
        <c:manualLayout>
          <c:xMode val="edge"/>
          <c:yMode val="edge"/>
          <c:x val="0.3246242774566474"/>
          <c:y val="7.017548168131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24737659237682E-2"/>
          <c:y val="0.24984436146451253"/>
          <c:w val="0.48677890011223346"/>
          <c:h val="0.75692844677137872"/>
        </c:manualLayout>
      </c:layout>
      <c:pieChart>
        <c:varyColors val="1"/>
        <c:ser>
          <c:idx val="0"/>
          <c:order val="0"/>
          <c:tx>
            <c:strRef>
              <c:f>Sheet2!$D$3</c:f>
              <c:strCache>
                <c:ptCount val="1"/>
                <c:pt idx="0">
                  <c:v>ভুক্তভোগীর সংখ্যা</c:v>
                </c:pt>
              </c:strCache>
            </c:strRef>
          </c:tx>
          <c:spPr>
            <a:ln w="0">
              <a:noFill/>
            </a:ln>
          </c:spPr>
          <c:explosion val="7"/>
          <c:dPt>
            <c:idx val="0"/>
            <c:bubble3D val="0"/>
            <c:explosion val="0"/>
            <c:spPr>
              <a:solidFill>
                <a:srgbClr val="7861A7"/>
              </a:solidFill>
              <a:ln w="0"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25-460C-BA4F-B9DEB0B5030C}"/>
              </c:ext>
            </c:extLst>
          </c:dPt>
          <c:dPt>
            <c:idx val="1"/>
            <c:bubble3D val="0"/>
            <c:explosion val="4"/>
            <c:spPr>
              <a:solidFill>
                <a:srgbClr val="A50021"/>
              </a:solidFill>
              <a:ln w="0"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25-460C-BA4F-B9DEB0B5030C}"/>
              </c:ext>
            </c:extLst>
          </c:dPt>
          <c:dPt>
            <c:idx val="2"/>
            <c:bubble3D val="0"/>
            <c:explosion val="0"/>
            <c:spPr>
              <a:solidFill>
                <a:schemeClr val="accent4"/>
              </a:solidFill>
              <a:ln w="0"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25-460C-BA4F-B9DEB0B5030C}"/>
              </c:ext>
            </c:extLst>
          </c:dPt>
          <c:dPt>
            <c:idx val="3"/>
            <c:bubble3D val="0"/>
            <c:explosion val="0"/>
            <c:spPr>
              <a:solidFill>
                <a:schemeClr val="bg2">
                  <a:lumMod val="50000"/>
                </a:schemeClr>
              </a:solidFill>
              <a:ln w="0"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25-460C-BA4F-B9DEB0B5030C}"/>
              </c:ext>
            </c:extLst>
          </c:dPt>
          <c:dLbls>
            <c:dLbl>
              <c:idx val="0"/>
              <c:layout>
                <c:manualLayout>
                  <c:x val="-0.1261894535910284"/>
                  <c:y val="6.1193607343584672E-2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lt1"/>
                        </a:solidFill>
                        <a:latin typeface="SutonnyMJ" pitchFamily="2" charset="0"/>
                        <a:ea typeface="+mn-ea"/>
                        <a:cs typeface="SutonnyMJ" pitchFamily="2" charset="0"/>
                      </a:defRPr>
                    </a:pPr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৩২.৪৭%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overflow" horzOverflow="overflow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SutonnyMJ" pitchFamily="2" charset="0"/>
                      <a:ea typeface="+mn-ea"/>
                      <a:cs typeface="SutonnyMJ" pitchFamily="2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925-460C-BA4F-B9DEB0B503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lt1"/>
                        </a:solidFill>
                        <a:latin typeface="SutonnyMJ" pitchFamily="2" charset="0"/>
                        <a:ea typeface="+mn-ea"/>
                        <a:cs typeface="SutonnyMJ" pitchFamily="2" charset="0"/>
                      </a:defRPr>
                    </a:pPr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৫৬.৪৯%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SutonnyMJ" pitchFamily="2" charset="0"/>
                      <a:ea typeface="+mn-ea"/>
                      <a:cs typeface="SutonnyMJ" pitchFamily="2" charset="0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925-460C-BA4F-B9DEB0B503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515431958288685E-3"/>
                  <c:y val="-2.801896376358935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SutonnyMJ" pitchFamily="2" charset="0"/>
                        <a:ea typeface="+mn-ea"/>
                        <a:cs typeface="SutonnyMJ" pitchFamily="2" charset="0"/>
                      </a:defRPr>
                    </a:pPr>
                    <a:r>
                      <a:rPr lang="as-IN" sz="1100" b="0" i="0" u="none" strike="noStrike" baseline="0">
                        <a:solidFill>
                          <a:sysClr val="windowText" lastClr="000000"/>
                        </a:solidFill>
                        <a:effectLst/>
                        <a:latin typeface="SutonnyMJ" pitchFamily="2" charset="0"/>
                      </a:rPr>
                      <a:t>৪.৫৫%</a:t>
                    </a:r>
                    <a:r>
                      <a:rPr lang="as-IN" sz="1100" b="1" i="0" u="none" strike="noStrike" baseline="0">
                        <a:solidFill>
                          <a:sysClr val="windowText" lastClr="000000"/>
                        </a:solidFill>
                        <a:latin typeface="SutonnyMJ" pitchFamily="2" charset="0"/>
                      </a:rPr>
                      <a:t> </a:t>
                    </a:r>
                    <a:endParaRPr lang="as-IN" sz="1100">
                      <a:solidFill>
                        <a:sysClr val="windowText" lastClr="000000"/>
                      </a:solidFill>
                      <a:latin typeface="SutonnyMJ" pitchFamily="2" charset="0"/>
                    </a:endParaRPr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utonnyMJ" pitchFamily="2" charset="0"/>
                      <a:ea typeface="+mn-ea"/>
                      <a:cs typeface="SutonnyMJ" pitchFamily="2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925-460C-BA4F-B9DEB0B503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754110215991787E-2"/>
                  <c:y val="-1.44578954923872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SutonnyMJ" pitchFamily="2" charset="0"/>
                        <a:ea typeface="+mn-ea"/>
                        <a:cs typeface="SutonnyMJ" pitchFamily="2" charset="0"/>
                      </a:defRPr>
                    </a:pPr>
                    <a:r>
                      <a:rPr lang="as-IN" sz="1100" b="0" i="0" u="none" strike="noStrike" baseline="0">
                        <a:solidFill>
                          <a:sysClr val="windowText" lastClr="000000"/>
                        </a:solidFill>
                        <a:effectLst/>
                        <a:latin typeface="SutonnyMJ" pitchFamily="2" charset="0"/>
                      </a:rPr>
                      <a:t>৬.৪৯%</a:t>
                    </a:r>
                    <a:r>
                      <a:rPr lang="as-IN" sz="1100" b="1" i="0" u="none" strike="noStrike" baseline="0">
                        <a:solidFill>
                          <a:sysClr val="windowText" lastClr="000000"/>
                        </a:solidFill>
                        <a:latin typeface="SutonnyMJ" pitchFamily="2" charset="0"/>
                      </a:rPr>
                      <a:t> </a:t>
                    </a:r>
                    <a:endParaRPr lang="as-IN" sz="1100">
                      <a:solidFill>
                        <a:sysClr val="windowText" lastClr="000000"/>
                      </a:solidFill>
                      <a:latin typeface="SutonnyMJ" pitchFamily="2" charset="0"/>
                    </a:endParaRPr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SutonnyMJ" pitchFamily="2" charset="0"/>
                      <a:ea typeface="+mn-ea"/>
                      <a:cs typeface="SutonnyMJ" pitchFamily="2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925-460C-BA4F-B9DEB0B5030C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Sheet2!$C$4:$C$7</c:f>
              <c:strCache>
                <c:ptCount val="4"/>
                <c:pt idx="0">
                  <c:v>১৮ এর কম</c:v>
                </c:pt>
                <c:pt idx="1">
                  <c:v>১৮ থেকে ৩০</c:v>
                </c:pt>
                <c:pt idx="2">
                  <c:v>৩০ এর অধিক</c:v>
                </c:pt>
                <c:pt idx="3">
                  <c:v>অজ্ঞাত</c:v>
                </c:pt>
              </c:strCache>
            </c:strRef>
          </c:cat>
          <c:val>
            <c:numRef>
              <c:f>Sheet2!$D$4:$D$7</c:f>
              <c:numCache>
                <c:formatCode>[$-5000445]0</c:formatCode>
                <c:ptCount val="4"/>
                <c:pt idx="0">
                  <c:v>50</c:v>
                </c:pt>
                <c:pt idx="1">
                  <c:v>87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925-460C-BA4F-B9DEB0B5030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7925-460C-BA4F-B9DEB0B5030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Sheet2!$C$4:$C$7</c:f>
              <c:strCache>
                <c:ptCount val="4"/>
                <c:pt idx="0">
                  <c:v>১৮ এর কম</c:v>
                </c:pt>
                <c:pt idx="1">
                  <c:v>১৮ থেকে ৩০</c:v>
                </c:pt>
                <c:pt idx="2">
                  <c:v>৩০ এর অধিক</c:v>
                </c:pt>
                <c:pt idx="3">
                  <c:v>অজ্ঞাত</c:v>
                </c:pt>
              </c:strCache>
            </c:strRef>
          </c:cat>
          <c:val>
            <c:numRef>
              <c:f>Sheet2!$E$4</c:f>
              <c:numCache>
                <c:formatCode>[$-5000445]0.00%</c:formatCode>
                <c:ptCount val="1"/>
                <c:pt idx="0">
                  <c:v>0.32469999999999999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925-460C-BA4F-B9DEB0B503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652853999310686"/>
          <c:y val="0.39087783458347325"/>
          <c:w val="0.24020661558719303"/>
          <c:h val="0.320185095346494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SutonnyMJ" pitchFamily="2" charset="0"/>
                <a:ea typeface="+mj-ea"/>
                <a:cs typeface="SutonnyMJ" pitchFamily="2" charset="0"/>
              </a:defRPr>
            </a:pPr>
            <a:r>
              <a:rPr lang="as-IN" sz="1600" b="0" i="0" u="none" strike="noStrike" cap="none" normalizeH="0" baseline="0">
                <a:solidFill>
                  <a:sysClr val="windowText" lastClr="000000"/>
                </a:solidFill>
                <a:effectLst/>
                <a:latin typeface="SutonnyMJ" pitchFamily="2" charset="0"/>
              </a:rPr>
              <a:t>বিভাগ অনুযায়ী যৌন নিপীড়নের পরিসংখ্যান  </a:t>
            </a:r>
            <a:r>
              <a:rPr lang="as-IN" sz="1600" b="0" i="0" u="none" strike="noStrike" cap="none" normalizeH="0" baseline="0">
                <a:solidFill>
                  <a:sysClr val="windowText" lastClr="000000"/>
                </a:solidFill>
                <a:latin typeface="SutonnyMJ" pitchFamily="2" charset="0"/>
              </a:rPr>
              <a:t> </a:t>
            </a:r>
            <a:endParaRPr lang="as-IN" sz="1600">
              <a:solidFill>
                <a:sysClr val="windowText" lastClr="000000"/>
              </a:solidFill>
              <a:latin typeface="SutonnyMJ" pitchFamily="2" charset="0"/>
            </a:endParaRPr>
          </a:p>
        </c:rich>
      </c:tx>
      <c:layout>
        <c:manualLayout>
          <c:xMode val="edge"/>
          <c:yMode val="edge"/>
          <c:x val="0.28729585088915366"/>
          <c:y val="6.7368421052631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ysClr val="windowText" lastClr="000000"/>
              </a:solidFill>
              <a:latin typeface="SutonnyMJ" pitchFamily="2" charset="0"/>
              <a:ea typeface="+mj-ea"/>
              <a:cs typeface="SutonnyMJ" pitchFamily="2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72476369901615"/>
          <c:y val="0.24863832020997376"/>
          <c:w val="0.7088453490895541"/>
          <c:h val="0.59540334300317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Sheet3!$E$3</c:f>
              <c:strCache>
                <c:ptCount val="1"/>
                <c:pt idx="0">
                  <c:v>শতাংশ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847515160448934E-3"/>
                  <c:y val="-0.16106931896670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349351611859754E-3"/>
                  <c:y val="-0.18107208177925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725116272494661E-3"/>
                  <c:y val="-0.32285631242403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8516753268556E-2"/>
                  <c:y val="-0.13573388589584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799591002044997E-3"/>
                  <c:y val="-8.903340450319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22500112602937E-2"/>
                  <c:y val="-0.13589854952341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1449179227010837E-3"/>
                  <c:y val="-9.5447216466362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9E3-4D81-BABC-A7B12B179FCB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269938650306749E-2"/>
                  <c:y val="-6.1171990806848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9E3-4D81-BABC-A7B12B179FC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Sheet3!$C$4:$C$11</c:f>
              <c:strCache>
                <c:ptCount val="8"/>
                <c:pt idx="0">
                  <c:v>বরিশাল</c:v>
                </c:pt>
                <c:pt idx="1">
                  <c:v>চট্টগ্রাম</c:v>
                </c:pt>
                <c:pt idx="2">
                  <c:v>ঢাকা</c:v>
                </c:pt>
                <c:pt idx="3">
                  <c:v>খুলনা</c:v>
                </c:pt>
                <c:pt idx="4">
                  <c:v>ময়মনসিংহ</c:v>
                </c:pt>
                <c:pt idx="5">
                  <c:v>রাজশাহী</c:v>
                </c:pt>
                <c:pt idx="6">
                  <c:v>রংপুর</c:v>
                </c:pt>
                <c:pt idx="7">
                  <c:v>সিলেট</c:v>
                </c:pt>
              </c:strCache>
            </c:strRef>
          </c:cat>
          <c:val>
            <c:numRef>
              <c:f>Sheet3!$E$4:$E$11</c:f>
              <c:numCache>
                <c:formatCode>[$-5000445]0.00%</c:formatCode>
                <c:ptCount val="8"/>
                <c:pt idx="0">
                  <c:v>0.1429</c:v>
                </c:pt>
                <c:pt idx="1">
                  <c:v>0.16880000000000001</c:v>
                </c:pt>
                <c:pt idx="2">
                  <c:v>0.33119999999999999</c:v>
                </c:pt>
                <c:pt idx="3">
                  <c:v>0.1169</c:v>
                </c:pt>
                <c:pt idx="4">
                  <c:v>4.5499999999999999E-2</c:v>
                </c:pt>
                <c:pt idx="5">
                  <c:v>0.1104</c:v>
                </c:pt>
                <c:pt idx="6">
                  <c:v>6.4899999999999999E-2</c:v>
                </c:pt>
                <c:pt idx="7">
                  <c:v>1.95E-2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9E3-4D81-BABC-A7B12B179F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636289152"/>
        <c:axId val="-1636286432"/>
        <c:axId val="0"/>
      </c:bar3DChart>
      <c:catAx>
        <c:axId val="-163628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cap="rnd">
            <a:solidFill>
              <a:schemeClr val="tx1">
                <a:alpha val="97000"/>
              </a:schemeClr>
            </a:solidFill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6286432"/>
        <c:crosses val="autoZero"/>
        <c:auto val="1"/>
        <c:lblAlgn val="ctr"/>
        <c:lblOffset val="100"/>
        <c:noMultiLvlLbl val="0"/>
      </c:catAx>
      <c:valAx>
        <c:axId val="-163628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>
              <a:outerShdw blurRad="50800" dist="50800" dir="5400000" algn="ctr" rotWithShape="0">
                <a:schemeClr val="bg1">
                  <a:lumMod val="85000"/>
                </a:schemeClr>
              </a:outerShdw>
            </a:effectLst>
          </c:spPr>
        </c:minorGridlines>
        <c:numFmt formatCode="[$-5000445]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628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en-US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  <a:cs typeface="SutonnyMJ" pitchFamily="2" charset="0"/>
              </a:rPr>
              <a:t>বয়সভিত্তিক যৌন নিপীড়নের </a:t>
            </a:r>
            <a:r>
              <a:rPr lang="en-US" sz="1600" b="0" i="0" u="none" strike="noStrike" baseline="0">
                <a:effectLst/>
              </a:rPr>
              <a:t>ধরন ও </a:t>
            </a:r>
            <a:r>
              <a:rPr lang="as-IN" sz="1600" b="0" i="0" u="none" strike="noStrike" baseline="0">
                <a:effectLst/>
              </a:rPr>
              <a:t>পরিণতি</a:t>
            </a:r>
            <a:endParaRPr lang="en-US" sz="1600" b="0">
              <a:solidFill>
                <a:sysClr val="windowText" lastClr="000000"/>
              </a:solidFill>
              <a:latin typeface="SutonnyMJ" pitchFamily="2" charset="0"/>
              <a:cs typeface="SutonnyMJ" pitchFamily="2" charset="0"/>
            </a:endParaRPr>
          </a:p>
        </c:rich>
      </c:tx>
      <c:layout>
        <c:manualLayout>
          <c:xMode val="edge"/>
          <c:yMode val="edge"/>
          <c:x val="0.280728879052833"/>
          <c:y val="2.66001732153011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867569802537373"/>
          <c:y val="0.13244425221572112"/>
          <c:w val="0.69225973945244001"/>
          <c:h val="0.682959709115586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Sheet15!$D$3</c:f>
              <c:strCache>
                <c:ptCount val="1"/>
                <c:pt idx="0">
                  <c:v>১৮ এর কম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9711234018641211E-3"/>
                  <c:y val="6.65004330382529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615-455D-BC76-9F5EBBAAA0E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9710577904821773E-3"/>
                  <c:y val="1.40574511519393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15-455D-BC76-9F5EBBAAA0E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155196859172844E-3"/>
                  <c:y val="9.9749198016914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615-455D-BC76-9F5EBBAAA0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28342551398132E-3"/>
                  <c:y val="1.3300086607650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615-455D-BC76-9F5EBBAAA0E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Sheet15!$C$4:$C$10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Sheet15!$E$4:$E$10</c:f>
              <c:numCache>
                <c:formatCode>[$-5000445]0.00%</c:formatCode>
                <c:ptCount val="7"/>
                <c:pt idx="0">
                  <c:v>0.68</c:v>
                </c:pt>
                <c:pt idx="1">
                  <c:v>0.14000000000000001</c:v>
                </c:pt>
                <c:pt idx="2">
                  <c:v>0.04</c:v>
                </c:pt>
                <c:pt idx="3">
                  <c:v>0.08</c:v>
                </c:pt>
                <c:pt idx="4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15-455D-BC76-9F5EBBAAA0EE}"/>
            </c:ext>
          </c:extLst>
        </c:ser>
        <c:ser>
          <c:idx val="1"/>
          <c:order val="1"/>
          <c:tx>
            <c:strRef>
              <c:f>Sheet15!$F$3</c:f>
              <c:strCache>
                <c:ptCount val="1"/>
                <c:pt idx="0">
                  <c:v>১৮ থেকে ৩০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4598059984390682E-3"/>
                  <c:y val="-7.40740740740740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615-455D-BC76-9F5EBBAAA0E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881082723935308E-17"/>
                  <c:y val="-6.790045017610662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615-455D-BC76-9F5EBBAAA0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9750649557379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615-455D-BC76-9F5EBBAAA0E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Sheet15!$C$4:$C$10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Sheet15!$G$4:$G$10</c:f>
              <c:numCache>
                <c:formatCode>[$-5000445]0.00%</c:formatCode>
                <c:ptCount val="7"/>
                <c:pt idx="0">
                  <c:v>0.57469999999999999</c:v>
                </c:pt>
                <c:pt idx="1">
                  <c:v>0.18390000000000001</c:v>
                </c:pt>
                <c:pt idx="2">
                  <c:v>3.4500000000000003E-2</c:v>
                </c:pt>
                <c:pt idx="3">
                  <c:v>0.16089999999999999</c:v>
                </c:pt>
                <c:pt idx="5">
                  <c:v>1.15E-2</c:v>
                </c:pt>
                <c:pt idx="6">
                  <c:v>3.4500000000000003E-2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615-455D-BC76-9F5EBBAAA0EE}"/>
            </c:ext>
          </c:extLst>
        </c:ser>
        <c:ser>
          <c:idx val="2"/>
          <c:order val="2"/>
          <c:tx>
            <c:strRef>
              <c:f>Sheet15!$H$3</c:f>
              <c:strCache>
                <c:ptCount val="1"/>
                <c:pt idx="0">
                  <c:v>৩০ এর অধিক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7283425513981737E-3"/>
                  <c:y val="9.97506495573781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615-455D-BC76-9F5EBBAAA0E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Sheet15!$C$4:$C$10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Sheet15!$I$4:$I$10</c:f>
              <c:numCache>
                <c:formatCode>General</c:formatCode>
                <c:ptCount val="7"/>
                <c:pt idx="0" formatCode="[$-5000445]0.00%">
                  <c:v>0.71430000000000005</c:v>
                </c:pt>
                <c:pt idx="3" formatCode="[$-5000445]0.00%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615-455D-BC76-9F5EBBAAA0EE}"/>
            </c:ext>
          </c:extLst>
        </c:ser>
        <c:ser>
          <c:idx val="3"/>
          <c:order val="3"/>
          <c:tx>
            <c:strRef>
              <c:f>Sheet15!$J$3</c:f>
              <c:strCache>
                <c:ptCount val="1"/>
                <c:pt idx="0">
                  <c:v>অজ্ঞাত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6.7283425513980913E-3"/>
                  <c:y val="-6.65004330382529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615-455D-BC76-9F5EBBAAA0E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Sheet15!$C$4:$C$10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Sheet15!$K$4:$K$10</c:f>
              <c:numCache>
                <c:formatCode>0.00%</c:formatCode>
                <c:ptCount val="7"/>
                <c:pt idx="0">
                  <c:v>0.8</c:v>
                </c:pt>
                <c:pt idx="1">
                  <c:v>0.1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615-455D-BC76-9F5EBBAAA0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636285344"/>
        <c:axId val="-1636291328"/>
      </c:barChart>
      <c:catAx>
        <c:axId val="-1636285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endParaRPr lang="en-US"/>
          </a:p>
        </c:txPr>
        <c:crossAx val="-1636291328"/>
        <c:crosses val="autoZero"/>
        <c:auto val="1"/>
        <c:lblAlgn val="ctr"/>
        <c:lblOffset val="100"/>
        <c:noMultiLvlLbl val="0"/>
      </c:catAx>
      <c:valAx>
        <c:axId val="-163629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5000445]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6285344"/>
        <c:crosses val="autoZero"/>
        <c:crossBetween val="between"/>
      </c:valAx>
      <c:spPr>
        <a:noFill/>
        <a:ln>
          <a:noFill/>
          <a:prstDash val="solid"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0" i="0" u="none" strike="noStrike" kern="120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 b="0">
                <a:solidFill>
                  <a:sysClr val="windowText" lastClr="000000"/>
                </a:solidFill>
                <a:latin typeface="SutonnyMJ" pitchFamily="2" charset="0"/>
              </a:rPr>
              <a:t>যৌন নিপীড়নের </a:t>
            </a:r>
            <a:r>
              <a:rPr lang="en-US" sz="1600" b="0" i="0" u="none" strike="noStrike" baseline="0">
                <a:effectLst/>
              </a:rPr>
              <a:t>ধরন ও </a:t>
            </a:r>
            <a:r>
              <a:rPr lang="as-IN" sz="1600" b="0" i="0" u="none" strike="noStrike" baseline="0">
                <a:effectLst/>
              </a:rPr>
              <a:t>পরিণতি</a:t>
            </a:r>
            <a:endParaRPr lang="as-IN" sz="1600" b="0">
              <a:solidFill>
                <a:sysClr val="windowText" lastClr="000000"/>
              </a:solidFill>
              <a:latin typeface="SutonnyMJ" pitchFamily="2" charset="0"/>
            </a:endParaRPr>
          </a:p>
        </c:rich>
      </c:tx>
      <c:layout>
        <c:manualLayout>
          <c:xMode val="edge"/>
          <c:yMode val="edge"/>
          <c:x val="0.30862202393701632"/>
          <c:y val="5.1191963073581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0" i="0" u="none" strike="noStrike" kern="120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510852999012557E-2"/>
          <c:y val="0.28479777377225435"/>
          <c:w val="0.56587423434386952"/>
          <c:h val="0.7130526515510861"/>
        </c:manualLayout>
      </c:layout>
      <c:pie3DChart>
        <c:varyColors val="1"/>
        <c:ser>
          <c:idx val="0"/>
          <c:order val="0"/>
          <c:tx>
            <c:strRef>
              <c:f>Sheet4!$D$3</c:f>
              <c:strCache>
                <c:ptCount val="1"/>
                <c:pt idx="0">
                  <c:v>সংখ্যা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06-422A-9636-3F8D8130DC93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06-422A-9636-3F8D8130DC93}"/>
              </c:ext>
            </c:extLst>
          </c:dPt>
          <c:dPt>
            <c:idx val="2"/>
            <c:bubble3D val="0"/>
            <c:explosion val="1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506-422A-9636-3F8D8130DC93}"/>
              </c:ext>
            </c:extLst>
          </c:dPt>
          <c:dPt>
            <c:idx val="3"/>
            <c:bubble3D val="0"/>
            <c:explosion val="1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506-422A-9636-3F8D8130DC93}"/>
              </c:ext>
            </c:extLst>
          </c:dPt>
          <c:dPt>
            <c:idx val="4"/>
            <c:bubble3D val="0"/>
            <c:explosion val="1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506-422A-9636-3F8D8130DC93}"/>
              </c:ext>
            </c:extLst>
          </c:dPt>
          <c:dPt>
            <c:idx val="5"/>
            <c:bubble3D val="0"/>
            <c:explosion val="1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506-422A-9636-3F8D8130DC93}"/>
              </c:ext>
            </c:extLst>
          </c:dPt>
          <c:dPt>
            <c:idx val="6"/>
            <c:bubble3D val="0"/>
            <c:explosion val="1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506-422A-9636-3F8D8130DC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as-IN" sz="1200" b="0" i="0" u="none" strike="noStrike" baseline="0">
                        <a:effectLst/>
                      </a:rPr>
                      <a:t>৬২.৯৯%</a:t>
                    </a:r>
                    <a:r>
                      <a:rPr lang="as-IN" sz="1200" b="1" i="0" u="none" strike="noStrike" baseline="0"/>
                      <a:t> </a:t>
                    </a:r>
                    <a:endParaRPr lang="as-IN" sz="120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506-422A-9636-3F8D8130D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200978270376702E-2"/>
                  <c:y val="-9.8016652412830516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</a:rPr>
                      <a:t>১৫.৫৮%</a:t>
                    </a:r>
                    <a:r>
                      <a:rPr lang="as-IN" sz="1100" b="1" i="0" u="none" strike="noStrike" baseline="0"/>
                      <a:t> </a:t>
                    </a:r>
                    <a:endParaRPr lang="as-IN" sz="11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506-422A-9636-3F8D8130D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677360818602929E-3"/>
                  <c:y val="-6.0042667080408049E-2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lt1"/>
                        </a:solidFill>
                        <a:latin typeface="SutonnyMJ" pitchFamily="2" charset="0"/>
                        <a:ea typeface="+mn-ea"/>
                        <a:cs typeface="SutonnyMJ" pitchFamily="2" charset="0"/>
                      </a:defRPr>
                    </a:pPr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৩.২৫%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overflow" horzOverflow="overflow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lt1"/>
                      </a:solidFill>
                      <a:latin typeface="SutonnyMJ" pitchFamily="2" charset="0"/>
                      <a:ea typeface="+mn-ea"/>
                      <a:cs typeface="SutonnyMJ" pitchFamily="2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506-422A-9636-3F8D8130DC9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873141073226743E-2"/>
                  <c:y val="7.5708317359206453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</a:rPr>
                      <a:t>১৩.৬৪%</a:t>
                    </a:r>
                    <a:r>
                      <a:rPr lang="as-IN" sz="1100" b="1" i="0" u="none" strike="noStrike" baseline="0"/>
                      <a:t> </a:t>
                    </a:r>
                    <a:endParaRPr lang="as-IN" sz="11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506-422A-9636-3F8D8130DC9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180333809227209E-2"/>
                  <c:y val="-1.836830740984963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</a:rPr>
                      <a:t>১.৯৫%</a:t>
                    </a:r>
                    <a:r>
                      <a:rPr lang="as-IN" sz="1100" b="1" i="0" u="none" strike="noStrike" baseline="0"/>
                      <a:t> </a:t>
                    </a:r>
                    <a:endParaRPr lang="as-IN" sz="11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506-422A-9636-3F8D8130DC9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031487657242049E-2"/>
                  <c:y val="-5.0164852988881993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</a:rPr>
                      <a:t>০.৬৫%</a:t>
                    </a:r>
                    <a:r>
                      <a:rPr lang="as-IN" sz="1100" b="1" i="0" u="none" strike="noStrike" baseline="0"/>
                      <a:t> </a:t>
                    </a:r>
                    <a:endParaRPr lang="as-IN" sz="11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506-422A-9636-3F8D8130DC9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3154024580280581E-2"/>
                  <c:y val="-9.1498907464153487E-3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</a:rPr>
                      <a:t>১.৯৫%</a:t>
                    </a:r>
                    <a:r>
                      <a:rPr lang="as-IN" sz="1100" b="1" i="0" u="none" strike="noStrike" baseline="0"/>
                      <a:t> </a:t>
                    </a:r>
                    <a:endParaRPr lang="as-IN" sz="11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506-422A-9636-3F8D8130DC93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Sheet4!$D$4:$D$10</c:f>
              <c:numCache>
                <c:formatCode>[$-5000445]0</c:formatCode>
                <c:ptCount val="7"/>
                <c:pt idx="0">
                  <c:v>97</c:v>
                </c:pt>
                <c:pt idx="1">
                  <c:v>24</c:v>
                </c:pt>
                <c:pt idx="2">
                  <c:v>5</c:v>
                </c:pt>
                <c:pt idx="3">
                  <c:v>21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506-422A-9636-3F8D8130DC9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E506-422A-9636-3F8D8130DC9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Sheet4!$E$6</c:f>
              <c:numCache>
                <c:formatCode>[$-5000445]0.00%</c:formatCode>
                <c:ptCount val="1"/>
                <c:pt idx="0">
                  <c:v>3.2500000000000001E-2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506-422A-9636-3F8D8130DC93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506-422A-9636-3F8D8130DC9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Sheet4!$C$4:$C$10</c:f>
              <c:strCache>
                <c:ptCount val="7"/>
                <c:pt idx="0">
                  <c:v>হয়রানি</c:v>
                </c:pt>
                <c:pt idx="1">
                  <c:v>ধর্ষণ</c:v>
                </c:pt>
                <c:pt idx="2">
                  <c:v>আত্মহত্যা</c:v>
                </c:pt>
                <c:pt idx="3">
                  <c:v>যৌন পণ</c:v>
                </c:pt>
                <c:pt idx="4">
                  <c:v>আত্মহত্যার চেষ্টা</c:v>
                </c:pt>
                <c:pt idx="5">
                  <c:v>খুনের চেষ্টা</c:v>
                </c:pt>
                <c:pt idx="6">
                  <c:v>অন্যান্য</c:v>
                </c:pt>
              </c:strCache>
            </c:strRef>
          </c:cat>
          <c:val>
            <c:numRef>
              <c:f>Sheet4!$E$6</c:f>
              <c:numCache>
                <c:formatCode>[$-5000445]0.00%</c:formatCode>
                <c:ptCount val="1"/>
                <c:pt idx="0">
                  <c:v>3.2500000000000001E-2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506-422A-9636-3F8D8130DC9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36234785902762"/>
          <c:y val="0.29945242386870313"/>
          <c:w val="0.19049766309552377"/>
          <c:h val="0.420741446465099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 b="0">
                <a:solidFill>
                  <a:sysClr val="windowText" lastClr="000000"/>
                </a:solidFill>
                <a:latin typeface="SutonnyMJ" pitchFamily="2" charset="0"/>
              </a:rPr>
              <a:t>যৌন নিপীড়নের</a:t>
            </a:r>
            <a:r>
              <a:rPr lang="en-IN" sz="1600" b="0" baseline="0">
                <a:solidFill>
                  <a:sysClr val="windowText" lastClr="000000"/>
                </a:solidFill>
                <a:latin typeface="SutonnyMJ" pitchFamily="2" charset="0"/>
                <a:cs typeface="SutonnyMJ" pitchFamily="2" charset="0"/>
              </a:rPr>
              <a:t> </a:t>
            </a:r>
            <a:r>
              <a:rPr lang="as-IN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</a:rPr>
              <a:t>কন্টেন্টের ধরন</a:t>
            </a:r>
            <a:r>
              <a:rPr lang="as-IN" sz="1600" b="0" i="0" u="none" strike="noStrike" baseline="0">
                <a:solidFill>
                  <a:sysClr val="windowText" lastClr="000000"/>
                </a:solidFill>
                <a:latin typeface="SutonnyMJ" pitchFamily="2" charset="0"/>
              </a:rPr>
              <a:t> </a:t>
            </a:r>
            <a:endParaRPr lang="as-IN" sz="1600" b="0">
              <a:solidFill>
                <a:sysClr val="windowText" lastClr="000000"/>
              </a:solidFill>
              <a:latin typeface="SutonnyMJ" pitchFamily="2" charset="0"/>
            </a:endParaRPr>
          </a:p>
        </c:rich>
      </c:tx>
      <c:layout>
        <c:manualLayout>
          <c:xMode val="edge"/>
          <c:yMode val="edge"/>
          <c:x val="0.27833675336037539"/>
          <c:y val="2.34248378527152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470447254699222"/>
          <c:y val="0.21178788821610064"/>
          <c:w val="0.39898279381743951"/>
          <c:h val="0.60029326121468862"/>
        </c:manualLayout>
      </c:layout>
      <c:doughnutChart>
        <c:varyColors val="1"/>
        <c:ser>
          <c:idx val="0"/>
          <c:order val="0"/>
          <c:tx>
            <c:strRef>
              <c:f>Sheet6!$D$3</c:f>
              <c:strCache>
                <c:ptCount val="1"/>
                <c:pt idx="0">
                  <c:v>সংখ্যা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61-467D-B986-79A42C527A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61-467D-B986-79A42C527AD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61-467D-B986-79A42C527A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F61-467D-B986-79A42C527AD4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F61-467D-B986-79A42C527AD4}"/>
              </c:ext>
            </c:extLst>
          </c:dPt>
          <c:dLbls>
            <c:dLbl>
              <c:idx val="0"/>
              <c:layout>
                <c:manualLayout>
                  <c:x val="9.4505142412753956E-2"/>
                  <c:y val="-1.4711508519062288E-2"/>
                </c:manualLayout>
              </c:layout>
              <c:tx>
                <c:rich>
                  <a:bodyPr/>
                  <a:lstStyle/>
                  <a:p>
                    <a:r>
                      <a:rPr lang="as-IN" sz="1200" b="0" i="0" u="none" strike="noStrike" baseline="0">
                        <a:effectLst/>
                      </a:rPr>
                      <a:t>৫১.৯১%</a:t>
                    </a:r>
                    <a:r>
                      <a:rPr lang="as-IN" sz="1200" b="1" i="0" u="none" strike="noStrike" baseline="0"/>
                      <a:t> </a:t>
                    </a:r>
                    <a:endParaRPr lang="as-IN" sz="12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61-467D-B986-79A42C527AD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847030232332068E-2"/>
                  <c:y val="9.2580630810979239E-2"/>
                </c:manualLayout>
              </c:layout>
              <c:tx>
                <c:rich>
                  <a:bodyPr/>
                  <a:lstStyle/>
                  <a:p>
                    <a:r>
                      <a:rPr lang="as-IN" sz="1200" b="0" i="0" u="none" strike="noStrike" baseline="0">
                        <a:effectLst/>
                      </a:rPr>
                      <a:t>২.৭৩%</a:t>
                    </a:r>
                    <a:r>
                      <a:rPr lang="as-IN" sz="1200" b="1" i="0" u="none" strike="noStrike" baseline="0"/>
                      <a:t> </a:t>
                    </a:r>
                    <a:endParaRPr lang="as-IN" sz="12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61-467D-B986-79A42C527A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1841897540585235E-2"/>
                  <c:y val="-2.1943146937141333E-2"/>
                </c:manualLayout>
              </c:layout>
              <c:tx>
                <c:rich>
                  <a:bodyPr/>
                  <a:lstStyle/>
                  <a:p>
                    <a:r>
                      <a:rPr lang="as-IN" sz="1200" b="0" i="0" u="none" strike="noStrike" baseline="0">
                        <a:effectLst/>
                      </a:rPr>
                      <a:t>৩৫.৫২%</a:t>
                    </a:r>
                    <a:r>
                      <a:rPr lang="as-IN" sz="1200" b="1" i="0" u="none" strike="noStrike" baseline="0"/>
                      <a:t> </a:t>
                    </a:r>
                    <a:endParaRPr lang="as-IN" sz="12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61-467D-B986-79A42C527AD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590639887707877"/>
                  <c:y val="-6.3473579011640927E-2"/>
                </c:manualLayout>
              </c:layout>
              <c:tx>
                <c:rich>
                  <a:bodyPr/>
                  <a:lstStyle/>
                  <a:p>
                    <a:r>
                      <a:rPr lang="as-IN" sz="1200" b="0" i="0" u="none" strike="noStrike" baseline="0">
                        <a:effectLst/>
                      </a:rPr>
                      <a:t>৮.২০%</a:t>
                    </a:r>
                    <a:r>
                      <a:rPr lang="as-IN" sz="1200" b="1" i="0" u="none" strike="noStrike" baseline="0"/>
                      <a:t> </a:t>
                    </a:r>
                    <a:endParaRPr lang="as-IN" sz="12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F61-467D-B986-79A42C527AD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3613489665680464E-2"/>
                  <c:y val="-9.5102562271197011E-2"/>
                </c:manualLayout>
              </c:layout>
              <c:tx>
                <c:rich>
                  <a:bodyPr/>
                  <a:lstStyle/>
                  <a:p>
                    <a:r>
                      <a:rPr lang="as-IN" sz="1200" b="0" i="0" u="none" strike="noStrike" baseline="0">
                        <a:effectLst/>
                      </a:rPr>
                      <a:t>১.৬৪% </a:t>
                    </a:r>
                    <a:endParaRPr lang="as-IN" sz="12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F61-467D-B986-79A42C527A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Sheet6!$C$4:$C$8</c:f>
              <c:strCache>
                <c:ptCount val="5"/>
                <c:pt idx="0">
                  <c:v>ভিডিও</c:v>
                </c:pt>
                <c:pt idx="1">
                  <c:v>অডিও</c:v>
                </c:pt>
                <c:pt idx="2">
                  <c:v>ছবি</c:v>
                </c:pt>
                <c:pt idx="3">
                  <c:v>বার্তা</c:v>
                </c:pt>
                <c:pt idx="4">
                  <c:v>অন্যান্য</c:v>
                </c:pt>
              </c:strCache>
            </c:strRef>
          </c:cat>
          <c:val>
            <c:numRef>
              <c:f>Sheet6!$D$4:$D$8</c:f>
              <c:numCache>
                <c:formatCode>[$-5000445]0</c:formatCode>
                <c:ptCount val="5"/>
                <c:pt idx="0">
                  <c:v>95</c:v>
                </c:pt>
                <c:pt idx="1">
                  <c:v>5</c:v>
                </c:pt>
                <c:pt idx="2">
                  <c:v>65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F61-467D-B986-79A42C527A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</a:rPr>
              <a:t>কন্টেন্ট ছড়ানোর প্রক্রিয়া</a:t>
            </a:r>
            <a:r>
              <a:rPr lang="as-IN" sz="1600" b="0" i="0" u="none" strike="noStrike" baseline="0">
                <a:solidFill>
                  <a:sysClr val="windowText" lastClr="000000"/>
                </a:solidFill>
                <a:latin typeface="SutonnyMJ" pitchFamily="2" charset="0"/>
              </a:rPr>
              <a:t> </a:t>
            </a:r>
            <a:endParaRPr lang="as-IN" sz="1600" b="0">
              <a:solidFill>
                <a:sysClr val="windowText" lastClr="000000"/>
              </a:solidFill>
              <a:latin typeface="SutonnyMJ" pitchFamily="2" charset="0"/>
            </a:endParaRPr>
          </a:p>
        </c:rich>
      </c:tx>
      <c:layout>
        <c:manualLayout>
          <c:xMode val="edge"/>
          <c:yMode val="edge"/>
          <c:x val="0.33322569026367438"/>
          <c:y val="5.40540540540540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344139130034901"/>
          <c:y val="0.16915088316663121"/>
          <c:w val="0.43365806876778501"/>
          <c:h val="0.61766985883521319"/>
        </c:manualLayout>
      </c:layout>
      <c:pieChart>
        <c:varyColors val="1"/>
        <c:ser>
          <c:idx val="0"/>
          <c:order val="0"/>
          <c:tx>
            <c:strRef>
              <c:f>Sheet9!$E$3</c:f>
              <c:strCache>
                <c:ptCount val="1"/>
                <c:pt idx="0">
                  <c:v>শতাংশ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FC-44CD-977E-E78C59F2A35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FC-44CD-977E-E78C59F2A35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FC-44CD-977E-E78C59F2A3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Sheet9!$C$4:$C$6</c:f>
              <c:strCache>
                <c:ptCount val="3"/>
                <c:pt idx="0">
                  <c:v>প্রকাশ্যে</c:v>
                </c:pt>
                <c:pt idx="1">
                  <c:v>ব্যক্তিগতভাবে</c:v>
                </c:pt>
                <c:pt idx="2">
                  <c:v>অন্যান্য</c:v>
                </c:pt>
              </c:strCache>
            </c:strRef>
          </c:cat>
          <c:val>
            <c:numRef>
              <c:f>Sheet9!$E$4:$E$6</c:f>
              <c:numCache>
                <c:formatCode>[$-5000445]0.00%</c:formatCode>
                <c:ptCount val="3"/>
                <c:pt idx="0">
                  <c:v>0.35709999999999997</c:v>
                </c:pt>
                <c:pt idx="1">
                  <c:v>0.40910000000000002</c:v>
                </c:pt>
                <c:pt idx="2">
                  <c:v>0.23380000000000001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BFC-44CD-977E-E78C59F2A3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748861830574992E-2"/>
          <c:y val="0.84227811570946998"/>
          <c:w val="0.79644650986924459"/>
          <c:h val="7.2413827418492116E-2"/>
        </c:manualLayout>
      </c:layout>
      <c:overlay val="0"/>
      <c:spPr>
        <a:pattFill prst="pct80">
          <a:fgClr>
            <a:schemeClr val="bg1">
              <a:lumMod val="95000"/>
            </a:schemeClr>
          </a:fgClr>
          <a:bgClr>
            <a:schemeClr val="bg1"/>
          </a:bgClr>
        </a:patt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SutonnyMJ" pitchFamily="2" charset="0"/>
                <a:ea typeface="+mn-ea"/>
                <a:cs typeface="SutonnyMJ" pitchFamily="2" charset="0"/>
              </a:defRPr>
            </a:pPr>
            <a:r>
              <a:rPr lang="as-IN" sz="1600" b="0" i="0" u="none" strike="noStrike" baseline="0">
                <a:solidFill>
                  <a:sysClr val="windowText" lastClr="000000"/>
                </a:solidFill>
                <a:effectLst/>
                <a:latin typeface="SutonnyMJ" pitchFamily="2" charset="0"/>
              </a:rPr>
              <a:t> কন্টেন্ট সংগ্রহের প্রক্রিয়া</a:t>
            </a:r>
            <a:r>
              <a:rPr lang="as-IN" sz="1600" b="0" i="0" u="none" strike="noStrike" baseline="0">
                <a:solidFill>
                  <a:sysClr val="windowText" lastClr="000000"/>
                </a:solidFill>
                <a:latin typeface="SutonnyMJ" pitchFamily="2" charset="0"/>
              </a:rPr>
              <a:t> </a:t>
            </a:r>
            <a:endParaRPr lang="as-IN" sz="1600" b="0">
              <a:solidFill>
                <a:sysClr val="windowText" lastClr="000000"/>
              </a:solidFill>
              <a:latin typeface="SutonnyMJ" pitchFamily="2" charset="0"/>
            </a:endParaRPr>
          </a:p>
        </c:rich>
      </c:tx>
      <c:layout>
        <c:manualLayout>
          <c:xMode val="edge"/>
          <c:yMode val="edge"/>
          <c:x val="0.3580491630110384"/>
          <c:y val="4.4330775788576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067055985312908"/>
          <c:y val="0.21485497177302965"/>
          <c:w val="0.4752842625778983"/>
          <c:h val="0.69165408032435838"/>
        </c:manualLayout>
      </c:layout>
      <c:doughnutChart>
        <c:varyColors val="1"/>
        <c:ser>
          <c:idx val="0"/>
          <c:order val="0"/>
          <c:tx>
            <c:strRef>
              <c:f>Sheet11!$D$3</c:f>
              <c:strCache>
                <c:ptCount val="1"/>
                <c:pt idx="0">
                  <c:v>সংখ্যা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86-458C-B86D-AF02B63699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86-458C-B86D-AF02B63699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86-458C-B86D-AF02B63699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86-458C-B86D-AF02B63699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586-458C-B86D-AF02B63699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586-458C-B86D-AF02B63699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586-458C-B86D-AF02B63699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৩৭.৬৬%</a:t>
                    </a:r>
                    <a:r>
                      <a:rPr lang="as-IN" sz="1100" b="1" i="0" u="none" strike="noStrike" baseline="0">
                        <a:effectLst/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86-458C-B86D-AF02B63699A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১৯.৪৮%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86-458C-B86D-AF02B63699A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২০.৭৮%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86-458C-B86D-AF02B63699A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444176718347365"/>
                  <c:y val="4.1364292379053577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৩.২৫%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586-458C-B86D-AF02B63699A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615507078008691"/>
                  <c:y val="-9.8230662343677624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২.৬০%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586-458C-B86D-AF02B63699A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84158415841589E-2"/>
                  <c:y val="-2.5157232704402517E-2"/>
                </c:manualLayout>
              </c:layout>
              <c:tx>
                <c:rich>
                  <a:bodyPr/>
                  <a:lstStyle/>
                  <a:p>
                    <a:r>
                      <a:rPr lang="as-IN" sz="1100" b="0" i="0" u="none" strike="noStrike" baseline="0">
                        <a:effectLst/>
                        <a:latin typeface="SutonnyMJ" pitchFamily="2" charset="0"/>
                      </a:rPr>
                      <a:t>৫.৮৪%</a:t>
                    </a:r>
                    <a:r>
                      <a:rPr lang="as-IN" sz="1100" b="1" i="0" u="none" strike="noStrike" baseline="0">
                        <a:latin typeface="SutonnyMJ" pitchFamily="2" charset="0"/>
                      </a:rPr>
                      <a:t> </a:t>
                    </a:r>
                    <a:endParaRPr lang="as-IN" sz="1100">
                      <a:latin typeface="SutonnyMJ" pitchFamily="2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586-458C-B86D-AF02B63699A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964842023613048E-2"/>
                  <c:y val="-0.12726558017457121"/>
                </c:manualLayout>
              </c:layout>
              <c:tx>
                <c:rich>
                  <a:bodyPr/>
                  <a:lstStyle/>
                  <a:p>
                    <a:r>
                      <a:rPr lang="as-IN" sz="1000" b="0" i="0" u="none" strike="noStrike" baseline="0">
                        <a:effectLst/>
                      </a:rPr>
                      <a:t>১০.৩৯%</a:t>
                    </a:r>
                    <a:r>
                      <a:rPr lang="as-IN" sz="1000" b="1" i="0" u="none" strike="noStrike" baseline="0">
                        <a:effectLst/>
                      </a:rPr>
                      <a:t> </a:t>
                    </a:r>
                    <a:endParaRPr lang="as-IN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586-458C-B86D-AF02B63699A3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SutonnyMJ" pitchFamily="2" charset="0"/>
                    <a:ea typeface="+mn-ea"/>
                    <a:cs typeface="SutonnyMJ" pitchFamily="2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Sheet11!$C$4:$C$10</c:f>
              <c:strCache>
                <c:ptCount val="7"/>
                <c:pt idx="0">
                  <c:v>পারস্পরিক সম্মতি </c:v>
                </c:pt>
                <c:pt idx="1">
                  <c:v>জবরদস্তি</c:v>
                </c:pt>
                <c:pt idx="2">
                  <c:v>গোপন রেকর্ডিং</c:v>
                </c:pt>
                <c:pt idx="3">
                  <c:v>হ্যাকিং</c:v>
                </c:pt>
                <c:pt idx="4">
                  <c:v>লাইভ ভিডিও চ্যাট</c:v>
                </c:pt>
                <c:pt idx="5">
                  <c:v>প্রযুক্তির কারসাজি</c:v>
                </c:pt>
                <c:pt idx="6">
                  <c:v>অন্যান্য</c:v>
                </c:pt>
              </c:strCache>
            </c:strRef>
          </c:cat>
          <c:val>
            <c:numRef>
              <c:f>Sheet11!$D$4:$D$10</c:f>
              <c:numCache>
                <c:formatCode>[$-5000445]0</c:formatCode>
                <c:ptCount val="7"/>
                <c:pt idx="0">
                  <c:v>58</c:v>
                </c:pt>
                <c:pt idx="1">
                  <c:v>30</c:v>
                </c:pt>
                <c:pt idx="2">
                  <c:v>32</c:v>
                </c:pt>
                <c:pt idx="3">
                  <c:v>5</c:v>
                </c:pt>
                <c:pt idx="4">
                  <c:v>4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586-458C-B86D-AF02B63699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84042548284276"/>
          <c:y val="0.19389062300716245"/>
          <c:w val="0.20411775847606675"/>
          <c:h val="0.6479333786980331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SutonnyMJ" pitchFamily="2" charset="0"/>
              <a:ea typeface="+mn-ea"/>
              <a:cs typeface="SutonnyMJ" pitchFamily="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25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G-Tech</cp:lastModifiedBy>
  <cp:revision>29</cp:revision>
  <cp:lastPrinted>2021-04-15T21:02:00Z</cp:lastPrinted>
  <dcterms:created xsi:type="dcterms:W3CDTF">2021-04-11T10:26:00Z</dcterms:created>
  <dcterms:modified xsi:type="dcterms:W3CDTF">2021-04-18T07:12:00Z</dcterms:modified>
</cp:coreProperties>
</file>